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285AF" w14:textId="71E9771B" w:rsidR="00C56E07" w:rsidRPr="007E175C" w:rsidRDefault="00904850">
      <w:pPr>
        <w:rPr>
          <w:rFonts w:eastAsia="Arial Unicode MS" w:cs="Arial Unicode MS"/>
          <w:sz w:val="22"/>
          <w:lang w:val="lt-LT"/>
        </w:rPr>
      </w:pPr>
      <w:r w:rsidRPr="007E175C">
        <w:rPr>
          <w:rFonts w:eastAsia="Arial Unicode MS" w:cs="Arial Unicode MS"/>
          <w:noProof/>
          <w:lang w:val="lt-LT" w:eastAsia="en-GB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8F9E9DD" wp14:editId="0FCC609D">
                <wp:simplePos x="0" y="0"/>
                <wp:positionH relativeFrom="margin">
                  <wp:align>center</wp:align>
                </wp:positionH>
                <wp:positionV relativeFrom="page">
                  <wp:align>bottom</wp:align>
                </wp:positionV>
                <wp:extent cx="7560945" cy="10639425"/>
                <wp:effectExtent l="0" t="0" r="190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945" cy="10639425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38260E" id="Rectangle 1" o:spid="_x0000_s1026" style="position:absolute;margin-left:0;margin-top:0;width:595.35pt;height:837.75pt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IDZgwMBAAAAACD/10ZQ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Juz5TQAA&#10;IABJREFUVVVVVVVVVVVVVVVVVVVVVVVVVVVVVVVVVVVVYe9efuO67z7Pf37nUrzUjaJYxcSJnFgi&#10;bevCsmcwi142MIueP2DgP2BgIFLolRe9bS8a3ctZNDDPxEYxjB/hEaCBAGXaSMbjsZHAgAGjMxOr&#10;KMlOpCe27Cgxq3RhVfFa59T5zaJYFuXYkg7F4qnL+7URJPjo97VEFamPfvX5A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" stroked="f" strokeweight="1pt">
                <v:fill r:id="rId9" o:title="" recolor="t" rotate="t" type="tile"/>
                <w10:wrap anchorx="margin" anchory="page"/>
              </v:rect>
            </w:pict>
          </mc:Fallback>
        </mc:AlternateContent>
      </w:r>
      <w:r w:rsidR="00CD7F5A" w:rsidRPr="007E175C">
        <w:rPr>
          <w:rFonts w:eastAsia="Arial Unicode MS" w:cs="Arial Unicode MS"/>
          <w:sz w:val="28"/>
          <w:lang w:val="lt-LT"/>
        </w:rPr>
        <w:t xml:space="preserve">Pagalba </w:t>
      </w:r>
      <w:proofErr w:type="spellStart"/>
      <w:r w:rsidR="00CD7F5A" w:rsidRPr="007E175C">
        <w:rPr>
          <w:rFonts w:eastAsia="Arial Unicode MS" w:cs="Arial Unicode MS"/>
          <w:sz w:val="28"/>
          <w:lang w:val="lt-LT"/>
        </w:rPr>
        <w:t>marginaliam</w:t>
      </w:r>
      <w:proofErr w:type="spellEnd"/>
      <w:r w:rsidR="00CD7F5A" w:rsidRPr="007E175C">
        <w:rPr>
          <w:rFonts w:eastAsia="Arial Unicode MS" w:cs="Arial Unicode MS"/>
          <w:sz w:val="28"/>
          <w:lang w:val="lt-LT"/>
        </w:rPr>
        <w:t xml:space="preserve"> jaunimui įsidarbinti naudojant inovatyvų karjeros mentorystės modelį </w:t>
      </w:r>
    </w:p>
    <w:p w14:paraId="56EF7B7D" w14:textId="24B24D13" w:rsidR="004C7BE7" w:rsidRPr="007E175C" w:rsidRDefault="004C7BE7">
      <w:pPr>
        <w:rPr>
          <w:rFonts w:eastAsia="Arial Unicode MS" w:cs="Arial Unicode MS"/>
          <w:sz w:val="22"/>
          <w:lang w:val="lt-LT"/>
        </w:rPr>
      </w:pPr>
    </w:p>
    <w:p w14:paraId="3C616059" w14:textId="248B4C7C" w:rsidR="00C56E07" w:rsidRPr="007E175C" w:rsidRDefault="00CD7F5A">
      <w:pPr>
        <w:rPr>
          <w:rFonts w:eastAsia="Arial Unicode MS" w:cs="Arial Unicode MS"/>
          <w:sz w:val="22"/>
          <w:lang w:val="lt-LT"/>
        </w:rPr>
      </w:pPr>
      <w:r w:rsidRPr="007E175C">
        <w:rPr>
          <w:noProof/>
          <w:sz w:val="22"/>
          <w:lang w:val="lt-LT" w:eastAsia="en-GB"/>
        </w:rPr>
        <w:drawing>
          <wp:anchor distT="0" distB="0" distL="114300" distR="114300" simplePos="0" relativeHeight="251660288" behindDoc="1" locked="0" layoutInCell="1" allowOverlap="1" wp14:anchorId="60D1D1CE" wp14:editId="0F01E653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712595" cy="1247775"/>
            <wp:effectExtent l="0" t="0" r="1905" b="9525"/>
            <wp:wrapNone/>
            <wp:docPr id="10" name="Picture 10" descr="Y:\Apricot\A. ACTIVE PROJECTS\2020 KA2_AE_ENTER_Eurotracks (FR)\PI3 Dissemination (Eurotracks, FR)\ENTER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:\Apricot\A. ACTIVE PROJECTS\2020 KA2_AE_ENTER_Eurotracks (FR)\PI3 Dissemination (Eurotracks, FR)\ENTER log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BA0C6C" w14:textId="77777777" w:rsidR="00C56E07" w:rsidRPr="007E175C" w:rsidRDefault="00C56E07">
      <w:pPr>
        <w:rPr>
          <w:rFonts w:eastAsia="Arial Unicode MS" w:cs="Arial Unicode MS"/>
          <w:sz w:val="22"/>
          <w:lang w:val="lt-LT"/>
        </w:rPr>
      </w:pPr>
    </w:p>
    <w:p w14:paraId="427B801F" w14:textId="77777777" w:rsidR="00C56E07" w:rsidRPr="007E175C" w:rsidRDefault="00C56E07">
      <w:pPr>
        <w:rPr>
          <w:rFonts w:eastAsia="Arial Unicode MS" w:cs="Arial Unicode MS"/>
          <w:sz w:val="22"/>
          <w:lang w:val="lt-LT"/>
        </w:rPr>
      </w:pPr>
    </w:p>
    <w:p w14:paraId="16EF0CE4" w14:textId="77777777" w:rsidR="00C56E07" w:rsidRPr="007E175C" w:rsidRDefault="00C56E07">
      <w:pPr>
        <w:rPr>
          <w:rFonts w:eastAsia="Arial Unicode MS" w:cs="Arial Unicode MS"/>
          <w:sz w:val="22"/>
          <w:lang w:val="lt-LT"/>
        </w:rPr>
      </w:pPr>
    </w:p>
    <w:p w14:paraId="6BCE4252" w14:textId="77777777" w:rsidR="004C7BE7" w:rsidRPr="007E175C" w:rsidRDefault="004C7BE7">
      <w:pPr>
        <w:rPr>
          <w:rFonts w:eastAsia="Arial Unicode MS" w:cs="Arial Unicode MS"/>
          <w:sz w:val="22"/>
          <w:lang w:val="lt-LT"/>
        </w:rPr>
      </w:pPr>
    </w:p>
    <w:p w14:paraId="62D3262B" w14:textId="3E78C1D2" w:rsidR="004C7BE7" w:rsidRPr="007E175C" w:rsidRDefault="00CD7F5A">
      <w:pPr>
        <w:rPr>
          <w:rFonts w:ascii="Tahoma" w:eastAsia="Arial Unicode MS" w:hAnsi="Tahoma" w:cs="Tahoma"/>
          <w:color w:val="76B4A6"/>
          <w:sz w:val="90"/>
          <w:szCs w:val="90"/>
          <w:lang w:val="lt-LT"/>
        </w:rPr>
      </w:pPr>
      <w:proofErr w:type="spellStart"/>
      <w:r w:rsidRPr="007E175C">
        <w:rPr>
          <w:rFonts w:ascii="Tahoma" w:eastAsia="Arial Unicode MS" w:hAnsi="Tahoma" w:cs="Tahoma"/>
          <w:color w:val="76B4A6"/>
          <w:sz w:val="90"/>
          <w:szCs w:val="90"/>
          <w:lang w:val="lt-LT"/>
        </w:rPr>
        <w:t>Padalomoji</w:t>
      </w:r>
      <w:proofErr w:type="spellEnd"/>
      <w:r w:rsidRPr="007E175C">
        <w:rPr>
          <w:rFonts w:ascii="Tahoma" w:eastAsia="Arial Unicode MS" w:hAnsi="Tahoma" w:cs="Tahoma"/>
          <w:color w:val="76B4A6"/>
          <w:sz w:val="90"/>
          <w:szCs w:val="90"/>
          <w:lang w:val="lt-LT"/>
        </w:rPr>
        <w:t xml:space="preserve"> medžiaga</w:t>
      </w:r>
    </w:p>
    <w:p w14:paraId="596C2C7E" w14:textId="2EA31FAF" w:rsidR="00F401E7" w:rsidRPr="007E175C" w:rsidRDefault="00F401E7" w:rsidP="00CF51EC">
      <w:pPr>
        <w:rPr>
          <w:rFonts w:ascii="Tahoma" w:eastAsia="Arial Unicode MS" w:hAnsi="Tahoma" w:cs="Tahoma"/>
          <w:color w:val="76B4A6"/>
          <w:sz w:val="40"/>
          <w:lang w:val="lt-LT"/>
        </w:rPr>
      </w:pPr>
      <w:r w:rsidRPr="007E175C">
        <w:rPr>
          <w:rFonts w:ascii="Tahoma" w:hAnsi="Tahoma" w:cs="Tahoma"/>
          <w:color w:val="76B4A6"/>
          <w:sz w:val="36"/>
          <w:lang w:val="lt-LT"/>
        </w:rPr>
        <w:t>Modul</w:t>
      </w:r>
      <w:r w:rsidR="00CD7F5A" w:rsidRPr="007E175C">
        <w:rPr>
          <w:rFonts w:ascii="Tahoma" w:hAnsi="Tahoma" w:cs="Tahoma"/>
          <w:color w:val="76B4A6"/>
          <w:sz w:val="36"/>
          <w:lang w:val="lt-LT"/>
        </w:rPr>
        <w:t xml:space="preserve">is Nr. </w:t>
      </w:r>
      <w:r w:rsidRPr="007E175C">
        <w:rPr>
          <w:rFonts w:ascii="Tahoma" w:hAnsi="Tahoma" w:cs="Tahoma"/>
          <w:color w:val="76B4A6"/>
          <w:sz w:val="36"/>
          <w:lang w:val="lt-LT"/>
        </w:rPr>
        <w:t xml:space="preserve">1: </w:t>
      </w:r>
      <w:r w:rsidR="00942734" w:rsidRPr="007E175C">
        <w:rPr>
          <w:rFonts w:ascii="Tahoma" w:hAnsi="Tahoma" w:cs="Tahoma"/>
          <w:color w:val="76B4A6"/>
          <w:sz w:val="36"/>
          <w:lang w:val="lt-LT"/>
        </w:rPr>
        <w:t>„Savimonės diagnostikos“ taikymas į karjerą orientuotoje mentorystėje</w:t>
      </w:r>
    </w:p>
    <w:p w14:paraId="7277301D" w14:textId="00834065" w:rsidR="00CD7F5A" w:rsidRPr="007E175C" w:rsidRDefault="00CD7F5A" w:rsidP="00CF51EC">
      <w:pPr>
        <w:rPr>
          <w:rFonts w:eastAsia="Arial Unicode MS" w:cs="Arial Unicode MS"/>
          <w:sz w:val="28"/>
          <w:lang w:val="lt-LT"/>
        </w:rPr>
      </w:pPr>
      <w:r w:rsidRPr="007E175C">
        <w:rPr>
          <w:rFonts w:eastAsia="Arial Unicode MS" w:cs="Arial Unicode MS"/>
          <w:sz w:val="28"/>
          <w:lang w:val="lt-LT"/>
        </w:rPr>
        <w:t>Mokomoji medžiaga suaugusiųjų švietėjams-mentoriams</w:t>
      </w:r>
    </w:p>
    <w:p w14:paraId="1167B8C1" w14:textId="77777777" w:rsidR="004C7BE7" w:rsidRPr="007E175C" w:rsidRDefault="00B47FCC" w:rsidP="00B47FCC">
      <w:pPr>
        <w:spacing w:after="0"/>
        <w:rPr>
          <w:rFonts w:eastAsia="Arial Unicode MS" w:cs="Arial Unicode MS"/>
          <w:sz w:val="22"/>
          <w:lang w:val="lt-LT"/>
        </w:rPr>
      </w:pPr>
      <w:r w:rsidRPr="007E175C">
        <w:rPr>
          <w:rFonts w:eastAsia="Arial Unicode MS" w:cs="Arial Unicode MS"/>
          <w:noProof/>
          <w:sz w:val="22"/>
          <w:lang w:val="lt-LT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8A6B2E" wp14:editId="3A3E960F">
                <wp:simplePos x="0" y="0"/>
                <wp:positionH relativeFrom="margin">
                  <wp:posOffset>12065</wp:posOffset>
                </wp:positionH>
                <wp:positionV relativeFrom="paragraph">
                  <wp:posOffset>810733</wp:posOffset>
                </wp:positionV>
                <wp:extent cx="6076950" cy="0"/>
                <wp:effectExtent l="0" t="1905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69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6B4A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973030E" id="Straight Connector 1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.95pt,63.85pt" to="479.4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" strokecolor="#76b4a6" strokeweight="2.25pt">
                <v:stroke joinstyle="miter"/>
                <w10:wrap anchorx="margin"/>
              </v:line>
            </w:pict>
          </mc:Fallback>
        </mc:AlternateContent>
      </w:r>
      <w:r w:rsidRPr="007E175C">
        <w:rPr>
          <w:rFonts w:eastAsia="Arial Unicode MS" w:cs="Arial Unicode MS"/>
          <w:noProof/>
          <w:sz w:val="28"/>
          <w:lang w:val="lt-LT" w:eastAsia="en-GB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E0F88D5" wp14:editId="0500FC85">
                <wp:simplePos x="0" y="0"/>
                <wp:positionH relativeFrom="column">
                  <wp:posOffset>2540</wp:posOffset>
                </wp:positionH>
                <wp:positionV relativeFrom="paragraph">
                  <wp:posOffset>232100</wp:posOffset>
                </wp:positionV>
                <wp:extent cx="6111875" cy="467995"/>
                <wp:effectExtent l="0" t="0" r="3175" b="8255"/>
                <wp:wrapSquare wrapText="bothSides"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1875" cy="467995"/>
                          <a:chOff x="0" y="0"/>
                          <a:chExt cx="6111919" cy="467995"/>
                        </a:xfrm>
                      </wpg:grpSpPr>
                      <pic:pic xmlns:pic="http://schemas.openxmlformats.org/drawingml/2006/picture">
                        <pic:nvPicPr>
                          <pic:cNvPr id="12" name="Picture 2" descr="https://eurotracks.fr/wp-content/uploads/2016/01/image003-e1498639197303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6958"/>
                            <a:ext cx="1103630" cy="251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3" name="Picture 1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3555"/>
                          <a:stretch/>
                        </pic:blipFill>
                        <pic:spPr>
                          <a:xfrm>
                            <a:off x="1488558" y="116958"/>
                            <a:ext cx="653415" cy="2514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30549" y="21265"/>
                            <a:ext cx="405130" cy="431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27991" y="53163"/>
                            <a:ext cx="450850" cy="3594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167963" y="53163"/>
                            <a:ext cx="415925" cy="3594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6037" y="42530"/>
                            <a:ext cx="441960" cy="3956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16009" y="0"/>
                            <a:ext cx="295910" cy="4679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85CCB9" id="Group 19" o:spid="_x0000_s1026" style="position:absolute;margin-left:.2pt;margin-top:18.3pt;width:481.25pt;height:36.85pt;z-index:251668480" coordsize="61119,467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https://eurotracks.fr/wp-content/uploads/2016/01/image003-e1498639197303.png" style="position:absolute;top:1169;width:11036;height:25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B4T/AAAAA2wAAAA8AAABkcnMvZG93bnJldi54bWxET99rwjAQfh/4P4QT9jZTOxhSjVIEYSBY&#10;lkmfz+Zsi82lNFnb/ffLYLC3+/h+3u4w206MNPjWsYL1KgFBXDnTcq3g+nl62YDwAdlg55gUfJOH&#10;w37xtMPMuIk/aNShFjGEfYYKmhD6TEpfNWTRr1xPHLm7GyyGCIdamgGnGG47mSbJm7TYcmxosKdj&#10;Q9VDf1kFRXfxRfl6fmjOfbkp9ahvKJV6Xs75FkSgOfyL/9zvJs5P4feXeIDc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YHhP8AAAADbAAAADwAAAAAAAAAAAAAAAACfAgAA&#10;ZHJzL2Rvd25yZXYueG1sUEsFBgAAAAAEAAQA9wAAAIwDAAAAAA==&#10;">
                  <v:imagedata r:id="rId18" o:title="image003-e1498639197303"/>
                  <v:path arrowok="t"/>
                </v:shape>
                <v:shape id="Picture 12" o:spid="_x0000_s1028" type="#_x0000_t75" style="position:absolute;left:14885;top:1169;width:6534;height:25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5hQP+9AAAA2wAAAA8AAABkcnMvZG93bnJldi54bWxET0tqwzAQ3Qd6BzGFbkIst4HEOFZCKQS8&#10;rZMDDNbEMrFGRlJt5/ZVIdDdPN53qtNiBzGRD71jBe9ZDoK4dbrnTsH1ct4UIEJE1jg4JgUPCnA6&#10;vqwqLLWb+ZumJnYihXAoUYGJcSylDK0hiyFzI3Hibs5bjAn6TmqPcwq3g/zI85202HNqMDjSl6H2&#10;3vxYBb4pyI/RDqZejL2sm/1knFfq7XX5PICItMR/8dNd6zR/C3+/pAPk8R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LmFA/70AAADbAAAADwAAAAAAAAAAAAAAAACfAgAAZHJz&#10;L2Rvd25yZXYueG1sUEsFBgAAAAAEAAQA9wAAAIkDAAAAAA==&#10;">
                  <v:imagedata r:id="rId19" o:title="" cropbottom="21991f"/>
                  <v:path arrowok="t"/>
                </v:shape>
                <v:shape id="Picture 10" o:spid="_x0000_s1029" type="#_x0000_t75" style="position:absolute;left:25305;top:212;width:4051;height:43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f733AAAAA2wAAAA8AAABkcnMvZG93bnJldi54bWxET81qAjEQvhd8hzBCbzVbFZGtUYo/2EMP&#10;NfoAw2bcLN1MliS627dvhEJv8/H9zmozuFbcKcTGs4LXSQGCuPKm4VrB5Xx4WYKICdlg65kU/FCE&#10;zXr0tMLS+J5PdNepFjmEY4kKbEpdKWWsLDmME98RZ+7qg8OUYailCdjncNfKaVEspMOGc4PFjraW&#10;qm99cwrCbqaPX9b1n9joq92eF/ujRqWex8P7G4hEQ/oX/7k/TJ4/h8cv+QC5/g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B/vfcAAAADbAAAADwAAAAAAAAAAAAAAAACfAgAA&#10;ZHJzL2Rvd25yZXYueG1sUEsFBgAAAAAEAAQA9wAAAIwDAAAAAA==&#10;">
                  <v:imagedata r:id="rId20" o:title=""/>
                  <v:path arrowok="t"/>
                </v:shape>
                <v:shape id="Picture 13" o:spid="_x0000_s1030" type="#_x0000_t75" style="position:absolute;left:33279;top:531;width:4509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yGCzBAAAA2wAAAA8AAABkcnMvZG93bnJldi54bWxET99rwjAQfhf2P4Qb7EXWdMJEukYZwoZv&#10;ohbp3o7m1hSbS0li7f57Mxjs7T6+n1duJtuLkXzoHCt4yXIQxI3THbcKqtPH8wpEiMgae8ek4IcC&#10;bNYPsxIL7W58oPEYW5FCOBSowMQ4FFKGxpDFkLmBOHHfzluMCfpWao+3FG57ucjzpbTYcWowONDW&#10;UHM5Xq2Cr4uONYZttf/U4z6Yc32d106pp8fp/Q1EpCn+i//cO53mv8LvL+kAub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iyGCzBAAAA2wAAAA8AAAAAAAAAAAAAAAAAnwIA&#10;AGRycy9kb3ducmV2LnhtbFBLBQYAAAAABAAEAPcAAACNAwAAAAA=&#10;">
                  <v:imagedata r:id="rId21" o:title=""/>
                  <v:path arrowok="t"/>
                </v:shape>
                <v:shape id="Picture 9" o:spid="_x0000_s1031" type="#_x0000_t75" style="position:absolute;left:41679;top:531;width:4159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feB7AAAAA2wAAAA8AAABkcnMvZG93bnJldi54bWxET91qwjAUvh/4DuEMdjfTORTpGkU2Bl4I&#10;YvUBTpuzptic1CTW7u3NYODd+fh+T7EebScG8qF1rOBtmoEgrp1uuVFwOn6/LkGEiKyxc0wKfinA&#10;ejV5KjDX7sYHGsrYiBTCIUcFJsY+lzLUhiyGqeuJE/fjvMWYoG+k9nhL4baTsyxbSIstpwaDPX0a&#10;qs/l1Spg4y9y/v5ldluT+ZaqfeMrqdTL87j5ABFpjA/xv3ur0/wF/P2SDpCrO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d94HsAAAADbAAAADwAAAAAAAAAAAAAAAACfAgAA&#10;ZHJzL2Rvd25yZXYueG1sUEsFBgAAAAAEAAQA9wAAAIwDAAAAAA==&#10;">
                  <v:imagedata r:id="rId22" o:title=""/>
                  <v:path arrowok="t"/>
                </v:shape>
                <v:shape id="Picture 14" o:spid="_x0000_s1032" type="#_x0000_t75" style="position:absolute;left:49760;top:425;width:4419;height:3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CQxTDAAAA2wAAAA8AAABkcnMvZG93bnJldi54bWxET01rwkAQvQv+h2UEL6VuqtTW6ColIiqW&#10;0qZevA3ZMQlmZ0N21fjv3ULB2zze58wWranEhRpXWlbwMohAEGdWl5wr2P+unt9BOI+ssbJMCm7k&#10;YDHvdmYYa3vlH7qkPhchhF2MCgrv61hKlxVk0A1sTRy4o20M+gCbXOoGryHcVHIYRWNpsOTQUGBN&#10;SUHZKT0bBa+fdb5M5Nf3YTd6mkzWfEizZKtUv9d+TEF4av1D/O/e6DD/Df5+CQfI+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YJDFMMAAADbAAAADwAAAAAAAAAAAAAAAACf&#10;AgAAZHJzL2Rvd25yZXYueG1sUEsFBgAAAAAEAAQA9wAAAI8DAAAAAA==&#10;">
                  <v:imagedata r:id="rId23" o:title=""/>
                  <v:path arrowok="t"/>
                </v:shape>
                <v:shape id="Picture 15" o:spid="_x0000_s1033" type="#_x0000_t75" style="position:absolute;left:58160;width:2959;height:46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MCqfDAAAA2wAAAA8AAABkcnMvZG93bnJldi54bWxEj0FrwkAQhe9C/8MyhV5EN3ookrqKFAqe&#10;hCSC9DZkxyS4Oxuyq4n/3jkUepvhvXnvm+1+8k49aIhdYAOrZQaKuA6248bAufpZbEDFhGzRBSYD&#10;T4qw373NtpjbMHJBjzI1SkI45migTanPtY51Sx7jMvTEol3D4DHJOjTaDjhKuHd6nWWf2mPH0tBi&#10;T98t1bfy7g1w6dylKKqT/03n+X1VzcfjhYz5eJ8OX6ASTenf/Hd9tIIvsPKLDKB3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EwKp8MAAADbAAAADwAAAAAAAAAAAAAAAACf&#10;AgAAZHJzL2Rvd25yZXYueG1sUEsFBgAAAAAEAAQA9wAAAI8DAAAAAA==&#10;">
                  <v:imagedata r:id="rId24" o:title=""/>
                  <v:path arrowok="t"/>
                </v:shape>
                <w10:wrap type="square"/>
              </v:group>
            </w:pict>
          </mc:Fallback>
        </mc:AlternateContent>
      </w:r>
    </w:p>
    <w:p w14:paraId="53277E68" w14:textId="77777777" w:rsidR="004F7F0C" w:rsidRPr="007E175C" w:rsidRDefault="004C7BE7" w:rsidP="009812CF">
      <w:pPr>
        <w:spacing w:after="0" w:line="240" w:lineRule="auto"/>
        <w:rPr>
          <w:rFonts w:eastAsia="Arial Unicode MS" w:cs="Arial Unicode MS"/>
          <w:sz w:val="20"/>
          <w:lang w:val="lt-LT"/>
        </w:rPr>
      </w:pPr>
      <w:r w:rsidRPr="007E175C">
        <w:rPr>
          <w:rFonts w:eastAsia="Arial Unicode MS" w:cs="Arial Unicode MS"/>
          <w:sz w:val="20"/>
          <w:lang w:val="lt-LT"/>
        </w:rPr>
        <w:t>ENTER 2020-1FR01-KA204-079859</w:t>
      </w:r>
    </w:p>
    <w:p w14:paraId="22CC917C" w14:textId="5C0BC0B0" w:rsidR="00675FB8" w:rsidRPr="007E175C" w:rsidRDefault="00CD7F5A">
      <w:pPr>
        <w:rPr>
          <w:lang w:val="lt-LT"/>
        </w:rPr>
        <w:sectPr w:rsidR="00675FB8" w:rsidRPr="007E175C" w:rsidSect="00C56E07">
          <w:headerReference w:type="default" r:id="rId25"/>
          <w:pgSz w:w="11906" w:h="16838"/>
          <w:pgMar w:top="2268" w:right="1134" w:bottom="1134" w:left="1134" w:header="567" w:footer="709" w:gutter="0"/>
          <w:cols w:space="708"/>
          <w:docGrid w:linePitch="360"/>
        </w:sectPr>
      </w:pPr>
      <w:r w:rsidRPr="007E175C">
        <w:rPr>
          <w:rFonts w:eastAsia="Arial Unicode MS" w:cs="Arial Unicode MS"/>
          <w:sz w:val="20"/>
          <w:lang w:val="lt-LT"/>
        </w:rPr>
        <w:t>Šis projektas finansuojamas remiant Europos Komisijai. Šis leidinys atspindi tik autoriaus požiūrį, todėl Komisija negali būti laikoma atsakinga už bet kokį jame pateikiamos informacijos naudojimą.</w:t>
      </w:r>
    </w:p>
    <w:p w14:paraId="1CF60C01" w14:textId="790CA70D" w:rsidR="00D77271" w:rsidRPr="007E175C" w:rsidRDefault="00CD7F5A" w:rsidP="00E83779">
      <w:pPr>
        <w:pStyle w:val="TOCHeading"/>
        <w:rPr>
          <w:b w:val="0"/>
          <w:lang w:val="lt-LT"/>
        </w:rPr>
      </w:pPr>
      <w:r w:rsidRPr="007E175C">
        <w:rPr>
          <w:b w:val="0"/>
          <w:lang w:val="lt-LT"/>
        </w:rPr>
        <w:lastRenderedPageBreak/>
        <w:t>Turinys</w:t>
      </w:r>
    </w:p>
    <w:p w14:paraId="2637408E" w14:textId="77777777" w:rsidR="00E83779" w:rsidRPr="007E175C" w:rsidRDefault="00E83779" w:rsidP="00E83779">
      <w:pPr>
        <w:rPr>
          <w:lang w:val="lt-LT"/>
        </w:rPr>
      </w:pPr>
    </w:p>
    <w:p w14:paraId="62BA5D7D" w14:textId="71AEC731" w:rsidR="00942734" w:rsidRPr="007E175C" w:rsidRDefault="00E83779">
      <w:pPr>
        <w:pStyle w:val="TOC1"/>
        <w:tabs>
          <w:tab w:val="right" w:leader="dot" w:pos="9016"/>
        </w:tabs>
        <w:rPr>
          <w:rFonts w:asciiTheme="minorHAnsi" w:eastAsiaTheme="minorEastAsia" w:hAnsiTheme="minorHAnsi"/>
          <w:noProof/>
          <w:lang w:val="lt-LT" w:eastAsia="en-GB"/>
        </w:rPr>
      </w:pPr>
      <w:r w:rsidRPr="007E175C">
        <w:rPr>
          <w:lang w:val="lt-LT"/>
        </w:rPr>
        <w:fldChar w:fldCharType="begin"/>
      </w:r>
      <w:r w:rsidRPr="007E175C">
        <w:rPr>
          <w:lang w:val="lt-LT"/>
        </w:rPr>
        <w:instrText xml:space="preserve"> TOC \o "1-1" \h \z \u </w:instrText>
      </w:r>
      <w:r w:rsidRPr="007E175C">
        <w:rPr>
          <w:lang w:val="lt-LT"/>
        </w:rPr>
        <w:fldChar w:fldCharType="separate"/>
      </w:r>
      <w:hyperlink w:anchor="_Toc110341389" w:history="1">
        <w:r w:rsidR="00942734" w:rsidRPr="007E175C">
          <w:rPr>
            <w:rStyle w:val="Hyperlink"/>
            <w:noProof/>
            <w:lang w:val="lt-LT"/>
          </w:rPr>
          <w:t>1.</w:t>
        </w:r>
        <w:r w:rsidR="00942734" w:rsidRPr="007E175C">
          <w:rPr>
            <w:rFonts w:asciiTheme="minorHAnsi" w:eastAsiaTheme="minorEastAsia" w:hAnsiTheme="minorHAnsi"/>
            <w:noProof/>
            <w:lang w:val="lt-LT" w:eastAsia="en-GB"/>
          </w:rPr>
          <w:tab/>
        </w:r>
        <w:r w:rsidR="00942734" w:rsidRPr="007E175C">
          <w:rPr>
            <w:rStyle w:val="Hyperlink"/>
            <w:noProof/>
            <w:lang w:val="lt-LT"/>
          </w:rPr>
          <w:t>Pagrindiniai stiliai ir jų nauda organizacijai (minkštieji įgūdžiai)</w:t>
        </w:r>
        <w:r w:rsidR="00942734" w:rsidRPr="007E175C">
          <w:rPr>
            <w:noProof/>
            <w:webHidden/>
            <w:lang w:val="lt-LT"/>
          </w:rPr>
          <w:tab/>
        </w:r>
        <w:r w:rsidR="00942734" w:rsidRPr="007E175C">
          <w:rPr>
            <w:noProof/>
            <w:webHidden/>
            <w:lang w:val="lt-LT"/>
          </w:rPr>
          <w:fldChar w:fldCharType="begin"/>
        </w:r>
        <w:r w:rsidR="00942734" w:rsidRPr="007E175C">
          <w:rPr>
            <w:noProof/>
            <w:webHidden/>
            <w:lang w:val="lt-LT"/>
          </w:rPr>
          <w:instrText xml:space="preserve"> PAGEREF _Toc110341389 \h </w:instrText>
        </w:r>
        <w:r w:rsidR="00942734" w:rsidRPr="007E175C">
          <w:rPr>
            <w:noProof/>
            <w:webHidden/>
            <w:lang w:val="lt-LT"/>
          </w:rPr>
        </w:r>
        <w:r w:rsidR="00942734" w:rsidRPr="007E175C">
          <w:rPr>
            <w:noProof/>
            <w:webHidden/>
            <w:lang w:val="lt-LT"/>
          </w:rPr>
          <w:fldChar w:fldCharType="separate"/>
        </w:r>
        <w:r w:rsidR="00942734" w:rsidRPr="007E175C">
          <w:rPr>
            <w:noProof/>
            <w:webHidden/>
            <w:lang w:val="lt-LT"/>
          </w:rPr>
          <w:t>1</w:t>
        </w:r>
        <w:r w:rsidR="00942734" w:rsidRPr="007E175C">
          <w:rPr>
            <w:noProof/>
            <w:webHidden/>
            <w:lang w:val="lt-LT"/>
          </w:rPr>
          <w:fldChar w:fldCharType="end"/>
        </w:r>
      </w:hyperlink>
    </w:p>
    <w:p w14:paraId="22A17B8C" w14:textId="3C74328A" w:rsidR="00942734" w:rsidRPr="007E175C" w:rsidRDefault="00000000">
      <w:pPr>
        <w:pStyle w:val="TOC1"/>
        <w:tabs>
          <w:tab w:val="right" w:leader="dot" w:pos="9016"/>
        </w:tabs>
        <w:rPr>
          <w:rFonts w:asciiTheme="minorHAnsi" w:eastAsiaTheme="minorEastAsia" w:hAnsiTheme="minorHAnsi"/>
          <w:noProof/>
          <w:lang w:val="lt-LT" w:eastAsia="en-GB"/>
        </w:rPr>
      </w:pPr>
      <w:hyperlink w:anchor="_Toc110341390" w:history="1">
        <w:r w:rsidR="00942734" w:rsidRPr="007E175C">
          <w:rPr>
            <w:rStyle w:val="Hyperlink"/>
            <w:noProof/>
            <w:lang w:val="lt-LT"/>
          </w:rPr>
          <w:t>2.</w:t>
        </w:r>
        <w:r w:rsidR="00942734" w:rsidRPr="007E175C">
          <w:rPr>
            <w:rFonts w:asciiTheme="minorHAnsi" w:eastAsiaTheme="minorEastAsia" w:hAnsiTheme="minorHAnsi"/>
            <w:noProof/>
            <w:lang w:val="lt-LT" w:eastAsia="en-GB"/>
          </w:rPr>
          <w:tab/>
        </w:r>
        <w:r w:rsidR="00942734" w:rsidRPr="007E175C">
          <w:rPr>
            <w:rStyle w:val="Hyperlink"/>
            <w:noProof/>
            <w:lang w:val="lt-LT"/>
          </w:rPr>
          <w:t>Darbas su mokiniu ir jo ataskaita</w:t>
        </w:r>
        <w:r w:rsidR="00942734" w:rsidRPr="007E175C">
          <w:rPr>
            <w:noProof/>
            <w:webHidden/>
            <w:lang w:val="lt-LT"/>
          </w:rPr>
          <w:tab/>
        </w:r>
        <w:r w:rsidR="00942734" w:rsidRPr="007E175C">
          <w:rPr>
            <w:noProof/>
            <w:webHidden/>
            <w:lang w:val="lt-LT"/>
          </w:rPr>
          <w:fldChar w:fldCharType="begin"/>
        </w:r>
        <w:r w:rsidR="00942734" w:rsidRPr="007E175C">
          <w:rPr>
            <w:noProof/>
            <w:webHidden/>
            <w:lang w:val="lt-LT"/>
          </w:rPr>
          <w:instrText xml:space="preserve"> PAGEREF _Toc110341390 \h </w:instrText>
        </w:r>
        <w:r w:rsidR="00942734" w:rsidRPr="007E175C">
          <w:rPr>
            <w:noProof/>
            <w:webHidden/>
            <w:lang w:val="lt-LT"/>
          </w:rPr>
        </w:r>
        <w:r w:rsidR="00942734" w:rsidRPr="007E175C">
          <w:rPr>
            <w:noProof/>
            <w:webHidden/>
            <w:lang w:val="lt-LT"/>
          </w:rPr>
          <w:fldChar w:fldCharType="separate"/>
        </w:r>
        <w:r w:rsidR="00942734" w:rsidRPr="007E175C">
          <w:rPr>
            <w:noProof/>
            <w:webHidden/>
            <w:lang w:val="lt-LT"/>
          </w:rPr>
          <w:t>11</w:t>
        </w:r>
        <w:r w:rsidR="00942734" w:rsidRPr="007E175C">
          <w:rPr>
            <w:noProof/>
            <w:webHidden/>
            <w:lang w:val="lt-LT"/>
          </w:rPr>
          <w:fldChar w:fldCharType="end"/>
        </w:r>
      </w:hyperlink>
    </w:p>
    <w:p w14:paraId="280D7C5B" w14:textId="62698DB6" w:rsidR="00942734" w:rsidRPr="007E175C" w:rsidRDefault="00000000">
      <w:pPr>
        <w:pStyle w:val="TOC1"/>
        <w:tabs>
          <w:tab w:val="right" w:leader="dot" w:pos="9016"/>
        </w:tabs>
        <w:rPr>
          <w:rFonts w:asciiTheme="minorHAnsi" w:eastAsiaTheme="minorEastAsia" w:hAnsiTheme="minorHAnsi"/>
          <w:noProof/>
          <w:lang w:val="lt-LT" w:eastAsia="en-GB"/>
        </w:rPr>
      </w:pPr>
      <w:hyperlink w:anchor="_Toc110341391" w:history="1">
        <w:r w:rsidR="00942734" w:rsidRPr="007E175C">
          <w:rPr>
            <w:rStyle w:val="Hyperlink"/>
            <w:noProof/>
            <w:lang w:val="lt-LT"/>
          </w:rPr>
          <w:t>3.</w:t>
        </w:r>
        <w:r w:rsidR="00942734" w:rsidRPr="007E175C">
          <w:rPr>
            <w:rFonts w:asciiTheme="minorHAnsi" w:eastAsiaTheme="minorEastAsia" w:hAnsiTheme="minorHAnsi"/>
            <w:noProof/>
            <w:lang w:val="lt-LT" w:eastAsia="en-GB"/>
          </w:rPr>
          <w:tab/>
        </w:r>
        <w:r w:rsidR="00942734" w:rsidRPr="007E175C">
          <w:rPr>
            <w:rStyle w:val="Hyperlink"/>
            <w:noProof/>
            <w:lang w:val="lt-LT"/>
          </w:rPr>
          <w:t>Minkštųjų įgūdžių įsidarbinimui gerinimo planas: keli tikslai</w:t>
        </w:r>
        <w:r w:rsidR="00942734" w:rsidRPr="007E175C">
          <w:rPr>
            <w:noProof/>
            <w:webHidden/>
            <w:lang w:val="lt-LT"/>
          </w:rPr>
          <w:tab/>
        </w:r>
        <w:r w:rsidR="00942734" w:rsidRPr="007E175C">
          <w:rPr>
            <w:noProof/>
            <w:webHidden/>
            <w:lang w:val="lt-LT"/>
          </w:rPr>
          <w:fldChar w:fldCharType="begin"/>
        </w:r>
        <w:r w:rsidR="00942734" w:rsidRPr="007E175C">
          <w:rPr>
            <w:noProof/>
            <w:webHidden/>
            <w:lang w:val="lt-LT"/>
          </w:rPr>
          <w:instrText xml:space="preserve"> PAGEREF _Toc110341391 \h </w:instrText>
        </w:r>
        <w:r w:rsidR="00942734" w:rsidRPr="007E175C">
          <w:rPr>
            <w:noProof/>
            <w:webHidden/>
            <w:lang w:val="lt-LT"/>
          </w:rPr>
        </w:r>
        <w:r w:rsidR="00942734" w:rsidRPr="007E175C">
          <w:rPr>
            <w:noProof/>
            <w:webHidden/>
            <w:lang w:val="lt-LT"/>
          </w:rPr>
          <w:fldChar w:fldCharType="separate"/>
        </w:r>
        <w:r w:rsidR="00942734" w:rsidRPr="007E175C">
          <w:rPr>
            <w:noProof/>
            <w:webHidden/>
            <w:lang w:val="lt-LT"/>
          </w:rPr>
          <w:t>17</w:t>
        </w:r>
        <w:r w:rsidR="00942734" w:rsidRPr="007E175C">
          <w:rPr>
            <w:noProof/>
            <w:webHidden/>
            <w:lang w:val="lt-LT"/>
          </w:rPr>
          <w:fldChar w:fldCharType="end"/>
        </w:r>
      </w:hyperlink>
    </w:p>
    <w:p w14:paraId="28688860" w14:textId="2DA46689" w:rsidR="00942734" w:rsidRPr="007E175C" w:rsidRDefault="00000000">
      <w:pPr>
        <w:pStyle w:val="TOC1"/>
        <w:tabs>
          <w:tab w:val="right" w:leader="dot" w:pos="9016"/>
        </w:tabs>
        <w:rPr>
          <w:rFonts w:asciiTheme="minorHAnsi" w:eastAsiaTheme="minorEastAsia" w:hAnsiTheme="minorHAnsi"/>
          <w:noProof/>
          <w:lang w:val="lt-LT" w:eastAsia="en-GB"/>
        </w:rPr>
      </w:pPr>
      <w:hyperlink w:anchor="_Toc110341392" w:history="1">
        <w:r w:rsidR="00942734" w:rsidRPr="007E175C">
          <w:rPr>
            <w:rStyle w:val="Hyperlink"/>
            <w:noProof/>
            <w:lang w:val="lt-LT"/>
          </w:rPr>
          <w:t>4.</w:t>
        </w:r>
        <w:r w:rsidR="00942734" w:rsidRPr="007E175C">
          <w:rPr>
            <w:rFonts w:asciiTheme="minorHAnsi" w:eastAsiaTheme="minorEastAsia" w:hAnsiTheme="minorHAnsi"/>
            <w:noProof/>
            <w:lang w:val="lt-LT" w:eastAsia="en-GB"/>
          </w:rPr>
          <w:tab/>
        </w:r>
        <w:r w:rsidR="00942734" w:rsidRPr="007E175C">
          <w:rPr>
            <w:rStyle w:val="Hyperlink"/>
            <w:noProof/>
            <w:lang w:val="lt-LT"/>
          </w:rPr>
          <w:t>Minkštųjų įgūdžių tobulinimo veiksmų planas: vienas tikslas</w:t>
        </w:r>
        <w:r w:rsidR="00942734" w:rsidRPr="007E175C">
          <w:rPr>
            <w:noProof/>
            <w:webHidden/>
            <w:lang w:val="lt-LT"/>
          </w:rPr>
          <w:tab/>
        </w:r>
        <w:r w:rsidR="00942734" w:rsidRPr="007E175C">
          <w:rPr>
            <w:noProof/>
            <w:webHidden/>
            <w:lang w:val="lt-LT"/>
          </w:rPr>
          <w:fldChar w:fldCharType="begin"/>
        </w:r>
        <w:r w:rsidR="00942734" w:rsidRPr="007E175C">
          <w:rPr>
            <w:noProof/>
            <w:webHidden/>
            <w:lang w:val="lt-LT"/>
          </w:rPr>
          <w:instrText xml:space="preserve"> PAGEREF _Toc110341392 \h </w:instrText>
        </w:r>
        <w:r w:rsidR="00942734" w:rsidRPr="007E175C">
          <w:rPr>
            <w:noProof/>
            <w:webHidden/>
            <w:lang w:val="lt-LT"/>
          </w:rPr>
        </w:r>
        <w:r w:rsidR="00942734" w:rsidRPr="007E175C">
          <w:rPr>
            <w:noProof/>
            <w:webHidden/>
            <w:lang w:val="lt-LT"/>
          </w:rPr>
          <w:fldChar w:fldCharType="separate"/>
        </w:r>
        <w:r w:rsidR="00942734" w:rsidRPr="007E175C">
          <w:rPr>
            <w:noProof/>
            <w:webHidden/>
            <w:lang w:val="lt-LT"/>
          </w:rPr>
          <w:t>23</w:t>
        </w:r>
        <w:r w:rsidR="00942734" w:rsidRPr="007E175C">
          <w:rPr>
            <w:noProof/>
            <w:webHidden/>
            <w:lang w:val="lt-LT"/>
          </w:rPr>
          <w:fldChar w:fldCharType="end"/>
        </w:r>
      </w:hyperlink>
    </w:p>
    <w:p w14:paraId="6A4410AB" w14:textId="4D449222" w:rsidR="00E83779" w:rsidRPr="007E175C" w:rsidRDefault="00E83779">
      <w:pPr>
        <w:rPr>
          <w:lang w:val="lt-LT"/>
        </w:rPr>
      </w:pPr>
      <w:r w:rsidRPr="007E175C">
        <w:rPr>
          <w:lang w:val="lt-LT"/>
        </w:rPr>
        <w:fldChar w:fldCharType="end"/>
      </w:r>
    </w:p>
    <w:p w14:paraId="50406752" w14:textId="77777777" w:rsidR="00E83779" w:rsidRPr="007E175C" w:rsidRDefault="00E83779">
      <w:pPr>
        <w:rPr>
          <w:lang w:val="lt-LT"/>
        </w:rPr>
        <w:sectPr w:rsidR="00E83779" w:rsidRPr="007E175C" w:rsidSect="003067C0">
          <w:headerReference w:type="default" r:id="rId26"/>
          <w:footerReference w:type="default" r:id="rId27"/>
          <w:pgSz w:w="11906" w:h="16838"/>
          <w:pgMar w:top="1701" w:right="1440" w:bottom="1440" w:left="1440" w:header="709" w:footer="709" w:gutter="0"/>
          <w:cols w:space="708"/>
          <w:docGrid w:linePitch="360"/>
        </w:sectPr>
      </w:pPr>
    </w:p>
    <w:p w14:paraId="51C8A555" w14:textId="023A3780" w:rsidR="005B6838" w:rsidRPr="007E175C" w:rsidRDefault="00DA3540" w:rsidP="005B6838">
      <w:pPr>
        <w:pStyle w:val="Heading1"/>
        <w:numPr>
          <w:ilvl w:val="0"/>
          <w:numId w:val="36"/>
        </w:numPr>
        <w:ind w:left="426" w:hanging="426"/>
        <w:rPr>
          <w:lang w:val="lt-LT"/>
        </w:rPr>
      </w:pPr>
      <w:bookmarkStart w:id="0" w:name="_Toc110341389"/>
      <w:r w:rsidRPr="007E175C">
        <w:rPr>
          <w:lang w:val="lt-LT"/>
        </w:rPr>
        <w:lastRenderedPageBreak/>
        <w:t xml:space="preserve">Pagrindiniai stiliai ir </w:t>
      </w:r>
      <w:r w:rsidR="00C12DC4" w:rsidRPr="007E175C">
        <w:rPr>
          <w:lang w:val="lt-LT"/>
        </w:rPr>
        <w:t xml:space="preserve">jų </w:t>
      </w:r>
      <w:r w:rsidRPr="007E175C">
        <w:rPr>
          <w:lang w:val="lt-LT"/>
        </w:rPr>
        <w:t>naud</w:t>
      </w:r>
      <w:r w:rsidR="00C12DC4" w:rsidRPr="007E175C">
        <w:rPr>
          <w:lang w:val="lt-LT"/>
        </w:rPr>
        <w:t>a</w:t>
      </w:r>
      <w:r w:rsidRPr="007E175C">
        <w:rPr>
          <w:lang w:val="lt-LT"/>
        </w:rPr>
        <w:t xml:space="preserve"> organizacijai (minkštieji įgūdžiai)</w:t>
      </w:r>
      <w:bookmarkEnd w:id="0"/>
    </w:p>
    <w:p w14:paraId="197B80FA" w14:textId="77777777" w:rsidR="00A05EC4" w:rsidRPr="007E175C" w:rsidRDefault="00A05EC4" w:rsidP="00A05EC4">
      <w:pPr>
        <w:spacing w:after="0"/>
        <w:rPr>
          <w:rFonts w:ascii="Calibri" w:eastAsia="Times New Roman" w:hAnsi="Calibri" w:cs="Times New Roman"/>
          <w:sz w:val="22"/>
          <w:lang w:val="lt-LT" w:eastAsia="en-GB"/>
        </w:rPr>
      </w:pPr>
    </w:p>
    <w:p w14:paraId="26242273" w14:textId="6CFE9D4D" w:rsidR="00F649E3" w:rsidRPr="007E175C" w:rsidRDefault="00F649E3" w:rsidP="005B6838">
      <w:pP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Toliau pateikiamos santraukos yra skirtos nuosekliai elgsenos stilių apžvalgai, paeiliui pristatant kiekvieną iš jų. Reikėtų pažymėti, kad unikalus asmens stilius dažniausiai bus toliau išvardytų kelių elgesio stilių mišinys.</w:t>
      </w:r>
    </w:p>
    <w:p w14:paraId="208BBA2F" w14:textId="3EBDBFF5" w:rsidR="005B6838" w:rsidRPr="007E175C" w:rsidRDefault="005B6838" w:rsidP="005B6838">
      <w:pP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  <w:proofErr w:type="spellStart"/>
      <w:r w:rsidRPr="007E175C">
        <w:rPr>
          <w:b/>
          <w:color w:val="C00000"/>
          <w:sz w:val="32"/>
          <w:szCs w:val="28"/>
          <w:lang w:val="lt-LT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The</w:t>
      </w:r>
      <w:proofErr w:type="spellEnd"/>
      <w:r w:rsidRPr="007E175C">
        <w:rPr>
          <w:b/>
          <w:color w:val="C00000"/>
          <w:sz w:val="32"/>
          <w:szCs w:val="28"/>
          <w:lang w:val="lt-LT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7E175C">
        <w:rPr>
          <w:b/>
          <w:color w:val="C00000"/>
          <w:sz w:val="32"/>
          <w:szCs w:val="28"/>
          <w:lang w:val="lt-LT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Driver</w:t>
      </w:r>
      <w:proofErr w:type="spellEnd"/>
      <w:r w:rsidR="00F649E3" w:rsidRPr="007E175C">
        <w:rPr>
          <w:b/>
          <w:color w:val="C00000"/>
          <w:sz w:val="32"/>
          <w:szCs w:val="28"/>
          <w:lang w:val="lt-LT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(Vadovas)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5B6838" w:rsidRPr="007E175C" w14:paraId="4909B6E1" w14:textId="77777777" w:rsidTr="007230F6">
        <w:tc>
          <w:tcPr>
            <w:tcW w:w="4508" w:type="dxa"/>
          </w:tcPr>
          <w:p w14:paraId="2B726FF2" w14:textId="3DAD997F" w:rsidR="005B6838" w:rsidRPr="007E175C" w:rsidRDefault="00F649E3" w:rsidP="007230F6">
            <w:pPr>
              <w:rPr>
                <w:b/>
                <w:color w:val="76B4A6"/>
                <w:szCs w:val="28"/>
                <w:lang w:val="lt-LT"/>
              </w:rPr>
            </w:pPr>
            <w:r w:rsidRPr="007E175C">
              <w:rPr>
                <w:b/>
                <w:bCs/>
                <w:color w:val="76B4A6"/>
                <w:szCs w:val="28"/>
                <w:lang w:val="lt-LT"/>
              </w:rPr>
              <w:t>tiesmukas ir aktyvus</w:t>
            </w:r>
          </w:p>
          <w:p w14:paraId="470DDE41" w14:textId="56C28CDE" w:rsidR="00F649E3" w:rsidRPr="007E175C" w:rsidRDefault="00F649E3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spręsti problemas ir greitai pasiekti rezultatų</w:t>
            </w:r>
          </w:p>
          <w:p w14:paraId="61D81664" w14:textId="77777777" w:rsidR="00F649E3" w:rsidRPr="007E175C" w:rsidRDefault="00F649E3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linkęs abejoti taisyklėmis</w:t>
            </w:r>
          </w:p>
          <w:p w14:paraId="79AF1A0D" w14:textId="77777777" w:rsidR="00F649E3" w:rsidRPr="007E175C" w:rsidRDefault="00F649E3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tiesmukus atsakymus, įvairovę ir nepriklausomybę</w:t>
            </w:r>
          </w:p>
          <w:p w14:paraId="126B4B5C" w14:textId="77777777" w:rsidR="00F649E3" w:rsidRPr="007E175C" w:rsidRDefault="00F649E3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būti atsakingas už savo gyvenimą</w:t>
            </w:r>
          </w:p>
          <w:p w14:paraId="158D9557" w14:textId="59BBE337" w:rsidR="005B6838" w:rsidRPr="007E175C" w:rsidRDefault="0032780E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vadovauti</w:t>
            </w:r>
          </w:p>
          <w:p w14:paraId="761F0076" w14:textId="77777777" w:rsidR="0032780E" w:rsidRPr="007E175C" w:rsidRDefault="0032780E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žino, ko nori, ir to siekia</w:t>
            </w:r>
          </w:p>
          <w:p w14:paraId="1220C09D" w14:textId="1CD6B71B" w:rsidR="0032780E" w:rsidRPr="007E175C" w:rsidRDefault="0032780E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išbandyti naujus iššūkius</w:t>
            </w:r>
          </w:p>
          <w:p w14:paraId="426F4485" w14:textId="77777777" w:rsidR="0032780E" w:rsidRPr="007E175C" w:rsidRDefault="0032780E" w:rsidP="007230F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6" w:hanging="426"/>
              <w:rPr>
                <w:bCs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leistis į nežinią</w:t>
            </w:r>
          </w:p>
          <w:p w14:paraId="598EDABE" w14:textId="44D01474" w:rsidR="005B6838" w:rsidRPr="007E175C" w:rsidRDefault="0032780E" w:rsidP="007230F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6" w:hanging="426"/>
              <w:rPr>
                <w:bCs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priima iššūkius sau ir kitiems</w:t>
            </w:r>
          </w:p>
        </w:tc>
        <w:tc>
          <w:tcPr>
            <w:tcW w:w="4508" w:type="dxa"/>
          </w:tcPr>
          <w:p w14:paraId="586A8F34" w14:textId="3AE9D2D1" w:rsidR="005B6838" w:rsidRPr="007E175C" w:rsidRDefault="0032780E" w:rsidP="007230F6">
            <w:pPr>
              <w:rPr>
                <w:bCs/>
                <w:color w:val="76B4A6"/>
                <w:szCs w:val="28"/>
                <w:lang w:val="lt-LT"/>
              </w:rPr>
            </w:pPr>
            <w:r w:rsidRPr="007E175C">
              <w:rPr>
                <w:b/>
                <w:bCs/>
                <w:color w:val="76B4A6"/>
                <w:szCs w:val="28"/>
                <w:lang w:val="lt-LT"/>
              </w:rPr>
              <w:t>Yra natūraliai stiprus (minkštieji įgūdžiai):</w:t>
            </w:r>
          </w:p>
          <w:p w14:paraId="0B04921D" w14:textId="63F3D96E" w:rsidR="005B6838" w:rsidRPr="007E175C" w:rsidRDefault="0032780E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gaunant rezultatus</w:t>
            </w:r>
          </w:p>
          <w:p w14:paraId="49661C4E" w14:textId="55CC2774" w:rsidR="005B6838" w:rsidRPr="007E175C" w:rsidRDefault="0032780E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skatinant įvykius</w:t>
            </w:r>
          </w:p>
          <w:p w14:paraId="6D58B7E5" w14:textId="724D7C2A" w:rsidR="005B6838" w:rsidRPr="007E175C" w:rsidRDefault="0032780E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atsakant į iššūkius</w:t>
            </w:r>
          </w:p>
          <w:p w14:paraId="7F93CB0B" w14:textId="6D21619B" w:rsidR="005B6838" w:rsidRPr="007E175C" w:rsidRDefault="0032780E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pirmaujant</w:t>
            </w:r>
          </w:p>
          <w:p w14:paraId="63E152C4" w14:textId="6DB49CD1" w:rsidR="005B6838" w:rsidRPr="007E175C" w:rsidRDefault="00C12DC4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priimant sprendimus</w:t>
            </w:r>
          </w:p>
          <w:p w14:paraId="56310716" w14:textId="74EB25A7" w:rsidR="005B6838" w:rsidRPr="007E175C" w:rsidRDefault="00C12DC4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užduodant klausimus</w:t>
            </w:r>
          </w:p>
          <w:p w14:paraId="31E9C7AF" w14:textId="567AE5FF" w:rsidR="005B6838" w:rsidRPr="007E175C" w:rsidRDefault="00C12DC4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šalinant trukdžius</w:t>
            </w:r>
          </w:p>
          <w:p w14:paraId="709E659B" w14:textId="3F6614B9" w:rsidR="005B6838" w:rsidRPr="007E175C" w:rsidRDefault="00C12DC4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prisiimant atsakomybę</w:t>
            </w:r>
          </w:p>
          <w:p w14:paraId="07ACCDC5" w14:textId="632DBF1C" w:rsidR="005B6838" w:rsidRPr="007E175C" w:rsidRDefault="00C12DC4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426" w:hanging="426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greitai (laikinai) kažką sprendžiant</w:t>
            </w:r>
          </w:p>
          <w:p w14:paraId="0B5EA5C2" w14:textId="77777777" w:rsidR="005B6838" w:rsidRPr="007E175C" w:rsidRDefault="005B6838" w:rsidP="007230F6">
            <w:pPr>
              <w:rPr>
                <w:lang w:val="lt-LT"/>
              </w:rPr>
            </w:pPr>
          </w:p>
        </w:tc>
      </w:tr>
    </w:tbl>
    <w:p w14:paraId="14B9A072" w14:textId="77777777" w:rsidR="005B6838" w:rsidRPr="007E175C" w:rsidRDefault="005B6838" w:rsidP="005B6838">
      <w:pP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04CEC90" w14:textId="167B0175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/>
          <w:bCs/>
          <w:sz w:val="22"/>
          <w:szCs w:val="28"/>
          <w:lang w:val="lt-LT" w:eastAsia="en-GB"/>
        </w:rPr>
      </w:pPr>
      <w:r w:rsidRPr="007E175C">
        <w:rPr>
          <w:noProof/>
          <w:lang w:val="lt-LT" w:eastAsia="en-GB"/>
        </w:rPr>
        <w:drawing>
          <wp:anchor distT="0" distB="0" distL="114300" distR="114300" simplePos="0" relativeHeight="251670528" behindDoc="1" locked="0" layoutInCell="1" allowOverlap="1" wp14:anchorId="11E42315" wp14:editId="782288E9">
            <wp:simplePos x="0" y="0"/>
            <wp:positionH relativeFrom="column">
              <wp:posOffset>4876800</wp:posOffset>
            </wp:positionH>
            <wp:positionV relativeFrom="paragraph">
              <wp:posOffset>64135</wp:posOffset>
            </wp:positionV>
            <wp:extent cx="817245" cy="1252855"/>
            <wp:effectExtent l="0" t="0" r="1905" b="4445"/>
            <wp:wrapNone/>
            <wp:docPr id="28" name="Picture 0" descr="driver_m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iver_main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4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2DC4" w:rsidRPr="007E175C">
        <w:rPr>
          <w:rFonts w:ascii="Calibri" w:eastAsia="Times New Roman" w:hAnsi="Calibri" w:cs="Times New Roman"/>
          <w:b/>
          <w:bCs/>
          <w:sz w:val="22"/>
          <w:szCs w:val="28"/>
          <w:lang w:val="lt-LT" w:eastAsia="en-GB"/>
        </w:rPr>
        <w:t>UŽRAŠAMS</w:t>
      </w:r>
    </w:p>
    <w:p w14:paraId="121C1E2B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BBE0088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32741FE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41B65EC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A21CE8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DFBCE1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01DBD57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FF597E8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BD18F4D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17345BA" w14:textId="77777777" w:rsidR="00A05EC4" w:rsidRPr="007E175C" w:rsidRDefault="00A05EC4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E46D8B8" w14:textId="77777777" w:rsidR="00A05EC4" w:rsidRPr="007E175C" w:rsidRDefault="00A05EC4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6BEBF41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EBBC208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40F8731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2C25E48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5A7D72F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2F6F68D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75D35D8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DE7894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689F8D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61BB1EA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F8509C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DD4810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C67388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EEF2E4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8CF91AA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E141D5E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4B78D97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0BFD02A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9A1D432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0563C3C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7519ADF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0AF2506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A2BF9A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4151E0F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92F1911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EE15F11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708EA5D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C13CDCC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ECAE70B" w14:textId="77777777" w:rsidR="005B6838" w:rsidRPr="007E175C" w:rsidRDefault="005B6838" w:rsidP="005B6838">
      <w:pPr>
        <w:rPr>
          <w:lang w:val="lt-LT"/>
        </w:rPr>
      </w:pPr>
      <w:r w:rsidRPr="007E175C">
        <w:rPr>
          <w:lang w:val="lt-LT"/>
        </w:rPr>
        <w:br w:type="page"/>
      </w:r>
    </w:p>
    <w:p w14:paraId="490E8C54" w14:textId="464EBEEA" w:rsidR="005B6838" w:rsidRPr="007E175C" w:rsidRDefault="005B6838" w:rsidP="005B6838">
      <w:pP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  <w:proofErr w:type="spellStart"/>
      <w:r w:rsidRPr="007E175C">
        <w:rPr>
          <w:b/>
          <w:bCs/>
          <w:color w:val="FFC000"/>
          <w:sz w:val="32"/>
          <w:szCs w:val="28"/>
          <w:lang w:val="lt-LT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lastRenderedPageBreak/>
        <w:t>The</w:t>
      </w:r>
      <w:proofErr w:type="spellEnd"/>
      <w:r w:rsidRPr="007E175C">
        <w:rPr>
          <w:b/>
          <w:bCs/>
          <w:color w:val="FFC000"/>
          <w:sz w:val="32"/>
          <w:szCs w:val="28"/>
          <w:lang w:val="lt-LT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7E175C">
        <w:rPr>
          <w:b/>
          <w:bCs/>
          <w:color w:val="FFC000"/>
          <w:sz w:val="32"/>
          <w:szCs w:val="28"/>
          <w:lang w:val="lt-LT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Influencer</w:t>
      </w:r>
      <w:proofErr w:type="spellEnd"/>
      <w:r w:rsidR="006C3E3A" w:rsidRPr="007E175C">
        <w:rPr>
          <w:b/>
          <w:bCs/>
          <w:color w:val="FFC000"/>
          <w:sz w:val="32"/>
          <w:szCs w:val="28"/>
          <w:lang w:val="lt-LT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(Įtakojantis)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5B6838" w:rsidRPr="007E175C" w14:paraId="3428F39E" w14:textId="77777777" w:rsidTr="007230F6">
        <w:tc>
          <w:tcPr>
            <w:tcW w:w="4508" w:type="dxa"/>
          </w:tcPr>
          <w:p w14:paraId="4E2A4BC1" w14:textId="1E11F7A6" w:rsidR="005B6838" w:rsidRPr="007E175C" w:rsidRDefault="00B574F4" w:rsidP="007230F6">
            <w:pPr>
              <w:rPr>
                <w:b/>
                <w:color w:val="76B4A6"/>
                <w:szCs w:val="28"/>
                <w:lang w:val="lt-LT"/>
              </w:rPr>
            </w:pPr>
            <w:r w:rsidRPr="007E175C">
              <w:rPr>
                <w:b/>
                <w:bCs/>
                <w:color w:val="76B4A6"/>
                <w:szCs w:val="28"/>
                <w:lang w:val="lt-LT"/>
              </w:rPr>
              <w:t>susidomėjęs ir gyvybingas</w:t>
            </w:r>
          </w:p>
          <w:p w14:paraId="5D3CB6AE" w14:textId="77777777" w:rsidR="008D7807" w:rsidRPr="007E175C" w:rsidRDefault="008D7807" w:rsidP="008D780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įtikinti kitus ir įkalbėti žmones ką nors atlikti</w:t>
            </w:r>
          </w:p>
          <w:p w14:paraId="7D3927BE" w14:textId="77777777" w:rsidR="008D7807" w:rsidRPr="007E175C" w:rsidRDefault="008D7807" w:rsidP="008D780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linkęs būti atviras ir kalbėti apie jausmus bei žmones</w:t>
            </w:r>
          </w:p>
          <w:p w14:paraId="14B6B1DE" w14:textId="77777777" w:rsidR="008D7807" w:rsidRPr="007E175C" w:rsidRDefault="008D7807" w:rsidP="008D780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dirbti su žmonėmis, o ne vienas pats</w:t>
            </w:r>
          </w:p>
          <w:p w14:paraId="3FD23F48" w14:textId="77777777" w:rsidR="008D7807" w:rsidRPr="007E175C" w:rsidRDefault="008D7807" w:rsidP="008D780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pasakoti istorijas ir linksminti žmones</w:t>
            </w:r>
          </w:p>
          <w:p w14:paraId="7FD27861" w14:textId="77777777" w:rsidR="008D7807" w:rsidRPr="007E175C" w:rsidRDefault="008D7807" w:rsidP="008D780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mėgaujasi žmonių kompanija ir galimybėmis</w:t>
            </w:r>
          </w:p>
          <w:p w14:paraId="029F7766" w14:textId="48612F87" w:rsidR="005B6838" w:rsidRPr="007E175C" w:rsidRDefault="008D7807" w:rsidP="008D780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bCs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vengia nagrinėti smulkmenas</w:t>
            </w:r>
          </w:p>
        </w:tc>
        <w:tc>
          <w:tcPr>
            <w:tcW w:w="4508" w:type="dxa"/>
          </w:tcPr>
          <w:p w14:paraId="3AB443A4" w14:textId="51462DA0" w:rsidR="005B6838" w:rsidRPr="007E175C" w:rsidRDefault="00B574F4" w:rsidP="007230F6">
            <w:pPr>
              <w:rPr>
                <w:bCs/>
                <w:color w:val="76B4A6"/>
                <w:szCs w:val="28"/>
                <w:lang w:val="lt-LT"/>
              </w:rPr>
            </w:pPr>
            <w:r w:rsidRPr="007E175C">
              <w:rPr>
                <w:b/>
                <w:bCs/>
                <w:color w:val="76B4A6"/>
                <w:szCs w:val="28"/>
                <w:lang w:val="lt-LT"/>
              </w:rPr>
              <w:t>Yra natūraliai stiprus (minkštieji įgūdžiai):</w:t>
            </w:r>
          </w:p>
          <w:p w14:paraId="3093C52E" w14:textId="659A8DBC" w:rsidR="005B6838" w:rsidRPr="007E175C" w:rsidRDefault="008D7807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sudarant pirmą įspūdį</w:t>
            </w:r>
          </w:p>
          <w:p w14:paraId="30004044" w14:textId="195E76E4" w:rsidR="005B6838" w:rsidRPr="007E175C" w:rsidRDefault="008D7807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kalbant</w:t>
            </w:r>
          </w:p>
          <w:p w14:paraId="14AE4048" w14:textId="2052CE38" w:rsidR="005B6838" w:rsidRPr="007E175C" w:rsidRDefault="008D7807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pakeliant žmonių nuotaiką</w:t>
            </w:r>
          </w:p>
          <w:p w14:paraId="7BE4B9E2" w14:textId="0D3B08F7" w:rsidR="005B6838" w:rsidRPr="007E175C" w:rsidRDefault="008D7807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linksminant</w:t>
            </w:r>
          </w:p>
          <w:p w14:paraId="10BC07FE" w14:textId="4E11158D" w:rsidR="005B6838" w:rsidRPr="007E175C" w:rsidRDefault="008D7807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žiūrint į viską pozityviai</w:t>
            </w:r>
          </w:p>
          <w:p w14:paraId="188B5C8A" w14:textId="7BFFD70F" w:rsidR="005B6838" w:rsidRPr="007E175C" w:rsidRDefault="008D7807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susipažįstant su žmonėmis</w:t>
            </w:r>
          </w:p>
          <w:p w14:paraId="3569D5A0" w14:textId="19F30DBB" w:rsidR="005B6838" w:rsidRPr="007E175C" w:rsidRDefault="008D7807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būnant patikimu</w:t>
            </w:r>
          </w:p>
          <w:p w14:paraId="38353D82" w14:textId="16E14660" w:rsidR="005B6838" w:rsidRPr="007E175C" w:rsidRDefault="008D7807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gaunant kitų pritarimą</w:t>
            </w:r>
          </w:p>
          <w:p w14:paraId="6D856AA8" w14:textId="237C0B1B" w:rsidR="005B6838" w:rsidRPr="007E175C" w:rsidRDefault="008D7807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keliant moralę</w:t>
            </w:r>
          </w:p>
          <w:p w14:paraId="3259A558" w14:textId="510FBCDC" w:rsidR="005B6838" w:rsidRPr="007E175C" w:rsidRDefault="008D7807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parodant, kad jam rūpi</w:t>
            </w:r>
          </w:p>
        </w:tc>
      </w:tr>
    </w:tbl>
    <w:p w14:paraId="2216B54A" w14:textId="77777777" w:rsidR="005B6838" w:rsidRPr="007E175C" w:rsidRDefault="005B6838" w:rsidP="005B6838">
      <w:pP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C3596E5" w14:textId="5B848502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/>
          <w:bCs/>
          <w:sz w:val="22"/>
          <w:szCs w:val="28"/>
          <w:lang w:val="lt-LT" w:eastAsia="en-GB"/>
        </w:rPr>
      </w:pPr>
      <w:r w:rsidRPr="007E175C">
        <w:rPr>
          <w:bCs/>
          <w:noProof/>
          <w:szCs w:val="28"/>
          <w:lang w:val="lt-LT" w:eastAsia="en-GB"/>
        </w:rPr>
        <w:drawing>
          <wp:anchor distT="0" distB="0" distL="114300" distR="114300" simplePos="0" relativeHeight="251671552" behindDoc="1" locked="0" layoutInCell="1" allowOverlap="1" wp14:anchorId="5FEB39E5" wp14:editId="5E18EBB8">
            <wp:simplePos x="0" y="0"/>
            <wp:positionH relativeFrom="column">
              <wp:posOffset>4724400</wp:posOffset>
            </wp:positionH>
            <wp:positionV relativeFrom="paragraph">
              <wp:posOffset>58420</wp:posOffset>
            </wp:positionV>
            <wp:extent cx="1018540" cy="1549400"/>
            <wp:effectExtent l="0" t="0" r="0" b="0"/>
            <wp:wrapNone/>
            <wp:docPr id="14356" name="Picture 3" descr="influencer_m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fluencer_main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74F4" w:rsidRPr="007E175C">
        <w:rPr>
          <w:rFonts w:ascii="Calibri" w:eastAsia="Times New Roman" w:hAnsi="Calibri" w:cs="Times New Roman"/>
          <w:b/>
          <w:bCs/>
          <w:sz w:val="22"/>
          <w:szCs w:val="28"/>
          <w:lang w:val="lt-LT" w:eastAsia="en-GB"/>
        </w:rPr>
        <w:t>UŽRAŠAMS</w:t>
      </w:r>
    </w:p>
    <w:p w14:paraId="0EEAC62E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FC1974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0D513A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95EA7A2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F51C8C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F8FFC0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1C4061D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82B464C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F34C18F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5F23D4C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9268F3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750D52D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30EC88F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930EC0B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4DC308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E3E45F2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60E1068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498482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6530B3F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AE368D2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13920B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7A92A5A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FCAB40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E698222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0B2030F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82C0C7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CE7565F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1E96CB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2FC0856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9D8A80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7B20343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333CD2C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552F4CB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A85C11F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84EB70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ECF54B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2F0CE0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B1D10E6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51E3B6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3D964A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5F69DFB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11754B7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719C29A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24B6AC8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24C5686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59FFA51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552D2A4" w14:textId="77777777" w:rsidR="005B6838" w:rsidRPr="007E175C" w:rsidRDefault="005B6838" w:rsidP="005B6838">
      <w:pPr>
        <w:rPr>
          <w:lang w:val="lt-LT"/>
        </w:rPr>
      </w:pPr>
      <w:r w:rsidRPr="007E175C">
        <w:rPr>
          <w:lang w:val="lt-LT"/>
        </w:rPr>
        <w:br w:type="page"/>
      </w:r>
    </w:p>
    <w:p w14:paraId="7567A68E" w14:textId="7399903E" w:rsidR="005B6838" w:rsidRPr="007E175C" w:rsidRDefault="005B6838" w:rsidP="005B6838">
      <w:pP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  <w:proofErr w:type="spellStart"/>
      <w:r w:rsidRPr="007E175C">
        <w:rPr>
          <w:b/>
          <w:bCs/>
          <w:color w:val="00B050"/>
          <w:sz w:val="32"/>
          <w:szCs w:val="28"/>
          <w:lang w:val="lt-LT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lastRenderedPageBreak/>
        <w:t>The</w:t>
      </w:r>
      <w:proofErr w:type="spellEnd"/>
      <w:r w:rsidRPr="007E175C">
        <w:rPr>
          <w:b/>
          <w:bCs/>
          <w:color w:val="00B050"/>
          <w:sz w:val="32"/>
          <w:szCs w:val="28"/>
          <w:lang w:val="lt-LT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7E175C">
        <w:rPr>
          <w:b/>
          <w:bCs/>
          <w:color w:val="00B050"/>
          <w:sz w:val="32"/>
          <w:szCs w:val="28"/>
          <w:lang w:val="lt-LT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Steadier</w:t>
      </w:r>
      <w:proofErr w:type="spellEnd"/>
      <w:r w:rsidR="008D7807" w:rsidRPr="007E175C">
        <w:rPr>
          <w:b/>
          <w:bCs/>
          <w:color w:val="00B050"/>
          <w:sz w:val="32"/>
          <w:szCs w:val="28"/>
          <w:lang w:val="lt-LT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(Pastovusis)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5B6838" w:rsidRPr="007E175C" w14:paraId="215984EE" w14:textId="77777777" w:rsidTr="007230F6">
        <w:tc>
          <w:tcPr>
            <w:tcW w:w="4508" w:type="dxa"/>
          </w:tcPr>
          <w:p w14:paraId="246D92A5" w14:textId="0BF36D2E" w:rsidR="005B6838" w:rsidRPr="007E175C" w:rsidRDefault="008D7807" w:rsidP="007230F6">
            <w:pPr>
              <w:rPr>
                <w:b/>
                <w:color w:val="76B4A6"/>
                <w:szCs w:val="28"/>
                <w:lang w:val="lt-LT"/>
              </w:rPr>
            </w:pPr>
            <w:r w:rsidRPr="007E175C">
              <w:rPr>
                <w:b/>
                <w:bCs/>
                <w:color w:val="76B4A6"/>
                <w:szCs w:val="28"/>
                <w:lang w:val="lt-LT"/>
              </w:rPr>
              <w:t>pastovus ir bendradarbiaujantis</w:t>
            </w:r>
          </w:p>
          <w:p w14:paraId="178A8CBB" w14:textId="77777777" w:rsidR="00CD5EFF" w:rsidRPr="007E175C" w:rsidRDefault="00CD5EFF" w:rsidP="00CD5EFF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kai viskas tvarkinga</w:t>
            </w:r>
          </w:p>
          <w:p w14:paraId="3945ACA3" w14:textId="77777777" w:rsidR="00CD5EFF" w:rsidRPr="007E175C" w:rsidRDefault="00CD5EFF" w:rsidP="00CD5EFF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linkęs būti kantrus ir geras užjaučiantis klausytojas</w:t>
            </w:r>
          </w:p>
          <w:p w14:paraId="40FCC6BA" w14:textId="77777777" w:rsidR="00CD5EFF" w:rsidRPr="007E175C" w:rsidRDefault="00CD5EFF" w:rsidP="00CD5EFF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dalyvauti grupinėse veiklose, o ne joms vadovauti</w:t>
            </w:r>
          </w:p>
          <w:p w14:paraId="3C609B6C" w14:textId="77777777" w:rsidR="00CD5EFF" w:rsidRPr="007E175C" w:rsidRDefault="00CD5EFF" w:rsidP="00CD5EFF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klausytis</w:t>
            </w:r>
          </w:p>
          <w:p w14:paraId="61374D82" w14:textId="77777777" w:rsidR="00CD5EFF" w:rsidRPr="007E175C" w:rsidRDefault="00CD5EFF" w:rsidP="00CD5EFF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 xml:space="preserve">mėgsta būti su žmonėmis, kurie sutaria, </w:t>
            </w:r>
          </w:p>
          <w:p w14:paraId="21A554D0" w14:textId="77777777" w:rsidR="00CD5EFF" w:rsidRPr="007E175C" w:rsidRDefault="00CD5EFF" w:rsidP="00CD5EFF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patinka padėti žmonėms</w:t>
            </w:r>
          </w:p>
          <w:p w14:paraId="5EB36835" w14:textId="77777777" w:rsidR="00CD5EFF" w:rsidRPr="007E175C" w:rsidRDefault="00CD5EFF" w:rsidP="00CD5EFF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patikimas</w:t>
            </w:r>
          </w:p>
          <w:p w14:paraId="033EC854" w14:textId="23B19F62" w:rsidR="005B6838" w:rsidRPr="007E175C" w:rsidRDefault="00CD5EFF" w:rsidP="00CD5EFF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pastovumą</w:t>
            </w:r>
          </w:p>
        </w:tc>
        <w:tc>
          <w:tcPr>
            <w:tcW w:w="4508" w:type="dxa"/>
          </w:tcPr>
          <w:p w14:paraId="1A97F358" w14:textId="6412244E" w:rsidR="005B6838" w:rsidRPr="007E175C" w:rsidRDefault="00DC05BA" w:rsidP="007230F6">
            <w:pPr>
              <w:rPr>
                <w:bCs/>
                <w:color w:val="76B4A6"/>
                <w:szCs w:val="28"/>
                <w:lang w:val="lt-LT"/>
              </w:rPr>
            </w:pPr>
            <w:r w:rsidRPr="007E175C">
              <w:rPr>
                <w:b/>
                <w:bCs/>
                <w:color w:val="76B4A6"/>
                <w:szCs w:val="28"/>
                <w:lang w:val="lt-LT"/>
              </w:rPr>
              <w:t>Turi šias savybes</w:t>
            </w:r>
            <w:r w:rsidR="00B574F4" w:rsidRPr="007E175C">
              <w:rPr>
                <w:b/>
                <w:bCs/>
                <w:color w:val="76B4A6"/>
                <w:szCs w:val="28"/>
                <w:lang w:val="lt-LT"/>
              </w:rPr>
              <w:t xml:space="preserve"> (minkštieji įgūdžiai):</w:t>
            </w:r>
          </w:p>
          <w:p w14:paraId="525F2C9E" w14:textId="55EB515A" w:rsidR="005B6838" w:rsidRPr="007E175C" w:rsidRDefault="00DC05BA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išlavintus specialist</w:t>
            </w:r>
            <w:r w:rsidR="00F04AD3"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o</w:t>
            </w: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 xml:space="preserve"> įgūdžius</w:t>
            </w:r>
          </w:p>
          <w:p w14:paraId="283F9C57" w14:textId="6E7FFB53" w:rsidR="005B6838" w:rsidRPr="007E175C" w:rsidRDefault="00DC05BA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susikoncentravimą</w:t>
            </w:r>
          </w:p>
          <w:p w14:paraId="2B5D8182" w14:textId="3AD8DCB2" w:rsidR="005B6838" w:rsidRPr="007E175C" w:rsidRDefault="00DC05BA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žmonių nuraminimą</w:t>
            </w:r>
          </w:p>
          <w:p w14:paraId="3D3E3224" w14:textId="67D8A484" w:rsidR="005B6838" w:rsidRPr="007E175C" w:rsidRDefault="00DC05BA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kruopštumą</w:t>
            </w:r>
          </w:p>
          <w:p w14:paraId="161667B9" w14:textId="76CE9A54" w:rsidR="005B6838" w:rsidRPr="007E175C" w:rsidRDefault="00DC05BA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nuoseklumą</w:t>
            </w:r>
          </w:p>
          <w:p w14:paraId="7495D31C" w14:textId="4A83642E" w:rsidR="005B6838" w:rsidRPr="007E175C" w:rsidRDefault="00DC05BA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atkaklumą</w:t>
            </w:r>
          </w:p>
          <w:p w14:paraId="32D0CE23" w14:textId="6E7EB55F" w:rsidR="005B6838" w:rsidRPr="007E175C" w:rsidRDefault="00DC05BA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nurodymų laikymąsi</w:t>
            </w:r>
          </w:p>
          <w:p w14:paraId="0F80DD06" w14:textId="4B1325CE" w:rsidR="005B6838" w:rsidRPr="007E175C" w:rsidRDefault="00DC05BA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norą padėti kitiems</w:t>
            </w:r>
          </w:p>
          <w:p w14:paraId="5DABED85" w14:textId="0ABCAAD6" w:rsidR="005B6838" w:rsidRPr="007E175C" w:rsidRDefault="00DC05BA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norą suteikti paslaugą</w:t>
            </w:r>
          </w:p>
          <w:p w14:paraId="27C3E5F4" w14:textId="6D217934" w:rsidR="005B6838" w:rsidRPr="007E175C" w:rsidRDefault="00DC05BA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gebėjimą įdėmiai klausytis</w:t>
            </w:r>
          </w:p>
        </w:tc>
      </w:tr>
    </w:tbl>
    <w:p w14:paraId="024D5649" w14:textId="77777777" w:rsidR="005B6838" w:rsidRPr="007E175C" w:rsidRDefault="005B6838" w:rsidP="005B6838">
      <w:pP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  <w:r w:rsidRPr="007E175C">
        <w:rPr>
          <w:noProof/>
          <w:lang w:val="lt-LT" w:eastAsia="en-GB"/>
        </w:rPr>
        <w:drawing>
          <wp:anchor distT="0" distB="0" distL="114300" distR="114300" simplePos="0" relativeHeight="251672576" behindDoc="1" locked="0" layoutInCell="1" allowOverlap="1" wp14:anchorId="7D17D066" wp14:editId="15A2E21A">
            <wp:simplePos x="0" y="0"/>
            <wp:positionH relativeFrom="column">
              <wp:posOffset>4851400</wp:posOffset>
            </wp:positionH>
            <wp:positionV relativeFrom="paragraph">
              <wp:posOffset>285327</wp:posOffset>
            </wp:positionV>
            <wp:extent cx="934539" cy="1502229"/>
            <wp:effectExtent l="0" t="0" r="0" b="3175"/>
            <wp:wrapNone/>
            <wp:docPr id="14357" name="Picture 4" descr="steadier_m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adier_main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539" cy="15022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F3EE5B" w14:textId="75ED80E0" w:rsidR="005B6838" w:rsidRPr="007E175C" w:rsidRDefault="00B574F4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/>
          <w:bCs/>
          <w:sz w:val="22"/>
          <w:szCs w:val="28"/>
          <w:lang w:val="lt-LT" w:eastAsia="en-GB"/>
        </w:rPr>
      </w:pPr>
      <w:r w:rsidRPr="007E175C">
        <w:rPr>
          <w:rFonts w:ascii="Calibri" w:eastAsia="Times New Roman" w:hAnsi="Calibri" w:cs="Times New Roman"/>
          <w:b/>
          <w:bCs/>
          <w:sz w:val="22"/>
          <w:szCs w:val="28"/>
          <w:lang w:val="lt-LT" w:eastAsia="en-GB"/>
        </w:rPr>
        <w:t>UŽRAŠAMS</w:t>
      </w:r>
    </w:p>
    <w:p w14:paraId="080C0FFA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1CD980D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74F075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DD9353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0DABFE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30069EA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1EC18EB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98499DB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F0F4006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7181261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185D1CE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5CE9903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1D0E55F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5FC732E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0DBADB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6A3FEA7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C6D16EC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01535CD" w14:textId="2AE0E254" w:rsidR="005B6838" w:rsidRPr="007E175C" w:rsidRDefault="005B6838" w:rsidP="005B6838">
      <w:pPr>
        <w:rPr>
          <w:rFonts w:ascii="Calibri" w:eastAsia="Times New Roman" w:hAnsi="Calibri" w:cs="Times New Roman"/>
          <w:b/>
          <w:bCs/>
          <w:sz w:val="22"/>
          <w:szCs w:val="28"/>
          <w:lang w:val="lt-LT" w:eastAsia="en-GB"/>
        </w:rPr>
      </w:pPr>
    </w:p>
    <w:p w14:paraId="418961F7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E80101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1F5B6D2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A734AD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409F41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CE4F63B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6C72F4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26D2B08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11897E3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787D25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09CCBE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A46A877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3B9D7BD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B9646D2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F27EC56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9A2776F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8CCAF2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F6805C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4B21CA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000F99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074236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27EB81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2699231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71A261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132F98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B9A6B23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E0CC3B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ABCADC1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3628508" w14:textId="77777777" w:rsidR="005B6838" w:rsidRPr="007E175C" w:rsidRDefault="005B6838" w:rsidP="005B6838">
      <w:pPr>
        <w:rPr>
          <w:lang w:val="lt-LT"/>
        </w:rPr>
      </w:pPr>
      <w:r w:rsidRPr="007E175C">
        <w:rPr>
          <w:lang w:val="lt-LT"/>
        </w:rPr>
        <w:br w:type="page"/>
      </w:r>
    </w:p>
    <w:p w14:paraId="7596350E" w14:textId="34D2FA6C" w:rsidR="005B6838" w:rsidRPr="007E175C" w:rsidRDefault="005B6838" w:rsidP="005B6838">
      <w:pP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  <w:proofErr w:type="spellStart"/>
      <w:r w:rsidRPr="007E175C">
        <w:rPr>
          <w:rFonts w:ascii="Calibri" w:eastAsia="Times New Roman" w:hAnsi="Calibri" w:cs="Times New Roman"/>
          <w:b/>
          <w:bCs/>
          <w:color w:val="7030A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lastRenderedPageBreak/>
        <w:t>The</w:t>
      </w:r>
      <w:proofErr w:type="spellEnd"/>
      <w:r w:rsidRPr="007E175C">
        <w:rPr>
          <w:rFonts w:ascii="Calibri" w:eastAsia="Times New Roman" w:hAnsi="Calibri" w:cs="Times New Roman"/>
          <w:b/>
          <w:bCs/>
          <w:color w:val="7030A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7E175C">
        <w:rPr>
          <w:rFonts w:ascii="Calibri" w:eastAsia="Times New Roman" w:hAnsi="Calibri" w:cs="Times New Roman"/>
          <w:b/>
          <w:bCs/>
          <w:color w:val="7030A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Calculator</w:t>
      </w:r>
      <w:proofErr w:type="spellEnd"/>
      <w:r w:rsidR="00DC05BA" w:rsidRPr="007E175C">
        <w:rPr>
          <w:rFonts w:ascii="Calibri" w:eastAsia="Times New Roman" w:hAnsi="Calibri" w:cs="Times New Roman"/>
          <w:b/>
          <w:bCs/>
          <w:color w:val="7030A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(Analizuotojas)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5B6838" w:rsidRPr="007E175C" w14:paraId="78D8C44B" w14:textId="77777777" w:rsidTr="007230F6">
        <w:tc>
          <w:tcPr>
            <w:tcW w:w="4508" w:type="dxa"/>
          </w:tcPr>
          <w:p w14:paraId="1E7E6049" w14:textId="6EB091F0" w:rsidR="005B6838" w:rsidRPr="007E175C" w:rsidRDefault="00DC05BA" w:rsidP="007230F6">
            <w:pPr>
              <w:rPr>
                <w:b/>
                <w:color w:val="76B4A6"/>
                <w:szCs w:val="28"/>
                <w:lang w:val="lt-LT"/>
              </w:rPr>
            </w:pPr>
            <w:r w:rsidRPr="007E175C">
              <w:rPr>
                <w:b/>
                <w:bCs/>
                <w:color w:val="76B4A6"/>
                <w:szCs w:val="28"/>
                <w:lang w:val="lt-LT"/>
              </w:rPr>
              <w:t>Rūpestingas ir teisingas</w:t>
            </w:r>
          </w:p>
          <w:p w14:paraId="71985B85" w14:textId="77777777" w:rsidR="005E0F11" w:rsidRPr="007E175C" w:rsidRDefault="005E0F11" w:rsidP="005E0F1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atitikti aukštus asmeninius standartus</w:t>
            </w:r>
          </w:p>
          <w:p w14:paraId="7CFBFDAA" w14:textId="77777777" w:rsidR="005E0F11" w:rsidRPr="007E175C" w:rsidRDefault="005E0F11" w:rsidP="005E0F1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linkęs viską gerai apgalvoti prieš priimdamas sprendimą</w:t>
            </w:r>
          </w:p>
          <w:p w14:paraId="6A3F68CD" w14:textId="7DA6FDB0" w:rsidR="005E0F11" w:rsidRPr="007E175C" w:rsidRDefault="005E0F11" w:rsidP="005E0F1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kai taisyklės ir užduotys yra aiškiai nur</w:t>
            </w:r>
            <w:r w:rsidR="00F04AD3"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o</w:t>
            </w: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dytos</w:t>
            </w:r>
          </w:p>
          <w:p w14:paraId="1DA47F07" w14:textId="77777777" w:rsidR="005E0F11" w:rsidRPr="007E175C" w:rsidRDefault="005E0F11" w:rsidP="005E0F1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mėgsta išsiaiškinti techninius dalykus</w:t>
            </w:r>
          </w:p>
          <w:p w14:paraId="4AAA015D" w14:textId="77777777" w:rsidR="005E0F11" w:rsidRPr="007E175C" w:rsidRDefault="005E0F11" w:rsidP="005E0F1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jautriai reaguoja, kai žmonės abejoja jo darbo kokybe</w:t>
            </w:r>
          </w:p>
          <w:p w14:paraId="7578A8E1" w14:textId="7703341C" w:rsidR="005B6838" w:rsidRPr="007E175C" w:rsidRDefault="005E0F11" w:rsidP="005E0F1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jam patinka dirbti su organizuotais žmonėmis, kurie siekia kokybiškų rezultatų</w:t>
            </w:r>
          </w:p>
        </w:tc>
        <w:tc>
          <w:tcPr>
            <w:tcW w:w="4508" w:type="dxa"/>
          </w:tcPr>
          <w:p w14:paraId="30F3B800" w14:textId="69C9662A" w:rsidR="005B6838" w:rsidRPr="007E175C" w:rsidRDefault="00DC05BA" w:rsidP="007230F6">
            <w:pPr>
              <w:rPr>
                <w:bCs/>
                <w:color w:val="76B4A6"/>
                <w:szCs w:val="28"/>
                <w:lang w:val="lt-LT"/>
              </w:rPr>
            </w:pPr>
            <w:r w:rsidRPr="007E175C">
              <w:rPr>
                <w:b/>
                <w:bCs/>
                <w:color w:val="76B4A6"/>
                <w:szCs w:val="28"/>
                <w:lang w:val="lt-LT"/>
              </w:rPr>
              <w:t>Jam sekasi</w:t>
            </w:r>
            <w:r w:rsidR="00B574F4" w:rsidRPr="007E175C">
              <w:rPr>
                <w:b/>
                <w:bCs/>
                <w:color w:val="76B4A6"/>
                <w:szCs w:val="28"/>
                <w:lang w:val="lt-LT"/>
              </w:rPr>
              <w:t xml:space="preserve"> (minkštieji įgūdžiai):</w:t>
            </w:r>
          </w:p>
          <w:p w14:paraId="10E6A002" w14:textId="314C0D47" w:rsidR="005B6838" w:rsidRPr="007E175C" w:rsidRDefault="00DC05BA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susikoncentruoti į detales</w:t>
            </w:r>
          </w:p>
          <w:p w14:paraId="7A95358E" w14:textId="73E77FBB" w:rsidR="005B6838" w:rsidRPr="007E175C" w:rsidRDefault="00DC05BA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laikytis taisyklių</w:t>
            </w:r>
          </w:p>
          <w:p w14:paraId="493477B4" w14:textId="0D9CB643" w:rsidR="005B6838" w:rsidRPr="007E175C" w:rsidRDefault="00DC05BA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būti taktišku</w:t>
            </w:r>
          </w:p>
          <w:p w14:paraId="7CE11C9D" w14:textId="0F1380AD" w:rsidR="005B6838" w:rsidRPr="007E175C" w:rsidRDefault="009E5038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įvertinti riziką</w:t>
            </w:r>
          </w:p>
          <w:p w14:paraId="6313A646" w14:textId="58F0304A" w:rsidR="005B6838" w:rsidRPr="007E175C" w:rsidRDefault="009E5038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kontroliuoti kokybę</w:t>
            </w:r>
          </w:p>
          <w:p w14:paraId="03DEB35C" w14:textId="2FF736F4" w:rsidR="005B6838" w:rsidRPr="007E175C" w:rsidRDefault="009E5038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kurti sistemas</w:t>
            </w:r>
          </w:p>
          <w:p w14:paraId="1193816E" w14:textId="4BE9E812" w:rsidR="005B6838" w:rsidRPr="007E175C" w:rsidRDefault="009E5038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rasti klaidas</w:t>
            </w:r>
          </w:p>
          <w:p w14:paraId="62D9047E" w14:textId="55E53ACD" w:rsidR="005B6838" w:rsidRPr="007E175C" w:rsidRDefault="009E5038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analizuoti</w:t>
            </w:r>
          </w:p>
          <w:p w14:paraId="3A8E4412" w14:textId="4E1DC277" w:rsidR="005B6838" w:rsidRPr="007E175C" w:rsidRDefault="009E5038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stengtis, kad viskas veiktų geriau</w:t>
            </w:r>
          </w:p>
          <w:p w14:paraId="7ED62866" w14:textId="111BC4A2" w:rsidR="005B6838" w:rsidRPr="007E175C" w:rsidRDefault="009E5038" w:rsidP="007230F6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/>
                <w:bCs/>
                <w:sz w:val="22"/>
                <w:szCs w:val="28"/>
                <w:lang w:val="lt-LT"/>
              </w:rPr>
            </w:pPr>
            <w:r w:rsidRPr="007E175C">
              <w:rPr>
                <w:rFonts w:asciiTheme="minorHAnsi" w:hAnsiTheme="minorHAnsi"/>
                <w:bCs/>
                <w:sz w:val="22"/>
                <w:szCs w:val="28"/>
                <w:lang w:val="lt-LT"/>
              </w:rPr>
              <w:t>pateikti užklausas</w:t>
            </w:r>
          </w:p>
        </w:tc>
      </w:tr>
    </w:tbl>
    <w:p w14:paraId="2EEF592C" w14:textId="77777777" w:rsidR="005B6838" w:rsidRPr="007E175C" w:rsidRDefault="005B6838" w:rsidP="005B6838">
      <w:pP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F3CC46D" w14:textId="2B18805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/>
          <w:bCs/>
          <w:sz w:val="22"/>
          <w:szCs w:val="28"/>
          <w:lang w:val="lt-LT" w:eastAsia="en-GB"/>
        </w:rPr>
      </w:pPr>
      <w:r w:rsidRPr="007E175C">
        <w:rPr>
          <w:noProof/>
          <w:lang w:val="lt-LT" w:eastAsia="en-GB"/>
        </w:rPr>
        <w:drawing>
          <wp:anchor distT="0" distB="0" distL="114300" distR="114300" simplePos="0" relativeHeight="251673600" behindDoc="1" locked="0" layoutInCell="1" allowOverlap="1" wp14:anchorId="24C8BB77" wp14:editId="43CC8AAA">
            <wp:simplePos x="0" y="0"/>
            <wp:positionH relativeFrom="margin">
              <wp:posOffset>4800600</wp:posOffset>
            </wp:positionH>
            <wp:positionV relativeFrom="paragraph">
              <wp:posOffset>37677</wp:posOffset>
            </wp:positionV>
            <wp:extent cx="973727" cy="1489166"/>
            <wp:effectExtent l="0" t="0" r="0" b="0"/>
            <wp:wrapNone/>
            <wp:docPr id="14358" name="Picture 2" descr="calculator_m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lculator_main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727" cy="1489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74F4" w:rsidRPr="007E175C">
        <w:rPr>
          <w:rFonts w:ascii="Calibri" w:eastAsia="Times New Roman" w:hAnsi="Calibri" w:cs="Times New Roman"/>
          <w:b/>
          <w:bCs/>
          <w:sz w:val="22"/>
          <w:szCs w:val="28"/>
          <w:lang w:val="lt-LT" w:eastAsia="en-GB"/>
        </w:rPr>
        <w:t>UŽRAŠAMS</w:t>
      </w:r>
    </w:p>
    <w:p w14:paraId="49486276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8F6330A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810EF3C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CB69A26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4449D56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754DDE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DD1FC2D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BC41D9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DB0227D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928002E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E9BDEC5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CBE0148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0441F91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07BD39E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9723B5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E5BB55A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F49066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F86720E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3D2738E" w14:textId="105775D4" w:rsidR="005B6838" w:rsidRPr="007E175C" w:rsidRDefault="005B6838" w:rsidP="005B6838">
      <w:pPr>
        <w:rPr>
          <w:rFonts w:ascii="Calibri" w:eastAsia="Times New Roman" w:hAnsi="Calibri" w:cs="Times New Roman"/>
          <w:b/>
          <w:bCs/>
          <w:sz w:val="22"/>
          <w:szCs w:val="28"/>
          <w:lang w:val="lt-LT" w:eastAsia="en-GB"/>
        </w:rPr>
      </w:pPr>
    </w:p>
    <w:p w14:paraId="717E66EF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93FD18B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0567892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05C3FEC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E0D142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6CA1632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21C25EB2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8B7A70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88FCBF9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F91092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A188352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972A114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D9A5043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4405E591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144D39A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876925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7D7D8F6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EAB1D4C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358FD4D6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9E4E2B1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CD98F0C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15184AC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F5B6EA2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71B026DF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DD03A1E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0852432E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56E7EA9D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1A207E00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bCs/>
          <w:sz w:val="22"/>
          <w:szCs w:val="28"/>
          <w:lang w:val="lt-LT" w:eastAsia="en-GB"/>
        </w:rPr>
      </w:pPr>
    </w:p>
    <w:p w14:paraId="6B8E8E3B" w14:textId="77777777" w:rsidR="005B6838" w:rsidRPr="007E175C" w:rsidRDefault="005B6838" w:rsidP="005B6838">
      <w:pPr>
        <w:rPr>
          <w:lang w:val="lt-LT"/>
        </w:rPr>
      </w:pPr>
      <w:r w:rsidRPr="007E175C">
        <w:rPr>
          <w:lang w:val="lt-LT"/>
        </w:rPr>
        <w:br w:type="page"/>
      </w:r>
    </w:p>
    <w:p w14:paraId="56F34B2B" w14:textId="042683A2" w:rsidR="005B6838" w:rsidRPr="007E175C" w:rsidRDefault="009E5038" w:rsidP="005B6838">
      <w:pPr>
        <w:pStyle w:val="Heading1"/>
        <w:numPr>
          <w:ilvl w:val="0"/>
          <w:numId w:val="36"/>
        </w:numPr>
        <w:ind w:left="426" w:hanging="426"/>
        <w:rPr>
          <w:lang w:val="lt-LT"/>
        </w:rPr>
      </w:pPr>
      <w:bookmarkStart w:id="1" w:name="_Toc110341390"/>
      <w:r w:rsidRPr="007E175C">
        <w:rPr>
          <w:lang w:val="lt-LT"/>
        </w:rPr>
        <w:lastRenderedPageBreak/>
        <w:t>Darbas su mokiniu ir jo ataskaita</w:t>
      </w:r>
      <w:bookmarkEnd w:id="1"/>
    </w:p>
    <w:p w14:paraId="4E979373" w14:textId="3D0C9075" w:rsidR="005B6838" w:rsidRPr="007E175C" w:rsidRDefault="009E5038" w:rsidP="005B6838">
      <w:pPr>
        <w:pStyle w:val="Heading2"/>
        <w:rPr>
          <w:rFonts w:eastAsia="Times New Roman"/>
          <w:lang w:val="lt-LT" w:eastAsia="en-GB"/>
        </w:rPr>
      </w:pPr>
      <w:r w:rsidRPr="007E175C">
        <w:rPr>
          <w:rFonts w:eastAsia="Times New Roman"/>
          <w:lang w:val="lt-LT" w:eastAsia="en-GB"/>
        </w:rPr>
        <w:t>Įvadas</w:t>
      </w:r>
    </w:p>
    <w:p w14:paraId="28009306" w14:textId="039258FB" w:rsidR="005B6838" w:rsidRPr="007E175C" w:rsidRDefault="009E5038" w:rsidP="005B6838">
      <w:pPr>
        <w:spacing w:after="200" w:line="276" w:lineRule="auto"/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Šį šaltinį sudaro šie skyriai:</w:t>
      </w:r>
    </w:p>
    <w:p w14:paraId="5E107E1F" w14:textId="77777777" w:rsidR="005122E4" w:rsidRPr="007E175C" w:rsidRDefault="005122E4" w:rsidP="005E0F11">
      <w:pPr>
        <w:spacing w:after="200" w:line="276" w:lineRule="auto"/>
        <w:ind w:left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A. Gera grįžtamojo ryšio praktika – metodas, kurį reikia naudoti dirbant su savo mokiniu, naudojant savęs suvokimo diagnostikos rezultatus</w:t>
      </w:r>
    </w:p>
    <w:p w14:paraId="39C3555C" w14:textId="77777777" w:rsidR="005122E4" w:rsidRPr="007E175C" w:rsidRDefault="005122E4" w:rsidP="005E0F11">
      <w:pPr>
        <w:spacing w:after="200" w:line="276" w:lineRule="auto"/>
        <w:ind w:left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B. Darbas su skirtingais stiliais – išteklius, skirtas naudoti toliau nurodytai veiklai ir informuoti apie visus jūsų pokalbius su mokiniu</w:t>
      </w:r>
    </w:p>
    <w:p w14:paraId="257AE3CC" w14:textId="3B9D3F1A" w:rsidR="005122E4" w:rsidRPr="007E175C" w:rsidRDefault="005122E4" w:rsidP="005E0F11">
      <w:pPr>
        <w:spacing w:after="200" w:line="276" w:lineRule="auto"/>
        <w:ind w:left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 xml:space="preserve">C. Darbas su </w:t>
      </w:r>
      <w:r w:rsidR="00EE6E45" w:rsidRPr="007E175C">
        <w:rPr>
          <w:rFonts w:ascii="Calibri" w:eastAsia="Calibri" w:hAnsi="Calibri" w:cs="Times New Roman"/>
          <w:b/>
          <w:bCs/>
          <w:sz w:val="22"/>
          <w:lang w:val="lt-LT"/>
        </w:rPr>
        <w:t>mokinio</w:t>
      </w:r>
      <w:r w:rsidRPr="007E175C">
        <w:rPr>
          <w:rFonts w:ascii="Calibri" w:eastAsia="Calibri" w:hAnsi="Calibri" w:cs="Times New Roman"/>
          <w:b/>
          <w:bCs/>
          <w:sz w:val="22"/>
          <w:lang w:val="lt-LT"/>
        </w:rPr>
        <w:t xml:space="preserve"> atsiliepimų</w:t>
      </w:r>
      <w:r w:rsidRPr="007E175C">
        <w:rPr>
          <w:rFonts w:ascii="Calibri" w:eastAsia="Calibri" w:hAnsi="Calibri" w:cs="Times New Roman"/>
          <w:sz w:val="22"/>
          <w:lang w:val="lt-LT"/>
        </w:rPr>
        <w:t xml:space="preserve"> ataskaita – veikla, skirta naudoti su mokiniu</w:t>
      </w:r>
    </w:p>
    <w:p w14:paraId="6B792918" w14:textId="08305F52" w:rsidR="005B6838" w:rsidRPr="007E175C" w:rsidRDefault="005122E4" w:rsidP="005B6838">
      <w:pPr>
        <w:pStyle w:val="Heading2"/>
        <w:numPr>
          <w:ilvl w:val="0"/>
          <w:numId w:val="37"/>
        </w:numPr>
        <w:rPr>
          <w:rFonts w:eastAsia="Times New Roman"/>
          <w:lang w:val="lt-LT" w:eastAsia="en-GB"/>
        </w:rPr>
      </w:pPr>
      <w:r w:rsidRPr="007E175C">
        <w:rPr>
          <w:rFonts w:eastAsia="Times New Roman"/>
          <w:lang w:val="lt-LT" w:eastAsia="en-GB"/>
        </w:rPr>
        <w:t>Gera grįžtamojo ryšio praktika</w:t>
      </w:r>
    </w:p>
    <w:p w14:paraId="265E28AD" w14:textId="2FB3D44D" w:rsidR="001D50A7" w:rsidRPr="007E175C" w:rsidRDefault="001D50A7" w:rsidP="005B6838">
      <w:pPr>
        <w:spacing w:after="200" w:line="276" w:lineRule="auto"/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Dirbdami su mokiniu ir jo savimonės diagnostikos ataskaita, iš tikrųjų naudodami bet kokią diagnostikos informaciją, turėtumėte laikytis šių reikalavimų pagal gerosios praktikos metodiką ir etikos taisykles.</w:t>
      </w:r>
    </w:p>
    <w:p w14:paraId="4131C916" w14:textId="5AE3CF77" w:rsidR="000C3481" w:rsidRPr="007E175C" w:rsidRDefault="000C3481" w:rsidP="000C3481">
      <w:pPr>
        <w:numPr>
          <w:ilvl w:val="0"/>
          <w:numId w:val="11"/>
        </w:numPr>
        <w:spacing w:after="200" w:line="276" w:lineRule="auto"/>
        <w:contextualSpacing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nuraminkite mokinį – užmegzkite ryšį</w:t>
      </w:r>
    </w:p>
    <w:p w14:paraId="2DFC1E18" w14:textId="2AE3E2B2" w:rsidR="000C3481" w:rsidRPr="007E175C" w:rsidRDefault="000C3481" w:rsidP="000C3481">
      <w:pPr>
        <w:numPr>
          <w:ilvl w:val="0"/>
          <w:numId w:val="11"/>
        </w:numPr>
        <w:spacing w:after="200" w:line="276" w:lineRule="auto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susiekite informaciją su kontekstu, kuriam buvo ketinama naudoti rezultatus – kaip nurodyta atliekant bandymą (</w:t>
      </w:r>
      <w:proofErr w:type="spellStart"/>
      <w:r w:rsidRPr="007E175C">
        <w:rPr>
          <w:rFonts w:ascii="Calibri" w:eastAsia="Calibri" w:hAnsi="Calibri" w:cs="Times New Roman"/>
          <w:sz w:val="22"/>
          <w:lang w:val="lt-LT"/>
        </w:rPr>
        <w:t>Footprin</w:t>
      </w:r>
      <w:r w:rsidR="005E0F11" w:rsidRPr="007E175C">
        <w:rPr>
          <w:rFonts w:ascii="Calibri" w:eastAsia="Calibri" w:hAnsi="Calibri" w:cs="Times New Roman"/>
          <w:sz w:val="22"/>
          <w:lang w:val="lt-LT"/>
        </w:rPr>
        <w:t>t</w:t>
      </w:r>
      <w:proofErr w:type="spellEnd"/>
      <w:r w:rsidRPr="007E175C">
        <w:rPr>
          <w:rFonts w:ascii="Calibri" w:eastAsia="Calibri" w:hAnsi="Calibri" w:cs="Times New Roman"/>
          <w:sz w:val="22"/>
          <w:lang w:val="lt-LT"/>
        </w:rPr>
        <w:t>® sesija)</w:t>
      </w:r>
    </w:p>
    <w:p w14:paraId="3C1B5509" w14:textId="77777777" w:rsidR="000C3481" w:rsidRPr="007E175C" w:rsidRDefault="000C3481" w:rsidP="000C3481">
      <w:pPr>
        <w:numPr>
          <w:ilvl w:val="0"/>
          <w:numId w:val="11"/>
        </w:numPr>
        <w:spacing w:after="200" w:line="276" w:lineRule="auto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užduokite klausimus, kad gautumėte komentarų ir patvirtintumėte, kaip studentas suvokia rezultatų pagrįstumą</w:t>
      </w:r>
    </w:p>
    <w:p w14:paraId="7F9A1DB2" w14:textId="77777777" w:rsidR="000C3481" w:rsidRPr="007E175C" w:rsidRDefault="000C3481" w:rsidP="000C3481">
      <w:pPr>
        <w:numPr>
          <w:ilvl w:val="0"/>
          <w:numId w:val="11"/>
        </w:numPr>
        <w:spacing w:after="200" w:line="276" w:lineRule="auto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suteikite mokiniui galimybę užduoti klausimus</w:t>
      </w:r>
    </w:p>
    <w:p w14:paraId="5672374A" w14:textId="77777777" w:rsidR="000C3481" w:rsidRPr="007E175C" w:rsidRDefault="000C3481" w:rsidP="000C3481">
      <w:pPr>
        <w:numPr>
          <w:ilvl w:val="0"/>
          <w:numId w:val="11"/>
        </w:numPr>
        <w:spacing w:after="200" w:line="276" w:lineRule="auto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paaiškinkite apie savimonės diagnostikos modelį ir pateikite atitinkamą informaciją apie testą.</w:t>
      </w:r>
    </w:p>
    <w:p w14:paraId="6BA49254" w14:textId="76BFF503" w:rsidR="005B6838" w:rsidRPr="007E175C" w:rsidRDefault="000C3481" w:rsidP="000C3481">
      <w:pPr>
        <w:numPr>
          <w:ilvl w:val="0"/>
          <w:numId w:val="11"/>
        </w:numPr>
        <w:spacing w:after="200" w:line="276" w:lineRule="auto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metodiškai naudokite šio skyriaus išteklius, vartodami teisingą terminologiją – venkite pernelyg plataus rezultatų interpretavimo ar klaidingų tvirtinimų</w:t>
      </w:r>
    </w:p>
    <w:p w14:paraId="238E94CE" w14:textId="77777777" w:rsidR="005B6838" w:rsidRPr="007E175C" w:rsidRDefault="005B6838" w:rsidP="005B6838">
      <w:pPr>
        <w:spacing w:after="200" w:line="276" w:lineRule="auto"/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highlight w:val="yellow"/>
          <w:lang w:val="lt-LT" w:eastAsia="en-GB"/>
        </w:rPr>
        <w:br w:type="page"/>
      </w:r>
    </w:p>
    <w:p w14:paraId="2FEF7914" w14:textId="687AB1F3" w:rsidR="005B6838" w:rsidRPr="007E175C" w:rsidRDefault="00FD05C9" w:rsidP="005B6838">
      <w:pPr>
        <w:pStyle w:val="Heading2"/>
        <w:numPr>
          <w:ilvl w:val="0"/>
          <w:numId w:val="37"/>
        </w:numPr>
        <w:rPr>
          <w:rFonts w:eastAsia="Times New Roman"/>
          <w:lang w:val="lt-LT" w:eastAsia="en-GB"/>
        </w:rPr>
      </w:pPr>
      <w:r w:rsidRPr="007E175C">
        <w:rPr>
          <w:rFonts w:eastAsia="Times New Roman"/>
          <w:lang w:val="lt-LT" w:eastAsia="en-GB"/>
        </w:rPr>
        <w:lastRenderedPageBreak/>
        <w:t>Darbas su skirtingais stiliais</w:t>
      </w:r>
    </w:p>
    <w:p w14:paraId="5A0D35D1" w14:textId="02FDB891" w:rsidR="00FD05C9" w:rsidRPr="007E175C" w:rsidRDefault="00FD05C9" w:rsidP="005B6838">
      <w:pPr>
        <w:spacing w:after="200" w:line="276" w:lineRule="auto"/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Šis skyrius skirtas paeiliui pateikti kiekvieno elgsenos stiliaus apžvalgą. Reikėtų pažymėti, kad unikalus asmens stilius dažniausiai bus toliau išvardytų kelių elgesio stilių mišinys.</w:t>
      </w:r>
    </w:p>
    <w:p w14:paraId="00C84EF5" w14:textId="79ECA0F8" w:rsidR="005B6838" w:rsidRPr="007E175C" w:rsidRDefault="005B6838" w:rsidP="005B6838">
      <w:pPr>
        <w:spacing w:after="0" w:line="276" w:lineRule="auto"/>
        <w:rPr>
          <w:rFonts w:ascii="Calibri" w:eastAsia="Times New Roman" w:hAnsi="Calibri" w:cs="Times New Roman"/>
          <w:b/>
          <w:color w:val="FF000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7E175C">
        <w:rPr>
          <w:rFonts w:ascii="Calibri" w:eastAsia="Times New Roman" w:hAnsi="Calibri" w:cs="Times New Roman"/>
          <w:noProof/>
          <w:sz w:val="22"/>
          <w:lang w:val="lt-LT" w:eastAsia="en-GB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18F06BB6" wp14:editId="5A60D153">
                <wp:simplePos x="0" y="0"/>
                <wp:positionH relativeFrom="column">
                  <wp:posOffset>-59267</wp:posOffset>
                </wp:positionH>
                <wp:positionV relativeFrom="paragraph">
                  <wp:posOffset>13335</wp:posOffset>
                </wp:positionV>
                <wp:extent cx="5783580" cy="3276600"/>
                <wp:effectExtent l="0" t="0" r="26670" b="19050"/>
                <wp:wrapNone/>
                <wp:docPr id="14339" name="Rectangle 14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327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E2B3B0" id="Rectangle 14339" o:spid="_x0000_s1026" style="position:absolute;margin-left:-4.65pt;margin-top:1.05pt;width:455.4pt;height:258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"/>
            </w:pict>
          </mc:Fallback>
        </mc:AlternateContent>
      </w:r>
      <w:proofErr w:type="spellStart"/>
      <w:r w:rsidRPr="007E175C">
        <w:rPr>
          <w:rFonts w:ascii="Calibri" w:eastAsia="Times New Roman" w:hAnsi="Calibri" w:cs="Times New Roman"/>
          <w:b/>
          <w:color w:val="FF000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The</w:t>
      </w:r>
      <w:proofErr w:type="spellEnd"/>
      <w:r w:rsidRPr="007E175C">
        <w:rPr>
          <w:rFonts w:ascii="Calibri" w:eastAsia="Times New Roman" w:hAnsi="Calibri" w:cs="Times New Roman"/>
          <w:b/>
          <w:color w:val="FF000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7E175C">
        <w:rPr>
          <w:rFonts w:ascii="Calibri" w:eastAsia="Times New Roman" w:hAnsi="Calibri" w:cs="Times New Roman"/>
          <w:b/>
          <w:color w:val="FF000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Driver</w:t>
      </w:r>
      <w:proofErr w:type="spellEnd"/>
      <w:r w:rsidR="00C074EC" w:rsidRPr="007E175C">
        <w:rPr>
          <w:rFonts w:ascii="Calibri" w:eastAsia="Times New Roman" w:hAnsi="Calibri" w:cs="Times New Roman"/>
          <w:b/>
          <w:color w:val="FF000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(Vadovas)</w:t>
      </w:r>
    </w:p>
    <w:tbl>
      <w:tblPr>
        <w:tblStyle w:val="TableGrid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8"/>
        <w:gridCol w:w="3467"/>
        <w:gridCol w:w="3233"/>
      </w:tblGrid>
      <w:tr w:rsidR="005B6838" w:rsidRPr="007E175C" w14:paraId="350AED28" w14:textId="77777777" w:rsidTr="007230F6">
        <w:trPr>
          <w:trHeight w:val="557"/>
        </w:trPr>
        <w:tc>
          <w:tcPr>
            <w:tcW w:w="5701" w:type="dxa"/>
            <w:gridSpan w:val="2"/>
          </w:tcPr>
          <w:p w14:paraId="1F89C940" w14:textId="28E921F2" w:rsidR="005B6838" w:rsidRPr="007E175C" w:rsidRDefault="005B6838" w:rsidP="007230F6">
            <w:pPr>
              <w:keepNext/>
              <w:keepLines/>
              <w:spacing w:before="200" w:line="360" w:lineRule="auto"/>
              <w:ind w:left="360" w:hanging="360"/>
              <w:outlineLvl w:val="1"/>
              <w:rPr>
                <w:rFonts w:ascii="Calibri" w:eastAsia="Times New Roman" w:hAnsi="Calibri" w:cs="Times New Roman"/>
                <w:bCs/>
                <w:szCs w:val="26"/>
                <w:lang w:val="lt-LT"/>
              </w:rPr>
            </w:pPr>
            <w:proofErr w:type="spellStart"/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Driver</w:t>
            </w:r>
            <w:proofErr w:type="spellEnd"/>
            <w:r w:rsidR="00FD05C9"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 xml:space="preserve"> yra natūraliai stiprus</w:t>
            </w:r>
            <w:r w:rsidRPr="007E175C"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  <w:t>:</w:t>
            </w:r>
          </w:p>
        </w:tc>
        <w:tc>
          <w:tcPr>
            <w:tcW w:w="3244" w:type="dxa"/>
          </w:tcPr>
          <w:p w14:paraId="03FA513B" w14:textId="68A17834" w:rsidR="005B6838" w:rsidRPr="007E175C" w:rsidRDefault="00B54ED4" w:rsidP="007230F6">
            <w:pPr>
              <w:keepNext/>
              <w:keepLines/>
              <w:spacing w:before="200" w:line="360" w:lineRule="auto"/>
              <w:outlineLvl w:val="1"/>
              <w:rPr>
                <w:rFonts w:ascii="Calibri" w:eastAsia="Times New Roman" w:hAnsi="Calibri" w:cs="Times New Roman"/>
                <w:b/>
                <w:bCs/>
                <w:color w:val="76B4A6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 xml:space="preserve">Idealūs </w:t>
            </w:r>
            <w:r w:rsidR="00321185"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darbai</w:t>
            </w: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, ku</w:t>
            </w:r>
            <w:r w:rsidR="003D6524"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r</w:t>
            </w: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 xml:space="preserve">ie </w:t>
            </w:r>
            <w:r w:rsidR="00321185"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suteik</w:t>
            </w:r>
            <w:r w:rsidR="003D6524"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ia</w:t>
            </w:r>
            <w:r w:rsidR="005B6838" w:rsidRPr="007E175C"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  <w:t>:</w:t>
            </w:r>
          </w:p>
        </w:tc>
      </w:tr>
      <w:tr w:rsidR="005B6838" w:rsidRPr="007E175C" w14:paraId="6B13BCB8" w14:textId="77777777" w:rsidTr="007230F6">
        <w:trPr>
          <w:trHeight w:val="2494"/>
        </w:trPr>
        <w:tc>
          <w:tcPr>
            <w:tcW w:w="2221" w:type="dxa"/>
          </w:tcPr>
          <w:p w14:paraId="7F38F9DF" w14:textId="77777777" w:rsidR="005B6838" w:rsidRPr="007E175C" w:rsidRDefault="005B6838" w:rsidP="007230F6">
            <w:pPr>
              <w:keepNext/>
              <w:keepLines/>
              <w:outlineLvl w:val="1"/>
              <w:rPr>
                <w:rFonts w:ascii="Calibri" w:eastAsia="Times New Roman" w:hAnsi="Calibri" w:cs="Times New Roman"/>
                <w:b/>
                <w:bCs/>
                <w:color w:val="76B4A6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Cs/>
                <w:noProof/>
                <w:color w:val="66A225"/>
                <w:szCs w:val="26"/>
                <w:lang w:val="lt-LT" w:eastAsia="en-GB"/>
              </w:rPr>
              <w:drawing>
                <wp:inline distT="0" distB="0" distL="0" distR="0" wp14:anchorId="4F4B3D6F" wp14:editId="1480B4D4">
                  <wp:extent cx="1011203" cy="1540933"/>
                  <wp:effectExtent l="0" t="0" r="0" b="2540"/>
                  <wp:docPr id="14336" name="Picture 0" descr="driver_ma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iver_main.jp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24" cy="1557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</w:tcPr>
          <w:p w14:paraId="68F78135" w14:textId="77777777" w:rsidR="00FD05C9" w:rsidRPr="007E175C" w:rsidRDefault="00FD05C9" w:rsidP="00FD05C9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gaunant rezultatus</w:t>
            </w:r>
          </w:p>
          <w:p w14:paraId="7A24BBDF" w14:textId="77777777" w:rsidR="00FD05C9" w:rsidRPr="007E175C" w:rsidRDefault="00FD05C9" w:rsidP="00FD05C9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skatinant įvykius</w:t>
            </w:r>
          </w:p>
          <w:p w14:paraId="6E48503F" w14:textId="77777777" w:rsidR="00FD05C9" w:rsidRPr="007E175C" w:rsidRDefault="00FD05C9" w:rsidP="00FD05C9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atsakant į iššūkius</w:t>
            </w:r>
          </w:p>
          <w:p w14:paraId="673B7300" w14:textId="77777777" w:rsidR="00FD05C9" w:rsidRPr="007E175C" w:rsidRDefault="00FD05C9" w:rsidP="00FD05C9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pirmaujant</w:t>
            </w:r>
          </w:p>
          <w:p w14:paraId="6EB7B96A" w14:textId="77777777" w:rsidR="00FD05C9" w:rsidRPr="007E175C" w:rsidRDefault="00FD05C9" w:rsidP="00FD05C9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priimant sprendimus</w:t>
            </w:r>
          </w:p>
          <w:p w14:paraId="1950FF5C" w14:textId="77777777" w:rsidR="00FD05C9" w:rsidRPr="007E175C" w:rsidRDefault="00FD05C9" w:rsidP="00FD05C9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užduodant klausimus</w:t>
            </w:r>
          </w:p>
          <w:p w14:paraId="53613CF8" w14:textId="77777777" w:rsidR="00FD05C9" w:rsidRPr="007E175C" w:rsidRDefault="00FD05C9" w:rsidP="00FD05C9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šalinant trukdžius</w:t>
            </w:r>
          </w:p>
          <w:p w14:paraId="546CDA0C" w14:textId="77777777" w:rsidR="00FD05C9" w:rsidRPr="007E175C" w:rsidRDefault="00FD05C9" w:rsidP="00FD05C9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prisiimant atsakomybę</w:t>
            </w:r>
          </w:p>
          <w:p w14:paraId="6EF5E409" w14:textId="77777777" w:rsidR="00FD05C9" w:rsidRPr="007E175C" w:rsidRDefault="00FD05C9" w:rsidP="00FD05C9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greitai (laikinai) kažką sprendžiant</w:t>
            </w:r>
          </w:p>
          <w:p w14:paraId="23530087" w14:textId="73C85F28" w:rsidR="005B6838" w:rsidRPr="007E175C" w:rsidRDefault="005B6838" w:rsidP="00FD05C9">
            <w:pPr>
              <w:ind w:left="360"/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</w:p>
        </w:tc>
        <w:tc>
          <w:tcPr>
            <w:tcW w:w="3244" w:type="dxa"/>
          </w:tcPr>
          <w:p w14:paraId="2898E2EA" w14:textId="77777777" w:rsidR="00321185" w:rsidRPr="007E175C" w:rsidRDefault="00321185" w:rsidP="00321185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galią ir valdžią</w:t>
            </w:r>
          </w:p>
          <w:p w14:paraId="0C45F5A4" w14:textId="77777777" w:rsidR="00321185" w:rsidRPr="007E175C" w:rsidRDefault="00321185" w:rsidP="00321185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išmatuojamus rezultatus</w:t>
            </w:r>
          </w:p>
          <w:p w14:paraId="72ED44C1" w14:textId="77777777" w:rsidR="00321185" w:rsidRPr="007E175C" w:rsidRDefault="00321185" w:rsidP="00321185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pinigus ir materialius daiktus</w:t>
            </w:r>
          </w:p>
          <w:p w14:paraId="13739874" w14:textId="77777777" w:rsidR="00321185" w:rsidRPr="007E175C" w:rsidRDefault="00321185" w:rsidP="00321185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naujus iššūkius</w:t>
            </w:r>
          </w:p>
          <w:p w14:paraId="54AC42D3" w14:textId="77777777" w:rsidR="00321185" w:rsidRPr="007E175C" w:rsidRDefault="00321185" w:rsidP="00321185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galimybes</w:t>
            </w:r>
          </w:p>
          <w:p w14:paraId="6F8C8AB1" w14:textId="77777777" w:rsidR="00321185" w:rsidRPr="007E175C" w:rsidRDefault="00321185" w:rsidP="00321185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pasiekimus</w:t>
            </w:r>
          </w:p>
          <w:p w14:paraId="7DB193AB" w14:textId="77777777" w:rsidR="00321185" w:rsidRPr="007E175C" w:rsidRDefault="00321185" w:rsidP="00321185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atsakymus</w:t>
            </w:r>
          </w:p>
          <w:p w14:paraId="207B1291" w14:textId="77777777" w:rsidR="00321185" w:rsidRPr="007E175C" w:rsidRDefault="00321185" w:rsidP="00321185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plataus masto vaidmenis</w:t>
            </w:r>
          </w:p>
          <w:p w14:paraId="61649778" w14:textId="2C83F980" w:rsidR="005B6838" w:rsidRPr="007E175C" w:rsidRDefault="00321185" w:rsidP="00321185">
            <w:pPr>
              <w:numPr>
                <w:ilvl w:val="0"/>
                <w:numId w:val="8"/>
              </w:numPr>
              <w:spacing w:after="240"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laisvę</w:t>
            </w:r>
          </w:p>
        </w:tc>
      </w:tr>
      <w:tr w:rsidR="005B6838" w:rsidRPr="007E175C" w14:paraId="7998372C" w14:textId="77777777" w:rsidTr="007230F6">
        <w:trPr>
          <w:trHeight w:val="1474"/>
        </w:trPr>
        <w:tc>
          <w:tcPr>
            <w:tcW w:w="5701" w:type="dxa"/>
            <w:gridSpan w:val="2"/>
          </w:tcPr>
          <w:p w14:paraId="6F3BCEC9" w14:textId="30836810" w:rsidR="005B6838" w:rsidRPr="007E175C" w:rsidRDefault="003D6524" w:rsidP="007230F6">
            <w:pPr>
              <w:spacing w:after="120"/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 xml:space="preserve">Realus požiūris į mokymąsi ir </w:t>
            </w:r>
            <w:r w:rsidR="00082BFF"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 xml:space="preserve">naujus </w:t>
            </w: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įgūdžius</w:t>
            </w:r>
            <w:r w:rsidR="005B6838" w:rsidRPr="007E175C"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  <w:t>:</w:t>
            </w:r>
          </w:p>
          <w:p w14:paraId="5243A718" w14:textId="77777777" w:rsidR="003D6524" w:rsidRPr="007E175C" w:rsidRDefault="003D6524" w:rsidP="003D6524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jam patinka naujos idėjos ir iš karto nori jas išbandyti</w:t>
            </w:r>
          </w:p>
          <w:p w14:paraId="086E3850" w14:textId="77777777" w:rsidR="003D6524" w:rsidRPr="007E175C" w:rsidRDefault="003D6524" w:rsidP="003D6524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 xml:space="preserve">priima praktinius sprendimus ir sprendžia reikalus </w:t>
            </w:r>
          </w:p>
          <w:p w14:paraId="0772FA75" w14:textId="77777777" w:rsidR="003D6524" w:rsidRPr="007E175C" w:rsidRDefault="003D6524" w:rsidP="003D6524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turi suvokti bet kokios mokymosi veiklos praktinę vertę</w:t>
            </w:r>
          </w:p>
          <w:p w14:paraId="64FBB6B8" w14:textId="60FF001E" w:rsidR="005B6838" w:rsidRPr="007E175C" w:rsidRDefault="003D6524" w:rsidP="003D6524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2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praranda kantrybę, jei nemato prasmingos naudos</w:t>
            </w:r>
          </w:p>
        </w:tc>
        <w:tc>
          <w:tcPr>
            <w:tcW w:w="3244" w:type="dxa"/>
          </w:tcPr>
          <w:p w14:paraId="279D8B5C" w14:textId="23DAA7F7" w:rsidR="005B6838" w:rsidRPr="007E175C" w:rsidRDefault="00C074EC" w:rsidP="007230F6">
            <w:pPr>
              <w:spacing w:after="120"/>
              <w:rPr>
                <w:rFonts w:ascii="Calibri" w:eastAsia="Calibri" w:hAnsi="Calibri" w:cs="Times New Roman"/>
                <w:b/>
                <w:sz w:val="20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Kaip bendrauti</w:t>
            </w:r>
            <w:r w:rsidR="005B6838" w:rsidRPr="007E175C">
              <w:rPr>
                <w:rFonts w:ascii="Calibri" w:eastAsia="Calibri" w:hAnsi="Calibri" w:cs="Times New Roman"/>
                <w:b/>
                <w:bCs/>
                <w:sz w:val="20"/>
                <w:szCs w:val="26"/>
                <w:lang w:val="lt-LT"/>
              </w:rPr>
              <w:t>:</w:t>
            </w:r>
          </w:p>
          <w:p w14:paraId="61F80C15" w14:textId="557ACFD8" w:rsidR="005B6838" w:rsidRPr="007E175C" w:rsidRDefault="00C074EC" w:rsidP="007230F6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tiesmukai</w:t>
            </w:r>
          </w:p>
          <w:p w14:paraId="03F45C4C" w14:textId="157A8519" w:rsidR="005B6838" w:rsidRPr="007E175C" w:rsidRDefault="00321185" w:rsidP="007230F6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glaustai</w:t>
            </w:r>
          </w:p>
          <w:p w14:paraId="50857AD8" w14:textId="4D4CE10B" w:rsidR="005B6838" w:rsidRPr="007E175C" w:rsidRDefault="00235E60" w:rsidP="007230F6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metant iššūkį</w:t>
            </w:r>
          </w:p>
          <w:p w14:paraId="2BC682E4" w14:textId="78C11FD1" w:rsidR="005B6838" w:rsidRPr="007E175C" w:rsidRDefault="00235E60" w:rsidP="007230F6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Calibri" w:eastAsia="Calibri" w:hAnsi="Calibri" w:cs="Times New Roman"/>
                <w:bCs/>
                <w:sz w:val="22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a</w:t>
            </w:r>
            <w:r w:rsidR="00C074EC"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tsak</w:t>
            </w: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ant tiesiai</w:t>
            </w:r>
          </w:p>
        </w:tc>
      </w:tr>
    </w:tbl>
    <w:p w14:paraId="5F8984B9" w14:textId="77777777" w:rsidR="005B6838" w:rsidRPr="007E175C" w:rsidRDefault="005B6838" w:rsidP="005B6838">
      <w:pPr>
        <w:spacing w:after="0" w:line="240" w:lineRule="auto"/>
        <w:rPr>
          <w:rFonts w:ascii="Calibri" w:eastAsia="Times New Roman" w:hAnsi="Calibri" w:cs="Times New Roman"/>
          <w:sz w:val="22"/>
          <w:lang w:val="lt-LT" w:eastAsia="en-GB"/>
        </w:rPr>
      </w:pPr>
    </w:p>
    <w:p w14:paraId="39B5A338" w14:textId="77777777" w:rsidR="005B6838" w:rsidRPr="007E175C" w:rsidRDefault="005B6838" w:rsidP="005B6838">
      <w:pPr>
        <w:spacing w:after="0" w:line="240" w:lineRule="auto"/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b/>
          <w:bCs/>
          <w:noProof/>
          <w:color w:val="E36C0A"/>
          <w:sz w:val="32"/>
          <w:szCs w:val="28"/>
          <w:lang w:val="lt-LT" w:eastAsia="en-GB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8A5D2E7" wp14:editId="7C98AFFF">
                <wp:simplePos x="0" y="0"/>
                <wp:positionH relativeFrom="margin">
                  <wp:posOffset>-59267</wp:posOffset>
                </wp:positionH>
                <wp:positionV relativeFrom="paragraph">
                  <wp:posOffset>179705</wp:posOffset>
                </wp:positionV>
                <wp:extent cx="5784850" cy="3522133"/>
                <wp:effectExtent l="0" t="0" r="25400" b="21590"/>
                <wp:wrapNone/>
                <wp:docPr id="63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4850" cy="35221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072C33" id="Rectangle 63" o:spid="_x0000_s1026" style="position:absolute;margin-left:-4.65pt;margin-top:14.15pt;width:455.5pt;height:277.35pt;z-index:-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">
                <w10:wrap anchorx="margin"/>
              </v:rect>
            </w:pict>
          </mc:Fallback>
        </mc:AlternateContent>
      </w:r>
    </w:p>
    <w:p w14:paraId="08437869" w14:textId="4EA17403" w:rsidR="005B6838" w:rsidRPr="007E175C" w:rsidRDefault="005B6838" w:rsidP="005B6838">
      <w:pPr>
        <w:spacing w:after="0" w:line="276" w:lineRule="auto"/>
        <w:rPr>
          <w:rFonts w:ascii="Calibri" w:eastAsia="Times New Roman" w:hAnsi="Calibri" w:cs="Times New Roman"/>
          <w:b/>
          <w:bCs/>
          <w:color w:val="E36C0A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proofErr w:type="spellStart"/>
      <w:r w:rsidRPr="007E175C">
        <w:rPr>
          <w:rFonts w:ascii="Calibri" w:eastAsia="Times New Roman" w:hAnsi="Calibri" w:cs="Times New Roman"/>
          <w:b/>
          <w:bCs/>
          <w:color w:val="E36C0A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The</w:t>
      </w:r>
      <w:proofErr w:type="spellEnd"/>
      <w:r w:rsidRPr="007E175C">
        <w:rPr>
          <w:rFonts w:ascii="Calibri" w:eastAsia="Times New Roman" w:hAnsi="Calibri" w:cs="Times New Roman"/>
          <w:b/>
          <w:bCs/>
          <w:color w:val="E36C0A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7E175C">
        <w:rPr>
          <w:rFonts w:ascii="Calibri" w:eastAsia="Times New Roman" w:hAnsi="Calibri" w:cs="Times New Roman"/>
          <w:b/>
          <w:bCs/>
          <w:color w:val="E36C0A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Influencer</w:t>
      </w:r>
      <w:proofErr w:type="spellEnd"/>
      <w:r w:rsidR="00C074EC" w:rsidRPr="007E175C">
        <w:rPr>
          <w:rFonts w:ascii="Calibri" w:eastAsia="Times New Roman" w:hAnsi="Calibri" w:cs="Times New Roman"/>
          <w:b/>
          <w:bCs/>
          <w:color w:val="E36C0A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(Įtakojantis)</w:t>
      </w:r>
    </w:p>
    <w:tbl>
      <w:tblPr>
        <w:tblStyle w:val="TableGrid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2"/>
        <w:gridCol w:w="3470"/>
        <w:gridCol w:w="3236"/>
      </w:tblGrid>
      <w:tr w:rsidR="005B6838" w:rsidRPr="007E175C" w14:paraId="0A99B63E" w14:textId="77777777" w:rsidTr="007230F6">
        <w:trPr>
          <w:trHeight w:val="557"/>
        </w:trPr>
        <w:tc>
          <w:tcPr>
            <w:tcW w:w="5694" w:type="dxa"/>
            <w:gridSpan w:val="2"/>
          </w:tcPr>
          <w:p w14:paraId="1F6EF830" w14:textId="346DA499" w:rsidR="005B6838" w:rsidRPr="007E175C" w:rsidRDefault="005B6838" w:rsidP="007230F6">
            <w:pPr>
              <w:keepNext/>
              <w:keepLines/>
              <w:spacing w:before="200" w:line="360" w:lineRule="auto"/>
              <w:ind w:left="360" w:hanging="360"/>
              <w:outlineLvl w:val="1"/>
              <w:rPr>
                <w:rFonts w:ascii="Calibri" w:eastAsia="Times New Roman" w:hAnsi="Calibri" w:cs="Times New Roman"/>
                <w:bCs/>
                <w:szCs w:val="26"/>
                <w:lang w:val="lt-LT"/>
              </w:rPr>
            </w:pPr>
            <w:proofErr w:type="spellStart"/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Influencer</w:t>
            </w:r>
            <w:proofErr w:type="spellEnd"/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 xml:space="preserve"> </w:t>
            </w:r>
            <w:r w:rsidR="00C074EC"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yra natūraliai stiprus</w:t>
            </w:r>
            <w:r w:rsidRPr="007E175C"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  <w:t>:</w:t>
            </w:r>
          </w:p>
        </w:tc>
        <w:tc>
          <w:tcPr>
            <w:tcW w:w="3244" w:type="dxa"/>
          </w:tcPr>
          <w:p w14:paraId="7F340B12" w14:textId="3AF3CEB3" w:rsidR="005B6838" w:rsidRPr="007E175C" w:rsidRDefault="003D6524" w:rsidP="007230F6">
            <w:pPr>
              <w:keepNext/>
              <w:keepLines/>
              <w:spacing w:before="200" w:line="360" w:lineRule="auto"/>
              <w:outlineLvl w:val="1"/>
              <w:rPr>
                <w:rFonts w:ascii="Calibri" w:eastAsia="Times New Roman" w:hAnsi="Calibri" w:cs="Times New Roman"/>
                <w:b/>
                <w:bCs/>
                <w:color w:val="76B4A6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Idealūs darbai, kurie suteikia</w:t>
            </w:r>
            <w:r w:rsidR="005B6838" w:rsidRPr="007E175C"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  <w:t>:</w:t>
            </w:r>
          </w:p>
        </w:tc>
      </w:tr>
      <w:tr w:rsidR="005B6838" w:rsidRPr="007E175C" w14:paraId="3B5701FF" w14:textId="77777777" w:rsidTr="007230F6">
        <w:trPr>
          <w:trHeight w:val="2597"/>
        </w:trPr>
        <w:tc>
          <w:tcPr>
            <w:tcW w:w="2214" w:type="dxa"/>
          </w:tcPr>
          <w:p w14:paraId="45F11003" w14:textId="77777777" w:rsidR="005B6838" w:rsidRPr="007E175C" w:rsidRDefault="005B6838" w:rsidP="007230F6">
            <w:pPr>
              <w:keepNext/>
              <w:keepLines/>
              <w:spacing w:line="360" w:lineRule="auto"/>
              <w:outlineLvl w:val="1"/>
              <w:rPr>
                <w:rFonts w:ascii="Calibri" w:eastAsia="Times New Roman" w:hAnsi="Calibri" w:cs="Times New Roman"/>
                <w:b/>
                <w:bCs/>
                <w:color w:val="76B4A6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noProof/>
                <w:color w:val="66A225"/>
                <w:szCs w:val="26"/>
                <w:lang w:val="lt-LT" w:eastAsia="en-GB"/>
              </w:rPr>
              <w:drawing>
                <wp:inline distT="0" distB="0" distL="0" distR="0" wp14:anchorId="08A4BFCD" wp14:editId="335EE02F">
                  <wp:extent cx="1022064" cy="1540800"/>
                  <wp:effectExtent l="0" t="0" r="6985" b="2540"/>
                  <wp:docPr id="14337" name="Picture 3" descr="influencer_ma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fluencer_main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064" cy="154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</w:tcPr>
          <w:p w14:paraId="610A03E3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sudarant pirmą įspūdį</w:t>
            </w:r>
          </w:p>
          <w:p w14:paraId="5843FA66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kalbant</w:t>
            </w:r>
          </w:p>
          <w:p w14:paraId="42E9FA37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pakeliant žmonių nuotaiką</w:t>
            </w:r>
          </w:p>
          <w:p w14:paraId="2530DDAF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linksminant</w:t>
            </w:r>
          </w:p>
          <w:p w14:paraId="5EB543E9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žiūrint į viską pozityviai</w:t>
            </w:r>
          </w:p>
          <w:p w14:paraId="6AFB2A78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susipažįstant su žmonėmis</w:t>
            </w:r>
          </w:p>
          <w:p w14:paraId="40991BDB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būnant patikimu</w:t>
            </w:r>
          </w:p>
          <w:p w14:paraId="4CCE6784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gaunant kitų pritarimą</w:t>
            </w:r>
          </w:p>
          <w:p w14:paraId="25660D52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keliant moralę</w:t>
            </w:r>
          </w:p>
          <w:p w14:paraId="0D50760F" w14:textId="5719B883" w:rsidR="005B6838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parodant, kad jam rūpi</w:t>
            </w:r>
          </w:p>
        </w:tc>
        <w:tc>
          <w:tcPr>
            <w:tcW w:w="3244" w:type="dxa"/>
          </w:tcPr>
          <w:p w14:paraId="36B4AB96" w14:textId="77777777" w:rsidR="00082BFF" w:rsidRPr="007E175C" w:rsidRDefault="00082BFF" w:rsidP="00082BFF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socialinį pripažinimą</w:t>
            </w:r>
          </w:p>
          <w:p w14:paraId="4C276EFC" w14:textId="77777777" w:rsidR="00082BFF" w:rsidRPr="007E175C" w:rsidRDefault="00082BFF" w:rsidP="00082BFF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išlaidas, padengiančias gyvenimo stilių</w:t>
            </w:r>
          </w:p>
          <w:p w14:paraId="1FD99D0E" w14:textId="77777777" w:rsidR="00082BFF" w:rsidRPr="007E175C" w:rsidRDefault="00082BFF" w:rsidP="00082BFF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galimybę gauti pagyrimų už jo talentus</w:t>
            </w:r>
          </w:p>
          <w:p w14:paraId="7A6ADDF3" w14:textId="77777777" w:rsidR="00082BFF" w:rsidRPr="007E175C" w:rsidRDefault="00082BFF" w:rsidP="00082BFF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žodžio laisvę</w:t>
            </w:r>
          </w:p>
          <w:p w14:paraId="70D1B87F" w14:textId="77777777" w:rsidR="00082BFF" w:rsidRPr="007E175C" w:rsidRDefault="00082BFF" w:rsidP="00082BFF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grupines veiklas</w:t>
            </w:r>
          </w:p>
          <w:p w14:paraId="389FDED7" w14:textId="77777777" w:rsidR="00082BFF" w:rsidRPr="007E175C" w:rsidRDefault="00082BFF" w:rsidP="00082BFF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demokratinius santykius</w:t>
            </w:r>
          </w:p>
          <w:p w14:paraId="6834BDF0" w14:textId="79723DD7" w:rsidR="00082BFF" w:rsidRPr="007E175C" w:rsidRDefault="00082BFF" w:rsidP="00082BFF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 xml:space="preserve">laisvę nuo </w:t>
            </w:r>
            <w:r w:rsidR="004643A9"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 xml:space="preserve">gilinimosi į </w:t>
            </w: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smulkme</w:t>
            </w:r>
            <w:r w:rsidR="004643A9"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nas</w:t>
            </w:r>
          </w:p>
          <w:p w14:paraId="5D590664" w14:textId="4A67863D" w:rsidR="005B6838" w:rsidRPr="007E175C" w:rsidRDefault="00082BFF" w:rsidP="00082BFF">
            <w:pPr>
              <w:numPr>
                <w:ilvl w:val="0"/>
                <w:numId w:val="8"/>
              </w:numPr>
              <w:spacing w:after="240"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asmeninį pasitenkinimą</w:t>
            </w:r>
          </w:p>
        </w:tc>
      </w:tr>
      <w:tr w:rsidR="005B6838" w:rsidRPr="00B92E94" w14:paraId="63537B03" w14:textId="77777777" w:rsidTr="007230F6">
        <w:trPr>
          <w:trHeight w:val="1757"/>
        </w:trPr>
        <w:tc>
          <w:tcPr>
            <w:tcW w:w="5694" w:type="dxa"/>
            <w:gridSpan w:val="2"/>
          </w:tcPr>
          <w:p w14:paraId="13F45B0C" w14:textId="404B933F" w:rsidR="005B6838" w:rsidRPr="007E175C" w:rsidRDefault="00082BFF" w:rsidP="007230F6">
            <w:pPr>
              <w:spacing w:after="120"/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Realus požiūris į mokymąsi ir naujus įgūdžius</w:t>
            </w:r>
            <w:r w:rsidR="005B6838" w:rsidRPr="007E175C"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  <w:t>:</w:t>
            </w:r>
          </w:p>
          <w:p w14:paraId="0225738A" w14:textId="77777777" w:rsidR="00BA3951" w:rsidRPr="007E175C" w:rsidRDefault="00BA3951" w:rsidP="00BA395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mėgsta visapusiškai įsitraukti į veiklą</w:t>
            </w:r>
          </w:p>
          <w:p w14:paraId="71CE2323" w14:textId="77777777" w:rsidR="00BA3951" w:rsidRPr="007E175C" w:rsidRDefault="00BA3951" w:rsidP="00BA395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įsijausti į žmonių problemas</w:t>
            </w:r>
          </w:p>
          <w:p w14:paraId="0C26E3CA" w14:textId="77777777" w:rsidR="00BA3951" w:rsidRPr="007E175C" w:rsidRDefault="00BA3951" w:rsidP="00BA395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mėgsta dirbti grupėse ir atlikti vaidmenų žaidimus</w:t>
            </w:r>
          </w:p>
          <w:p w14:paraId="4AFD8058" w14:textId="77777777" w:rsidR="00BA3951" w:rsidRPr="007E175C" w:rsidRDefault="00BA3951" w:rsidP="00BA395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mėgsta generuoti idėjas</w:t>
            </w:r>
          </w:p>
          <w:p w14:paraId="27B29C0B" w14:textId="7A318024" w:rsidR="005B6838" w:rsidRPr="007E175C" w:rsidRDefault="00BA3951" w:rsidP="00BA395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2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gali išsisemti dėl ilgų paaiškinimų</w:t>
            </w:r>
          </w:p>
        </w:tc>
        <w:tc>
          <w:tcPr>
            <w:tcW w:w="3244" w:type="dxa"/>
          </w:tcPr>
          <w:p w14:paraId="0A19130A" w14:textId="60EC984F" w:rsidR="005B6838" w:rsidRPr="007E175C" w:rsidRDefault="00082BFF" w:rsidP="007230F6">
            <w:pPr>
              <w:spacing w:after="120"/>
              <w:rPr>
                <w:rFonts w:ascii="Calibri" w:eastAsia="Calibri" w:hAnsi="Calibri" w:cs="Times New Roman"/>
                <w:b/>
                <w:sz w:val="20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Kaip bendrauti</w:t>
            </w:r>
            <w:r w:rsidR="005B6838" w:rsidRPr="007E175C">
              <w:rPr>
                <w:rFonts w:ascii="Calibri" w:eastAsia="Calibri" w:hAnsi="Calibri" w:cs="Times New Roman"/>
                <w:b/>
                <w:bCs/>
                <w:sz w:val="20"/>
                <w:szCs w:val="26"/>
                <w:lang w:val="lt-LT"/>
              </w:rPr>
              <w:t>:</w:t>
            </w:r>
          </w:p>
          <w:p w14:paraId="2BFECAAC" w14:textId="77777777" w:rsidR="00082BFF" w:rsidRPr="007E175C" w:rsidRDefault="00082BFF" w:rsidP="00082BFF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būti pozityviu ir atviru</w:t>
            </w:r>
          </w:p>
          <w:p w14:paraId="68B1F62F" w14:textId="77777777" w:rsidR="00082BFF" w:rsidRPr="007E175C" w:rsidRDefault="00082BFF" w:rsidP="00082BFF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pripažinti jų idėjas</w:t>
            </w:r>
          </w:p>
          <w:p w14:paraId="18A093D1" w14:textId="0E3E50C7" w:rsidR="005B6838" w:rsidRPr="007E175C" w:rsidRDefault="00082BFF" w:rsidP="00082BFF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  <w:bCs/>
                <w:sz w:val="22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skatinti kūrybiškumą retkarčiais juos patikrinant</w:t>
            </w:r>
          </w:p>
        </w:tc>
      </w:tr>
    </w:tbl>
    <w:p w14:paraId="14A303E0" w14:textId="77777777" w:rsidR="005B6838" w:rsidRPr="007E175C" w:rsidRDefault="005B6838" w:rsidP="005B6838">
      <w:pPr>
        <w:rPr>
          <w:lang w:val="lt-LT" w:eastAsia="en-GB"/>
        </w:rPr>
      </w:pPr>
    </w:p>
    <w:p w14:paraId="4CD85D6C" w14:textId="064FFA2B" w:rsidR="005B6838" w:rsidRPr="007E175C" w:rsidRDefault="005B6838" w:rsidP="005B6838">
      <w:pPr>
        <w:rPr>
          <w:lang w:val="lt-LT" w:eastAsia="en-GB"/>
        </w:rPr>
      </w:pPr>
    </w:p>
    <w:p w14:paraId="2384E927" w14:textId="7F7C3047" w:rsidR="005B6838" w:rsidRPr="007E175C" w:rsidRDefault="005B6838" w:rsidP="005B6838">
      <w:pPr>
        <w:spacing w:after="0" w:line="276" w:lineRule="auto"/>
        <w:rPr>
          <w:rFonts w:ascii="Calibri" w:eastAsia="Times New Roman" w:hAnsi="Calibri" w:cs="Times New Roman"/>
          <w:b/>
          <w:bCs/>
          <w:color w:val="00B05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7E175C">
        <w:rPr>
          <w:rFonts w:ascii="Calibri" w:eastAsia="Times New Roman" w:hAnsi="Calibri" w:cs="Times New Roman"/>
          <w:b/>
          <w:bCs/>
          <w:noProof/>
          <w:color w:val="00B050"/>
          <w:sz w:val="32"/>
          <w:szCs w:val="28"/>
          <w:lang w:val="lt-LT" w:eastAsia="en-GB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9CB3434" wp14:editId="639E9384">
                <wp:simplePos x="0" y="0"/>
                <wp:positionH relativeFrom="column">
                  <wp:posOffset>-84032</wp:posOffset>
                </wp:positionH>
                <wp:positionV relativeFrom="paragraph">
                  <wp:posOffset>12065</wp:posOffset>
                </wp:positionV>
                <wp:extent cx="5783580" cy="3750733"/>
                <wp:effectExtent l="0" t="0" r="26670" b="21590"/>
                <wp:wrapNone/>
                <wp:docPr id="62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37507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BB19C" id="Rectangle 62" o:spid="_x0000_s1026" style="position:absolute;margin-left:-6.6pt;margin-top:.95pt;width:455.4pt;height:295.3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"/>
            </w:pict>
          </mc:Fallback>
        </mc:AlternateContent>
      </w:r>
      <w:proofErr w:type="spellStart"/>
      <w:r w:rsidRPr="007E175C">
        <w:rPr>
          <w:rFonts w:ascii="Calibri" w:eastAsia="Times New Roman" w:hAnsi="Calibri" w:cs="Times New Roman"/>
          <w:b/>
          <w:bCs/>
          <w:color w:val="00B05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The</w:t>
      </w:r>
      <w:proofErr w:type="spellEnd"/>
      <w:r w:rsidRPr="007E175C">
        <w:rPr>
          <w:rFonts w:ascii="Calibri" w:eastAsia="Times New Roman" w:hAnsi="Calibri" w:cs="Times New Roman"/>
          <w:b/>
          <w:bCs/>
          <w:color w:val="00B05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7E175C">
        <w:rPr>
          <w:rFonts w:ascii="Calibri" w:eastAsia="Times New Roman" w:hAnsi="Calibri" w:cs="Times New Roman"/>
          <w:b/>
          <w:bCs/>
          <w:color w:val="00B05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Steadier</w:t>
      </w:r>
      <w:proofErr w:type="spellEnd"/>
      <w:r w:rsidR="00C074EC" w:rsidRPr="007E175C">
        <w:rPr>
          <w:rFonts w:ascii="Calibri" w:eastAsia="Times New Roman" w:hAnsi="Calibri" w:cs="Times New Roman"/>
          <w:b/>
          <w:bCs/>
          <w:color w:val="00B05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(Pastovusis)</w:t>
      </w:r>
    </w:p>
    <w:tbl>
      <w:tblPr>
        <w:tblStyle w:val="TableGrid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6"/>
        <w:gridCol w:w="3480"/>
        <w:gridCol w:w="3244"/>
      </w:tblGrid>
      <w:tr w:rsidR="005B6838" w:rsidRPr="007E175C" w14:paraId="4D5DAC6C" w14:textId="77777777" w:rsidTr="007230F6">
        <w:trPr>
          <w:trHeight w:val="557"/>
          <w:jc w:val="center"/>
        </w:trPr>
        <w:tc>
          <w:tcPr>
            <w:tcW w:w="5686" w:type="dxa"/>
            <w:gridSpan w:val="2"/>
          </w:tcPr>
          <w:p w14:paraId="3CF14CBE" w14:textId="5A55127F" w:rsidR="005B6838" w:rsidRPr="007E175C" w:rsidRDefault="005B6838" w:rsidP="007230F6">
            <w:pPr>
              <w:keepNext/>
              <w:keepLines/>
              <w:spacing w:before="200" w:line="360" w:lineRule="auto"/>
              <w:ind w:left="360" w:hanging="360"/>
              <w:outlineLvl w:val="1"/>
              <w:rPr>
                <w:rFonts w:ascii="Calibri" w:eastAsia="Times New Roman" w:hAnsi="Calibri" w:cs="Times New Roman"/>
                <w:bCs/>
                <w:szCs w:val="26"/>
                <w:lang w:val="lt-LT"/>
              </w:rPr>
            </w:pPr>
            <w:proofErr w:type="spellStart"/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Steadier</w:t>
            </w:r>
            <w:proofErr w:type="spellEnd"/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 xml:space="preserve"> </w:t>
            </w:r>
            <w:r w:rsidR="00C074EC"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turi šias savybes</w:t>
            </w:r>
            <w:r w:rsidRPr="007E175C"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  <w:t>:</w:t>
            </w:r>
          </w:p>
        </w:tc>
        <w:tc>
          <w:tcPr>
            <w:tcW w:w="3244" w:type="dxa"/>
          </w:tcPr>
          <w:p w14:paraId="1019EB1F" w14:textId="316B087C" w:rsidR="005B6838" w:rsidRPr="007E175C" w:rsidRDefault="00BA3951" w:rsidP="007230F6">
            <w:pPr>
              <w:keepNext/>
              <w:keepLines/>
              <w:spacing w:before="200" w:line="360" w:lineRule="auto"/>
              <w:outlineLvl w:val="1"/>
              <w:rPr>
                <w:rFonts w:ascii="Calibri" w:eastAsia="Times New Roman" w:hAnsi="Calibri" w:cs="Times New Roman"/>
                <w:b/>
                <w:bCs/>
                <w:color w:val="76B4A6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Idealūs darbai, kurie suteikia</w:t>
            </w:r>
            <w:r w:rsidR="005B6838" w:rsidRPr="007E175C"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  <w:t>:</w:t>
            </w:r>
          </w:p>
        </w:tc>
      </w:tr>
      <w:tr w:rsidR="005B6838" w:rsidRPr="007E175C" w14:paraId="604E725A" w14:textId="77777777" w:rsidTr="007230F6">
        <w:trPr>
          <w:trHeight w:val="2721"/>
          <w:jc w:val="center"/>
        </w:trPr>
        <w:tc>
          <w:tcPr>
            <w:tcW w:w="2206" w:type="dxa"/>
          </w:tcPr>
          <w:p w14:paraId="1DAC92DD" w14:textId="77777777" w:rsidR="005B6838" w:rsidRPr="007E175C" w:rsidRDefault="005B6838" w:rsidP="007230F6">
            <w:pPr>
              <w:keepNext/>
              <w:keepLines/>
              <w:spacing w:line="360" w:lineRule="auto"/>
              <w:outlineLvl w:val="1"/>
              <w:rPr>
                <w:rFonts w:ascii="Calibri" w:eastAsia="Times New Roman" w:hAnsi="Calibri" w:cs="Times New Roman"/>
                <w:b/>
                <w:bCs/>
                <w:color w:val="76B4A6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noProof/>
                <w:color w:val="66A225"/>
                <w:szCs w:val="26"/>
                <w:lang w:val="lt-LT" w:eastAsia="en-GB"/>
              </w:rPr>
              <w:drawing>
                <wp:inline distT="0" distB="0" distL="0" distR="0" wp14:anchorId="558E2CFB" wp14:editId="4A6086F4">
                  <wp:extent cx="989611" cy="1540800"/>
                  <wp:effectExtent l="0" t="0" r="1270" b="2540"/>
                  <wp:docPr id="14338" name="Picture 4" descr="steadier_ma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eadier_main.jp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611" cy="154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</w:tcPr>
          <w:p w14:paraId="1CFD3945" w14:textId="4F82242E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išlavintus specialist</w:t>
            </w:r>
            <w:r w:rsidR="0062285C" w:rsidRPr="007E175C">
              <w:rPr>
                <w:rFonts w:ascii="Calibri" w:eastAsia="Calibri" w:hAnsi="Calibri" w:cs="Times New Roman"/>
                <w:sz w:val="20"/>
                <w:lang w:val="lt-LT"/>
              </w:rPr>
              <w:t>o</w:t>
            </w: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 xml:space="preserve"> įgūdžius</w:t>
            </w:r>
          </w:p>
          <w:p w14:paraId="398ADD24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susikoncentravimą</w:t>
            </w:r>
          </w:p>
          <w:p w14:paraId="1F527616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žmonių nuraminimą</w:t>
            </w:r>
          </w:p>
          <w:p w14:paraId="3988F2D3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kruopštumą</w:t>
            </w:r>
          </w:p>
          <w:p w14:paraId="55D85168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nuoseklumą</w:t>
            </w:r>
          </w:p>
          <w:p w14:paraId="66B7EAEE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atkaklumą</w:t>
            </w:r>
          </w:p>
          <w:p w14:paraId="38BC98BC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nurodymų laikymąsi</w:t>
            </w:r>
          </w:p>
          <w:p w14:paraId="363C29D5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norą padėti kitiems</w:t>
            </w:r>
          </w:p>
          <w:p w14:paraId="3D1D996F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norą suteikti paslaugą</w:t>
            </w:r>
          </w:p>
          <w:p w14:paraId="1A62798C" w14:textId="339414FC" w:rsidR="005B6838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gebėjimą įdėmiai klausytis</w:t>
            </w:r>
          </w:p>
        </w:tc>
        <w:tc>
          <w:tcPr>
            <w:tcW w:w="3244" w:type="dxa"/>
          </w:tcPr>
          <w:p w14:paraId="089F59D6" w14:textId="77777777" w:rsidR="00762666" w:rsidRPr="007E175C" w:rsidRDefault="00762666" w:rsidP="00762666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nuoseklius metodus</w:t>
            </w:r>
          </w:p>
          <w:p w14:paraId="644614D2" w14:textId="77777777" w:rsidR="00762666" w:rsidRPr="007E175C" w:rsidRDefault="00762666" w:rsidP="00762666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 xml:space="preserve">situacijos saugumą </w:t>
            </w:r>
          </w:p>
          <w:p w14:paraId="6F99B153" w14:textId="77777777" w:rsidR="00762666" w:rsidRPr="007E175C" w:rsidRDefault="00762666" w:rsidP="00762666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aiškius nurodymus</w:t>
            </w:r>
          </w:p>
          <w:p w14:paraId="7634B2B6" w14:textId="77777777" w:rsidR="00762666" w:rsidRPr="007E175C" w:rsidRDefault="00762666" w:rsidP="00762666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istorines procedūras</w:t>
            </w:r>
          </w:p>
          <w:p w14:paraId="5EB8F02B" w14:textId="77777777" w:rsidR="00762666" w:rsidRPr="007E175C" w:rsidRDefault="00762666" w:rsidP="00762666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nuoširdžius atsiliepimus</w:t>
            </w:r>
          </w:p>
          <w:p w14:paraId="77E28BCB" w14:textId="77777777" w:rsidR="00762666" w:rsidRPr="007E175C" w:rsidRDefault="00762666" w:rsidP="00762666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laiką prisitaikyti</w:t>
            </w:r>
          </w:p>
          <w:p w14:paraId="4919D359" w14:textId="77777777" w:rsidR="00762666" w:rsidRPr="007E175C" w:rsidRDefault="00762666" w:rsidP="00762666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vertinimą</w:t>
            </w:r>
          </w:p>
          <w:p w14:paraId="4D7A1A44" w14:textId="7ECDC6AF" w:rsidR="005B6838" w:rsidRPr="007E175C" w:rsidRDefault="00762666" w:rsidP="00762666">
            <w:pPr>
              <w:numPr>
                <w:ilvl w:val="0"/>
                <w:numId w:val="8"/>
              </w:numPr>
              <w:spacing w:after="240"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nuoširdumą</w:t>
            </w:r>
          </w:p>
        </w:tc>
      </w:tr>
      <w:tr w:rsidR="005B6838" w:rsidRPr="007E175C" w14:paraId="799A51B9" w14:textId="77777777" w:rsidTr="007230F6">
        <w:trPr>
          <w:trHeight w:val="1992"/>
          <w:jc w:val="center"/>
        </w:trPr>
        <w:tc>
          <w:tcPr>
            <w:tcW w:w="5686" w:type="dxa"/>
            <w:gridSpan w:val="2"/>
          </w:tcPr>
          <w:p w14:paraId="3C85C3C2" w14:textId="60B59EE0" w:rsidR="005B6838" w:rsidRPr="007E175C" w:rsidRDefault="00BA3951" w:rsidP="007230F6">
            <w:pPr>
              <w:spacing w:after="120"/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Realus požiūris į mokymąsi ir naujus įgūdžius</w:t>
            </w:r>
            <w:r w:rsidR="005B6838" w:rsidRPr="007E175C"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  <w:t>:</w:t>
            </w:r>
          </w:p>
          <w:p w14:paraId="6FD0EF0E" w14:textId="77777777" w:rsidR="003B6F81" w:rsidRPr="007E175C" w:rsidRDefault="003B6F81" w:rsidP="003B6F8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mėgsta rinkti faktus ir atsižvelgia į visas galimybes</w:t>
            </w:r>
          </w:p>
          <w:p w14:paraId="3D6FCD0B" w14:textId="77777777" w:rsidR="003B6F81" w:rsidRPr="007E175C" w:rsidRDefault="003B6F81" w:rsidP="003B6F8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prieš priimdamas sprendimą, bus linkęs sąžiningai stebėti ir klausytis, įtraukdamas kitus</w:t>
            </w:r>
          </w:p>
          <w:p w14:paraId="0519FAA3" w14:textId="0A5F3297" w:rsidR="003B6F81" w:rsidRPr="007E175C" w:rsidRDefault="003B6F81" w:rsidP="003B6F8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 xml:space="preserve">geriausiai mokosi, kai gali viską atlikti savo tempu ir per </w:t>
            </w:r>
            <w:r w:rsidR="00F04AD3" w:rsidRPr="007E175C">
              <w:rPr>
                <w:rFonts w:ascii="Calibri" w:eastAsia="Calibri" w:hAnsi="Calibri" w:cs="Times New Roman"/>
                <w:sz w:val="20"/>
                <w:lang w:val="lt-LT"/>
              </w:rPr>
              <w:t>p</w:t>
            </w: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agrįstus terminus</w:t>
            </w:r>
          </w:p>
          <w:p w14:paraId="24A1CA7D" w14:textId="50B0F84F" w:rsidR="005B6838" w:rsidRPr="007E175C" w:rsidRDefault="003B6F81" w:rsidP="003B6F8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2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prastai mokosi, kai reikia skubėti nuo vienos veiklos prie kitos</w:t>
            </w:r>
          </w:p>
        </w:tc>
        <w:tc>
          <w:tcPr>
            <w:tcW w:w="3244" w:type="dxa"/>
          </w:tcPr>
          <w:p w14:paraId="6DE1ECAF" w14:textId="21F1F22A" w:rsidR="005B6838" w:rsidRPr="007E175C" w:rsidRDefault="00BA3951" w:rsidP="007230F6">
            <w:pPr>
              <w:spacing w:after="120"/>
              <w:rPr>
                <w:rFonts w:ascii="Calibri" w:eastAsia="Calibri" w:hAnsi="Calibri" w:cs="Times New Roman"/>
                <w:b/>
                <w:sz w:val="20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Kaip bendrauti</w:t>
            </w:r>
            <w:r w:rsidR="005B6838" w:rsidRPr="007E175C">
              <w:rPr>
                <w:rFonts w:ascii="Calibri" w:eastAsia="Calibri" w:hAnsi="Calibri" w:cs="Times New Roman"/>
                <w:b/>
                <w:bCs/>
                <w:sz w:val="20"/>
                <w:szCs w:val="26"/>
                <w:lang w:val="lt-LT"/>
              </w:rPr>
              <w:t>:</w:t>
            </w:r>
          </w:p>
          <w:p w14:paraId="346A5BB3" w14:textId="77777777" w:rsidR="000C0DB7" w:rsidRPr="007E175C" w:rsidRDefault="000C0DB7" w:rsidP="000C0DB7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atidžiai diskutuoti</w:t>
            </w:r>
          </w:p>
          <w:p w14:paraId="6F4CB02D" w14:textId="77777777" w:rsidR="000C0DB7" w:rsidRPr="007E175C" w:rsidRDefault="000C0DB7" w:rsidP="000C0DB7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pasitikrinti, ar jus supranta</w:t>
            </w:r>
          </w:p>
          <w:p w14:paraId="6C0FA4FF" w14:textId="77777777" w:rsidR="000C0DB7" w:rsidRPr="007E175C" w:rsidRDefault="000C0DB7" w:rsidP="000C0DB7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pateikti aiškias gaires</w:t>
            </w:r>
          </w:p>
          <w:p w14:paraId="0FF9B4D0" w14:textId="2F39A96C" w:rsidR="005B6838" w:rsidRPr="007E175C" w:rsidRDefault="000C0DB7" w:rsidP="000C0DB7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2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paaiškinimus</w:t>
            </w:r>
          </w:p>
        </w:tc>
      </w:tr>
    </w:tbl>
    <w:p w14:paraId="303E0EF5" w14:textId="77777777" w:rsidR="005B6838" w:rsidRPr="007E175C" w:rsidRDefault="005B6838" w:rsidP="005B6838">
      <w:pPr>
        <w:spacing w:after="0" w:line="240" w:lineRule="auto"/>
        <w:rPr>
          <w:rFonts w:ascii="Calibri" w:eastAsia="Times New Roman" w:hAnsi="Calibri" w:cs="Times New Roman"/>
          <w:sz w:val="22"/>
          <w:lang w:val="lt-LT" w:eastAsia="en-GB"/>
        </w:rPr>
      </w:pPr>
    </w:p>
    <w:p w14:paraId="57D0A472" w14:textId="77777777" w:rsidR="005B6838" w:rsidRPr="007E175C" w:rsidRDefault="005B6838" w:rsidP="005B6838">
      <w:pPr>
        <w:spacing w:after="0" w:line="240" w:lineRule="auto"/>
        <w:rPr>
          <w:rFonts w:ascii="Calibri" w:eastAsia="Times New Roman" w:hAnsi="Calibri" w:cs="Times New Roman"/>
          <w:sz w:val="22"/>
          <w:lang w:val="lt-LT" w:eastAsia="en-GB"/>
        </w:rPr>
      </w:pPr>
    </w:p>
    <w:p w14:paraId="7A418247" w14:textId="0A4361B8" w:rsidR="005B6838" w:rsidRPr="007E175C" w:rsidRDefault="005B6838" w:rsidP="005B6838">
      <w:pPr>
        <w:spacing w:before="240" w:after="0" w:line="276" w:lineRule="auto"/>
        <w:rPr>
          <w:rFonts w:ascii="Calibri" w:eastAsia="Times New Roman" w:hAnsi="Calibri" w:cs="Times New Roman"/>
          <w:b/>
          <w:bCs/>
          <w:color w:val="7030A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7E175C">
        <w:rPr>
          <w:rFonts w:ascii="Calibri" w:eastAsia="Times New Roman" w:hAnsi="Calibri" w:cs="Times New Roman"/>
          <w:noProof/>
          <w:color w:val="76B4A6"/>
          <w:sz w:val="22"/>
          <w:lang w:val="lt-LT" w:eastAsia="en-GB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4261C73" wp14:editId="4272A337">
                <wp:simplePos x="0" y="0"/>
                <wp:positionH relativeFrom="column">
                  <wp:posOffset>-59140</wp:posOffset>
                </wp:positionH>
                <wp:positionV relativeFrom="paragraph">
                  <wp:posOffset>117143</wp:posOffset>
                </wp:positionV>
                <wp:extent cx="5783580" cy="3721290"/>
                <wp:effectExtent l="0" t="0" r="26670" b="12700"/>
                <wp:wrapNone/>
                <wp:docPr id="6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372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987162" id="Rectangle 61" o:spid="_x0000_s1026" style="position:absolute;margin-left:-4.65pt;margin-top:9.2pt;width:455.4pt;height:293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mUDDQIAABc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"/>
            </w:pict>
          </mc:Fallback>
        </mc:AlternateContent>
      </w:r>
      <w:proofErr w:type="spellStart"/>
      <w:r w:rsidRPr="007E175C">
        <w:rPr>
          <w:rFonts w:ascii="Calibri" w:eastAsia="Times New Roman" w:hAnsi="Calibri" w:cs="Times New Roman"/>
          <w:b/>
          <w:bCs/>
          <w:color w:val="7030A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The</w:t>
      </w:r>
      <w:proofErr w:type="spellEnd"/>
      <w:r w:rsidRPr="007E175C">
        <w:rPr>
          <w:rFonts w:ascii="Calibri" w:eastAsia="Times New Roman" w:hAnsi="Calibri" w:cs="Times New Roman"/>
          <w:b/>
          <w:bCs/>
          <w:color w:val="7030A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7E175C">
        <w:rPr>
          <w:rFonts w:ascii="Calibri" w:eastAsia="Times New Roman" w:hAnsi="Calibri" w:cs="Times New Roman"/>
          <w:b/>
          <w:bCs/>
          <w:color w:val="7030A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Calculator</w:t>
      </w:r>
      <w:proofErr w:type="spellEnd"/>
      <w:r w:rsidR="00C074EC" w:rsidRPr="007E175C">
        <w:rPr>
          <w:rFonts w:ascii="Calibri" w:eastAsia="Times New Roman" w:hAnsi="Calibri" w:cs="Times New Roman"/>
          <w:b/>
          <w:bCs/>
          <w:color w:val="7030A0"/>
          <w:sz w:val="32"/>
          <w:szCs w:val="28"/>
          <w:lang w:val="lt-LT" w:eastAsia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(Analizuotojas)</w:t>
      </w:r>
    </w:p>
    <w:tbl>
      <w:tblPr>
        <w:tblStyle w:val="TableGrid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5"/>
        <w:gridCol w:w="3471"/>
        <w:gridCol w:w="3232"/>
      </w:tblGrid>
      <w:tr w:rsidR="005B6838" w:rsidRPr="007E175C" w14:paraId="77B5611A" w14:textId="77777777" w:rsidTr="007230F6">
        <w:trPr>
          <w:trHeight w:val="557"/>
        </w:trPr>
        <w:tc>
          <w:tcPr>
            <w:tcW w:w="5701" w:type="dxa"/>
            <w:gridSpan w:val="2"/>
          </w:tcPr>
          <w:p w14:paraId="3E2FC7F8" w14:textId="09F055A4" w:rsidR="005B6838" w:rsidRPr="007E175C" w:rsidRDefault="005B6838" w:rsidP="007230F6">
            <w:pPr>
              <w:keepNext/>
              <w:keepLines/>
              <w:spacing w:before="200" w:line="360" w:lineRule="auto"/>
              <w:ind w:left="360" w:hanging="360"/>
              <w:outlineLvl w:val="1"/>
              <w:rPr>
                <w:rFonts w:ascii="Calibri" w:eastAsia="Times New Roman" w:hAnsi="Calibri" w:cs="Times New Roman"/>
                <w:bCs/>
                <w:szCs w:val="26"/>
                <w:lang w:val="lt-LT"/>
              </w:rPr>
            </w:pPr>
            <w:proofErr w:type="spellStart"/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Calculator</w:t>
            </w:r>
            <w:proofErr w:type="spellEnd"/>
            <w:r w:rsidR="00C074EC"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 xml:space="preserve"> gerai sekasi</w:t>
            </w:r>
            <w:r w:rsidRPr="007E175C"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  <w:t>:</w:t>
            </w:r>
          </w:p>
        </w:tc>
        <w:tc>
          <w:tcPr>
            <w:tcW w:w="3244" w:type="dxa"/>
          </w:tcPr>
          <w:p w14:paraId="4A173768" w14:textId="5F7E2CA7" w:rsidR="005B6838" w:rsidRPr="007E175C" w:rsidRDefault="00762666" w:rsidP="007230F6">
            <w:pPr>
              <w:keepNext/>
              <w:keepLines/>
              <w:spacing w:before="200" w:line="360" w:lineRule="auto"/>
              <w:outlineLvl w:val="1"/>
              <w:rPr>
                <w:rFonts w:ascii="Calibri" w:eastAsia="Times New Roman" w:hAnsi="Calibri" w:cs="Times New Roman"/>
                <w:b/>
                <w:bCs/>
                <w:color w:val="76B4A6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Idealūs darbai, kurie suteikia</w:t>
            </w:r>
            <w:r w:rsidR="005B6838" w:rsidRPr="007E175C"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  <w:t>:</w:t>
            </w:r>
          </w:p>
        </w:tc>
      </w:tr>
      <w:tr w:rsidR="005B6838" w:rsidRPr="007E175C" w14:paraId="1208DBEF" w14:textId="77777777" w:rsidTr="007230F6">
        <w:trPr>
          <w:trHeight w:val="2991"/>
        </w:trPr>
        <w:tc>
          <w:tcPr>
            <w:tcW w:w="2219" w:type="dxa"/>
          </w:tcPr>
          <w:p w14:paraId="045B17DD" w14:textId="77777777" w:rsidR="005B6838" w:rsidRPr="007E175C" w:rsidRDefault="005B6838" w:rsidP="007230F6">
            <w:pPr>
              <w:keepNext/>
              <w:keepLines/>
              <w:spacing w:line="360" w:lineRule="auto"/>
              <w:outlineLvl w:val="1"/>
              <w:rPr>
                <w:rFonts w:ascii="Calibri" w:eastAsia="Times New Roman" w:hAnsi="Calibri" w:cs="Times New Roman"/>
                <w:b/>
                <w:bCs/>
                <w:color w:val="76B4A6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noProof/>
                <w:color w:val="66A225"/>
                <w:szCs w:val="26"/>
                <w:lang w:val="lt-LT" w:eastAsia="en-GB"/>
              </w:rPr>
              <w:drawing>
                <wp:inline distT="0" distB="0" distL="0" distR="0" wp14:anchorId="272980BB" wp14:editId="7E3C48B1">
                  <wp:extent cx="1009559" cy="1540800"/>
                  <wp:effectExtent l="0" t="0" r="635" b="2540"/>
                  <wp:docPr id="14340" name="Picture 2" descr="calculator_ma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lculator_main.jp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559" cy="154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2" w:type="dxa"/>
          </w:tcPr>
          <w:p w14:paraId="3DCFBFAC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susikoncentruoti į detales</w:t>
            </w:r>
          </w:p>
          <w:p w14:paraId="65F8F65C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laikytis taisyklių</w:t>
            </w:r>
          </w:p>
          <w:p w14:paraId="1B100F33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būti taktišku</w:t>
            </w:r>
          </w:p>
          <w:p w14:paraId="5223E0F5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įvertinti riziką</w:t>
            </w:r>
          </w:p>
          <w:p w14:paraId="4579F125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kontroliuoti kokybę</w:t>
            </w:r>
          </w:p>
          <w:p w14:paraId="7224DF9F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kurti sistemas</w:t>
            </w:r>
          </w:p>
          <w:p w14:paraId="0BA3C609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rasti klaidas</w:t>
            </w:r>
          </w:p>
          <w:p w14:paraId="24F0F0B5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analizuoti</w:t>
            </w:r>
          </w:p>
          <w:p w14:paraId="4A4F1463" w14:textId="77777777" w:rsidR="00C074EC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stengtis, kad viskas veiktų geriau</w:t>
            </w:r>
          </w:p>
          <w:p w14:paraId="69B846CA" w14:textId="56CE027D" w:rsidR="005B6838" w:rsidRPr="007E175C" w:rsidRDefault="00C074EC" w:rsidP="00C074E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pateikti užklausas</w:t>
            </w:r>
          </w:p>
        </w:tc>
        <w:tc>
          <w:tcPr>
            <w:tcW w:w="3244" w:type="dxa"/>
          </w:tcPr>
          <w:p w14:paraId="6B7E8D44" w14:textId="77777777" w:rsidR="003B6F81" w:rsidRPr="007E175C" w:rsidRDefault="003B6F81" w:rsidP="003B6F8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standartinių veiksmų procedūras</w:t>
            </w:r>
          </w:p>
          <w:p w14:paraId="70FE62DC" w14:textId="70BBCCCA" w:rsidR="003B6F81" w:rsidRPr="007E175C" w:rsidRDefault="003B6F81" w:rsidP="003B6F8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 xml:space="preserve">nuoseklų taisyklių </w:t>
            </w:r>
            <w:r w:rsidR="00F04AD3"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laikymąsi</w:t>
            </w:r>
          </w:p>
          <w:p w14:paraId="6A23872F" w14:textId="77777777" w:rsidR="003B6F81" w:rsidRPr="007E175C" w:rsidRDefault="003B6F81" w:rsidP="003B6F8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ribotą spaudimą</w:t>
            </w:r>
          </w:p>
          <w:p w14:paraId="7005FA40" w14:textId="77777777" w:rsidR="003B6F81" w:rsidRPr="007E175C" w:rsidRDefault="003B6F81" w:rsidP="003B6F8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bendravimą su ekspertais</w:t>
            </w:r>
          </w:p>
          <w:p w14:paraId="305E63D5" w14:textId="77777777" w:rsidR="003B6F81" w:rsidRPr="007E175C" w:rsidRDefault="003B6F81" w:rsidP="003B6F8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pagarbą</w:t>
            </w:r>
          </w:p>
          <w:p w14:paraId="3028C283" w14:textId="77777777" w:rsidR="003B6F81" w:rsidRPr="007E175C" w:rsidRDefault="003B6F81" w:rsidP="003B6F81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logines sistemas</w:t>
            </w:r>
          </w:p>
          <w:p w14:paraId="41987D39" w14:textId="26BAF727" w:rsidR="005B6838" w:rsidRPr="007E175C" w:rsidRDefault="003B6F81" w:rsidP="003B6F81">
            <w:pPr>
              <w:numPr>
                <w:ilvl w:val="0"/>
                <w:numId w:val="8"/>
              </w:numPr>
              <w:spacing w:after="240"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galimybes tyrinėti</w:t>
            </w:r>
          </w:p>
        </w:tc>
      </w:tr>
      <w:tr w:rsidR="005B6838" w:rsidRPr="007E175C" w14:paraId="63F58074" w14:textId="77777777" w:rsidTr="007230F6">
        <w:trPr>
          <w:trHeight w:val="1474"/>
        </w:trPr>
        <w:tc>
          <w:tcPr>
            <w:tcW w:w="5701" w:type="dxa"/>
            <w:gridSpan w:val="2"/>
          </w:tcPr>
          <w:p w14:paraId="78EA2CB3" w14:textId="7898DD4D" w:rsidR="005B6838" w:rsidRPr="007E175C" w:rsidRDefault="00BA3951" w:rsidP="007230F6">
            <w:pPr>
              <w:spacing w:after="120"/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Realus požiūris į mokymąsi ir naujus įgūdžius</w:t>
            </w:r>
            <w:r w:rsidR="005B6838" w:rsidRPr="007E175C">
              <w:rPr>
                <w:rFonts w:ascii="Calibri" w:eastAsia="Times New Roman" w:hAnsi="Calibri" w:cs="Times New Roman"/>
                <w:bCs/>
                <w:sz w:val="24"/>
                <w:szCs w:val="26"/>
                <w:lang w:val="lt-LT"/>
              </w:rPr>
              <w:t>:</w:t>
            </w:r>
          </w:p>
          <w:p w14:paraId="35CFFCDA" w14:textId="77777777" w:rsidR="00A8191C" w:rsidRPr="007E175C" w:rsidRDefault="00A8191C" w:rsidP="00A8191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bus skeptiškas, kol pats nepatikrins savęs</w:t>
            </w:r>
          </w:p>
          <w:p w14:paraId="07240A72" w14:textId="77777777" w:rsidR="00A8191C" w:rsidRPr="007E175C" w:rsidRDefault="00A8191C" w:rsidP="00A8191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nemėgsta daryti klaidų ir skubotų sprendimų</w:t>
            </w:r>
          </w:p>
          <w:p w14:paraId="0CB16353" w14:textId="2DF6CD93" w:rsidR="00A8191C" w:rsidRPr="007E175C" w:rsidRDefault="00A8191C" w:rsidP="00A8191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0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renkasi darbą paremtą faktais, skaičiais ir logika, o ne jausmais</w:t>
            </w:r>
          </w:p>
          <w:p w14:paraId="0295A78C" w14:textId="0C3C2B91" w:rsidR="005B6838" w:rsidRPr="007E175C" w:rsidRDefault="00A8191C" w:rsidP="00A8191C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sz w:val="22"/>
                <w:lang w:val="lt-LT"/>
              </w:rPr>
            </w:pPr>
            <w:r w:rsidRPr="007E175C">
              <w:rPr>
                <w:rFonts w:ascii="Calibri" w:eastAsia="Calibri" w:hAnsi="Calibri" w:cs="Times New Roman"/>
                <w:sz w:val="20"/>
                <w:lang w:val="lt-LT"/>
              </w:rPr>
              <w:t>nesimoko iš žmonių, kurių negerbia</w:t>
            </w:r>
          </w:p>
        </w:tc>
        <w:tc>
          <w:tcPr>
            <w:tcW w:w="3244" w:type="dxa"/>
          </w:tcPr>
          <w:p w14:paraId="424948DA" w14:textId="15B16ABF" w:rsidR="005B6838" w:rsidRPr="007E175C" w:rsidRDefault="00BA3951" w:rsidP="007230F6">
            <w:pPr>
              <w:spacing w:after="120"/>
              <w:rPr>
                <w:rFonts w:ascii="Calibri" w:eastAsia="Calibri" w:hAnsi="Calibri" w:cs="Times New Roman"/>
                <w:b/>
                <w:sz w:val="20"/>
                <w:szCs w:val="26"/>
                <w:lang w:val="lt-LT"/>
              </w:rPr>
            </w:pPr>
            <w:r w:rsidRPr="007E175C">
              <w:rPr>
                <w:rFonts w:ascii="Calibri" w:eastAsia="Times New Roman" w:hAnsi="Calibri" w:cs="Times New Roman"/>
                <w:b/>
                <w:bCs/>
                <w:color w:val="76B4A6"/>
                <w:sz w:val="24"/>
                <w:szCs w:val="26"/>
                <w:lang w:val="lt-LT"/>
              </w:rPr>
              <w:t>Kaip bendrauti</w:t>
            </w:r>
            <w:r w:rsidR="005B6838" w:rsidRPr="007E175C">
              <w:rPr>
                <w:rFonts w:ascii="Calibri" w:eastAsia="Calibri" w:hAnsi="Calibri" w:cs="Times New Roman"/>
                <w:b/>
                <w:bCs/>
                <w:sz w:val="20"/>
                <w:szCs w:val="26"/>
                <w:lang w:val="lt-LT"/>
              </w:rPr>
              <w:t>:</w:t>
            </w:r>
          </w:p>
          <w:p w14:paraId="612748FD" w14:textId="3CC90430" w:rsidR="00A47BE3" w:rsidRPr="007E175C" w:rsidRDefault="00A47BE3" w:rsidP="00A47BE3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kalbėkite apie faktus, o ne emocijas</w:t>
            </w:r>
          </w:p>
          <w:p w14:paraId="3B280E38" w14:textId="77777777" w:rsidR="00A47BE3" w:rsidRPr="007E175C" w:rsidRDefault="00A47BE3" w:rsidP="00A47BE3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pateikite tikslius atsakymus</w:t>
            </w:r>
          </w:p>
          <w:p w14:paraId="0AB63AEF" w14:textId="2E110F9F" w:rsidR="00A47BE3" w:rsidRPr="007E175C" w:rsidRDefault="00A47BE3" w:rsidP="00A47BE3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parašykite juos raštu</w:t>
            </w:r>
          </w:p>
          <w:p w14:paraId="331FBF2A" w14:textId="0BFFAC55" w:rsidR="005B6838" w:rsidRPr="007E175C" w:rsidRDefault="00A47BE3" w:rsidP="00A47BE3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  <w:bCs/>
                <w:sz w:val="22"/>
                <w:szCs w:val="28"/>
                <w:lang w:val="lt-LT"/>
              </w:rPr>
            </w:pPr>
            <w:r w:rsidRPr="007E175C">
              <w:rPr>
                <w:rFonts w:ascii="Calibri" w:eastAsia="Calibri" w:hAnsi="Calibri" w:cs="Times New Roman"/>
                <w:bCs/>
                <w:sz w:val="20"/>
                <w:szCs w:val="28"/>
                <w:lang w:val="lt-LT"/>
              </w:rPr>
              <w:t>bendraukite formaliai</w:t>
            </w:r>
          </w:p>
        </w:tc>
      </w:tr>
    </w:tbl>
    <w:p w14:paraId="2EAFACA8" w14:textId="453D0748" w:rsidR="005B6838" w:rsidRPr="007E175C" w:rsidRDefault="005B6838" w:rsidP="005B6838">
      <w:pPr>
        <w:rPr>
          <w:lang w:val="lt-LT" w:eastAsia="en-GB"/>
        </w:rPr>
      </w:pPr>
    </w:p>
    <w:p w14:paraId="247F7769" w14:textId="27C55A8B" w:rsidR="005B6838" w:rsidRPr="007E175C" w:rsidRDefault="002E4194" w:rsidP="005B6838">
      <w:pPr>
        <w:pStyle w:val="Heading2"/>
        <w:numPr>
          <w:ilvl w:val="0"/>
          <w:numId w:val="37"/>
        </w:numPr>
        <w:rPr>
          <w:rFonts w:eastAsia="Times New Roman"/>
          <w:lang w:val="lt-LT" w:eastAsia="en-GB"/>
        </w:rPr>
      </w:pPr>
      <w:r w:rsidRPr="007E175C">
        <w:rPr>
          <w:rFonts w:eastAsia="Times New Roman"/>
          <w:lang w:val="lt-LT" w:eastAsia="en-GB"/>
        </w:rPr>
        <w:lastRenderedPageBreak/>
        <w:t>Darbas su kandidatų atsiliepimų ataskaita</w:t>
      </w:r>
    </w:p>
    <w:p w14:paraId="4914AA78" w14:textId="185B8F8B" w:rsidR="005B6838" w:rsidRPr="007E175C" w:rsidRDefault="005B6838" w:rsidP="005B6838">
      <w:pPr>
        <w:pStyle w:val="Heading3"/>
        <w:rPr>
          <w:rFonts w:eastAsia="Times New Roman"/>
          <w:lang w:val="lt-LT" w:eastAsia="en-GB"/>
        </w:rPr>
      </w:pPr>
      <w:r w:rsidRPr="007E175C">
        <w:rPr>
          <w:rFonts w:eastAsia="Times New Roman"/>
          <w:noProof/>
          <w:lang w:val="lt-LT" w:eastAsia="en-GB"/>
        </w:rPr>
        <w:drawing>
          <wp:anchor distT="0" distB="0" distL="114300" distR="114300" simplePos="0" relativeHeight="251678720" behindDoc="1" locked="0" layoutInCell="1" allowOverlap="1" wp14:anchorId="69BDA86F" wp14:editId="2BF38729">
            <wp:simplePos x="0" y="0"/>
            <wp:positionH relativeFrom="column">
              <wp:posOffset>4018280</wp:posOffset>
            </wp:positionH>
            <wp:positionV relativeFrom="paragraph">
              <wp:posOffset>102870</wp:posOffset>
            </wp:positionV>
            <wp:extent cx="1934210" cy="2506345"/>
            <wp:effectExtent l="57150" t="57150" r="104140" b="103505"/>
            <wp:wrapTight wrapText="bothSides">
              <wp:wrapPolygon edited="0">
                <wp:start x="0" y="-493"/>
                <wp:lineTo x="-638" y="-328"/>
                <wp:lineTo x="-638" y="21835"/>
                <wp:lineTo x="-213" y="22492"/>
                <wp:lineTo x="22125" y="22492"/>
                <wp:lineTo x="22763" y="20850"/>
                <wp:lineTo x="22763" y="2298"/>
                <wp:lineTo x="22125" y="-164"/>
                <wp:lineTo x="22125" y="-493"/>
                <wp:lineTo x="0" y="-493"/>
              </wp:wrapPolygon>
            </wp:wrapTight>
            <wp:docPr id="14343" name="Picture 14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25063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4194" w:rsidRPr="007E175C">
        <w:rPr>
          <w:rFonts w:eastAsia="Times New Roman"/>
          <w:lang w:val="lt-LT" w:eastAsia="en-GB"/>
        </w:rPr>
        <w:t>Įvadas</w:t>
      </w:r>
    </w:p>
    <w:p w14:paraId="72110CFE" w14:textId="13FE618F" w:rsidR="003D0FC9" w:rsidRPr="007E175C" w:rsidRDefault="003D0FC9" w:rsidP="005B6838">
      <w:pPr>
        <w:spacing w:after="0" w:line="276" w:lineRule="auto"/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Ši suasmeninta ataskaita yra ideali naudoti įdarbinimo/karjeros orientuotame užsiėmime, nes padės mokiniui:</w:t>
      </w:r>
    </w:p>
    <w:p w14:paraId="5F0DFE38" w14:textId="77777777" w:rsidR="003D0FC9" w:rsidRPr="007E175C" w:rsidRDefault="003D0FC9" w:rsidP="003D0FC9">
      <w:pPr>
        <w:numPr>
          <w:ilvl w:val="0"/>
          <w:numId w:val="15"/>
        </w:numPr>
        <w:spacing w:after="200" w:line="276" w:lineRule="auto"/>
        <w:contextualSpacing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priimti pagrįstus sprendimu dėl darbo/karjeros</w:t>
      </w:r>
    </w:p>
    <w:p w14:paraId="36DE9D36" w14:textId="77777777" w:rsidR="003D0FC9" w:rsidRPr="007E175C" w:rsidRDefault="003D0FC9" w:rsidP="003D0FC9">
      <w:pPr>
        <w:numPr>
          <w:ilvl w:val="0"/>
          <w:numId w:val="15"/>
        </w:numPr>
        <w:spacing w:after="200" w:line="276" w:lineRule="auto"/>
        <w:contextualSpacing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pasiruošti sėkmingam darbo pokalbiui ir prašymui priimti į darbą</w:t>
      </w:r>
    </w:p>
    <w:p w14:paraId="4B341821" w14:textId="1541E58E" w:rsidR="003D0FC9" w:rsidRPr="007E175C" w:rsidRDefault="003D0FC9" w:rsidP="003D0FC9">
      <w:pPr>
        <w:numPr>
          <w:ilvl w:val="0"/>
          <w:numId w:val="15"/>
        </w:numPr>
        <w:spacing w:after="200" w:line="276" w:lineRule="auto"/>
        <w:contextualSpacing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suvokti savo sugebėjimus ir labiau pasitikėti savimi</w:t>
      </w:r>
    </w:p>
    <w:p w14:paraId="6CD3EC53" w14:textId="57796CF0" w:rsidR="00E567D1" w:rsidRPr="007E175C" w:rsidRDefault="00E567D1" w:rsidP="005B6838">
      <w:pPr>
        <w:spacing w:after="200" w:line="276" w:lineRule="auto"/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Rekomenduojama iš anksto pasiruošti naudojant ankstesnius skyrius, kad:</w:t>
      </w:r>
    </w:p>
    <w:p w14:paraId="7BED4155" w14:textId="13B24587" w:rsidR="005B6838" w:rsidRPr="007E175C" w:rsidRDefault="00E567D1" w:rsidP="005B6838">
      <w:pPr>
        <w:numPr>
          <w:ilvl w:val="0"/>
          <w:numId w:val="15"/>
        </w:numPr>
        <w:spacing w:after="200" w:line="276" w:lineRule="auto"/>
        <w:contextualSpacing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 xml:space="preserve">pagalvotumėte, kaip ketinate užmegzti ryšį ir laikytis geriausios praktikos bei etikos normų 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(</w:t>
      </w:r>
      <w:r w:rsidRPr="007E175C">
        <w:rPr>
          <w:rFonts w:ascii="Calibri" w:eastAsia="Calibri" w:hAnsi="Calibri" w:cs="Times New Roman"/>
          <w:b/>
          <w:color w:val="76B4A6"/>
          <w:sz w:val="22"/>
          <w:lang w:val="lt-LT"/>
        </w:rPr>
        <w:t>A. Gera grįžtamojo ryšio praktika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)</w:t>
      </w:r>
    </w:p>
    <w:p w14:paraId="57F04D7E" w14:textId="3A83AB43" w:rsidR="005B6838" w:rsidRPr="007E175C" w:rsidRDefault="00E567D1" w:rsidP="005B6838">
      <w:pPr>
        <w:numPr>
          <w:ilvl w:val="0"/>
          <w:numId w:val="15"/>
        </w:numPr>
        <w:spacing w:after="200" w:line="276" w:lineRule="auto"/>
        <w:ind w:left="357" w:hanging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 xml:space="preserve">susipažintumėte su mokinio pageidaujamais darbo ir bendravimo būdais 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(</w:t>
      </w:r>
      <w:r w:rsidRPr="007E175C">
        <w:rPr>
          <w:rFonts w:ascii="Calibri" w:eastAsia="Calibri" w:hAnsi="Calibri" w:cs="Times New Roman"/>
          <w:b/>
          <w:color w:val="76B4A6"/>
          <w:sz w:val="22"/>
          <w:lang w:val="lt-LT"/>
        </w:rPr>
        <w:t>B. Darbas su skirtingais stiliais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 xml:space="preserve">) </w:t>
      </w:r>
      <w:r w:rsidRPr="007E175C">
        <w:rPr>
          <w:rFonts w:ascii="Calibri" w:eastAsia="Calibri" w:hAnsi="Calibri" w:cs="Times New Roman"/>
          <w:sz w:val="22"/>
          <w:lang w:val="lt-LT"/>
        </w:rPr>
        <w:t xml:space="preserve">atsižvelgiant į jo </w:t>
      </w:r>
      <w:r w:rsidRPr="007E175C">
        <w:rPr>
          <w:rFonts w:ascii="Calibri" w:eastAsia="Calibri" w:hAnsi="Calibri" w:cs="Times New Roman"/>
          <w:b/>
          <w:bCs/>
          <w:sz w:val="22"/>
          <w:lang w:val="lt-LT"/>
        </w:rPr>
        <w:t>pirminį elgsenos stilių</w:t>
      </w:r>
      <w:r w:rsidRPr="007E175C">
        <w:rPr>
          <w:rFonts w:ascii="Calibri" w:eastAsia="Calibri" w:hAnsi="Calibri" w:cs="Times New Roman"/>
          <w:sz w:val="22"/>
          <w:lang w:val="lt-LT"/>
        </w:rPr>
        <w:t xml:space="preserve"> 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–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br/>
      </w:r>
      <w:r w:rsidR="00F04AD3" w:rsidRPr="007E175C">
        <w:rPr>
          <w:rFonts w:ascii="Calibri" w:eastAsia="Calibri" w:hAnsi="Calibri" w:cs="Times New Roman"/>
          <w:sz w:val="22"/>
          <w:lang w:val="lt-LT"/>
        </w:rPr>
        <w:t>pvz.</w:t>
      </w:r>
      <w:r w:rsidRPr="007E175C">
        <w:rPr>
          <w:rFonts w:ascii="Calibri" w:eastAsia="Calibri" w:hAnsi="Calibri" w:cs="Times New Roman"/>
          <w:sz w:val="22"/>
          <w:lang w:val="lt-LT"/>
        </w:rPr>
        <w:t>: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 xml:space="preserve"> </w:t>
      </w:r>
      <w:proofErr w:type="spellStart"/>
      <w:r w:rsidR="005B6838" w:rsidRPr="007E175C">
        <w:rPr>
          <w:rFonts w:ascii="Calibri" w:eastAsia="Calibri" w:hAnsi="Calibri" w:cs="Times New Roman"/>
          <w:b/>
          <w:color w:val="C00000"/>
          <w:sz w:val="22"/>
          <w:lang w:val="lt-LT"/>
        </w:rPr>
        <w:t>Driver</w:t>
      </w:r>
      <w:proofErr w:type="spellEnd"/>
      <w:r w:rsidRPr="007E175C">
        <w:rPr>
          <w:rFonts w:ascii="Calibri" w:eastAsia="Calibri" w:hAnsi="Calibri" w:cs="Times New Roman"/>
          <w:b/>
          <w:color w:val="C00000"/>
          <w:sz w:val="22"/>
          <w:lang w:val="lt-LT"/>
        </w:rPr>
        <w:t xml:space="preserve"> (Vadovas)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 xml:space="preserve"> </w:t>
      </w:r>
      <w:r w:rsidRPr="007E175C">
        <w:rPr>
          <w:rFonts w:ascii="Calibri" w:eastAsia="Calibri" w:hAnsi="Calibri" w:cs="Times New Roman"/>
          <w:sz w:val="22"/>
          <w:lang w:val="lt-LT"/>
        </w:rPr>
        <w:t>kaip dešinėje esančioje ataskaitoje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.</w:t>
      </w:r>
    </w:p>
    <w:p w14:paraId="38D9BF1A" w14:textId="482CF8FA" w:rsidR="005B6838" w:rsidRPr="007E175C" w:rsidRDefault="001475FE" w:rsidP="005B6838">
      <w:pPr>
        <w:pStyle w:val="Heading3"/>
        <w:rPr>
          <w:rFonts w:eastAsia="Times New Roman"/>
          <w:lang w:val="lt-LT" w:eastAsia="en-GB"/>
        </w:rPr>
      </w:pPr>
      <w:r w:rsidRPr="007E175C">
        <w:rPr>
          <w:rFonts w:eastAsia="Times New Roman"/>
          <w:lang w:val="lt-LT" w:eastAsia="en-GB"/>
        </w:rPr>
        <w:t>Mokymo stiliaus eiliškumas pagal kandidatų ataskaitas</w:t>
      </w:r>
    </w:p>
    <w:p w14:paraId="14852A9B" w14:textId="31F2F605" w:rsidR="005B6838" w:rsidRPr="007E175C" w:rsidRDefault="001475FE" w:rsidP="005B6838">
      <w:pPr>
        <w:numPr>
          <w:ilvl w:val="0"/>
          <w:numId w:val="14"/>
        </w:numPr>
        <w:spacing w:after="200" w:line="276" w:lineRule="auto"/>
        <w:ind w:hanging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Paprašykite mokinio pakalbėti paeiliui apie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 xml:space="preserve">: </w:t>
      </w:r>
    </w:p>
    <w:p w14:paraId="53C02DD6" w14:textId="5F52B0BE" w:rsidR="005B6838" w:rsidRPr="007E175C" w:rsidRDefault="001475FE" w:rsidP="005B6838">
      <w:pPr>
        <w:numPr>
          <w:ilvl w:val="1"/>
          <w:numId w:val="14"/>
        </w:numPr>
        <w:spacing w:after="200" w:line="276" w:lineRule="auto"/>
        <w:ind w:left="709" w:hanging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pasvarstykite, kurie dalykai Jums patinka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?</w:t>
      </w:r>
    </w:p>
    <w:p w14:paraId="0EAB470F" w14:textId="5269453A" w:rsidR="005B6838" w:rsidRPr="007E175C" w:rsidRDefault="001475FE" w:rsidP="005B6838">
      <w:pPr>
        <w:numPr>
          <w:ilvl w:val="1"/>
          <w:numId w:val="14"/>
        </w:numPr>
        <w:spacing w:after="200" w:line="276" w:lineRule="auto"/>
        <w:ind w:left="709" w:hanging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pabrėžkite kelis aspektus, kurie Jums patinka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?</w:t>
      </w:r>
    </w:p>
    <w:p w14:paraId="5BD1B588" w14:textId="0EDA4282" w:rsidR="005B6838" w:rsidRPr="007E175C" w:rsidRDefault="001475FE" w:rsidP="005B6838">
      <w:pPr>
        <w:numPr>
          <w:ilvl w:val="1"/>
          <w:numId w:val="14"/>
        </w:numPr>
        <w:spacing w:after="200" w:line="276" w:lineRule="auto"/>
        <w:ind w:left="709" w:hanging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išvardykite kelias stipriąsias darbo vietos puses</w:t>
      </w:r>
    </w:p>
    <w:p w14:paraId="172E0D42" w14:textId="48A45D77" w:rsidR="005B6838" w:rsidRPr="007E175C" w:rsidRDefault="001475FE" w:rsidP="005B6838">
      <w:pPr>
        <w:numPr>
          <w:ilvl w:val="1"/>
          <w:numId w:val="14"/>
        </w:numPr>
        <w:spacing w:after="0" w:line="276" w:lineRule="auto"/>
        <w:ind w:left="709" w:hanging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kaip galėtumėte pabrėžti šias stiprybes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:</w:t>
      </w:r>
    </w:p>
    <w:p w14:paraId="5CBF5133" w14:textId="0444C8FB" w:rsidR="005B6838" w:rsidRPr="007E175C" w:rsidRDefault="001475FE" w:rsidP="005B6838">
      <w:pPr>
        <w:numPr>
          <w:ilvl w:val="2"/>
          <w:numId w:val="14"/>
        </w:numPr>
        <w:spacing w:after="0" w:line="276" w:lineRule="auto"/>
        <w:ind w:left="1134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prašyme įdarbinti</w:t>
      </w:r>
    </w:p>
    <w:p w14:paraId="329B0285" w14:textId="4EF331AF" w:rsidR="005B6838" w:rsidRPr="007E175C" w:rsidRDefault="001475FE" w:rsidP="005B6838">
      <w:pPr>
        <w:numPr>
          <w:ilvl w:val="2"/>
          <w:numId w:val="14"/>
        </w:numPr>
        <w:spacing w:after="200" w:line="276" w:lineRule="auto"/>
        <w:ind w:left="1134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darbo pokalbyje</w:t>
      </w:r>
    </w:p>
    <w:p w14:paraId="7FBC7EDB" w14:textId="46730C02" w:rsidR="005B6838" w:rsidRPr="007E175C" w:rsidRDefault="00740D5D" w:rsidP="005B6838">
      <w:pPr>
        <w:numPr>
          <w:ilvl w:val="1"/>
          <w:numId w:val="14"/>
        </w:numPr>
        <w:spacing w:after="0" w:line="276" w:lineRule="auto"/>
        <w:ind w:left="709" w:hanging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ką šios stiprybės galėtų reikšti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:</w:t>
      </w:r>
    </w:p>
    <w:p w14:paraId="7D5B8FE4" w14:textId="1BC1DD44" w:rsidR="005B6838" w:rsidRPr="007E175C" w:rsidRDefault="00740D5D" w:rsidP="005B6838">
      <w:pPr>
        <w:numPr>
          <w:ilvl w:val="2"/>
          <w:numId w:val="14"/>
        </w:numPr>
        <w:spacing w:after="0" w:line="276" w:lineRule="auto"/>
        <w:ind w:left="1134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veiklai, kuri Jums patiktų dirbant tą darbą</w:t>
      </w:r>
    </w:p>
    <w:p w14:paraId="3CAC133E" w14:textId="760E7228" w:rsidR="005B6838" w:rsidRPr="007E175C" w:rsidRDefault="00740D5D" w:rsidP="005B6838">
      <w:pPr>
        <w:numPr>
          <w:ilvl w:val="2"/>
          <w:numId w:val="14"/>
        </w:numPr>
        <w:spacing w:after="200" w:line="276" w:lineRule="auto"/>
        <w:ind w:left="1134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kokiuose vaidmenyse Jums geriausiai sektųsi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?</w:t>
      </w:r>
    </w:p>
    <w:p w14:paraId="306AFD47" w14:textId="47228B08" w:rsidR="005B6838" w:rsidRPr="007E175C" w:rsidRDefault="00740D5D" w:rsidP="005B6838">
      <w:pPr>
        <w:numPr>
          <w:ilvl w:val="0"/>
          <w:numId w:val="14"/>
        </w:numPr>
        <w:spacing w:after="200" w:line="276" w:lineRule="auto"/>
        <w:ind w:hanging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Bet kokiai rolei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/</w:t>
      </w:r>
      <w:r w:rsidRPr="007E175C">
        <w:rPr>
          <w:rFonts w:ascii="Calibri" w:eastAsia="Calibri" w:hAnsi="Calibri" w:cs="Times New Roman"/>
          <w:sz w:val="22"/>
          <w:lang w:val="lt-LT"/>
        </w:rPr>
        <w:t>darbinei pozicijai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 xml:space="preserve">, </w:t>
      </w:r>
      <w:r w:rsidRPr="007E175C">
        <w:rPr>
          <w:rFonts w:ascii="Calibri" w:eastAsia="Calibri" w:hAnsi="Calibri" w:cs="Times New Roman"/>
          <w:sz w:val="22"/>
          <w:lang w:val="lt-LT"/>
        </w:rPr>
        <w:t>Jūs mokiniui galėtumėte pasiūlyti štai ką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:</w:t>
      </w:r>
    </w:p>
    <w:p w14:paraId="138358C6" w14:textId="13897123" w:rsidR="005B6838" w:rsidRPr="007E175C" w:rsidRDefault="00740D5D" w:rsidP="005B6838">
      <w:pPr>
        <w:numPr>
          <w:ilvl w:val="1"/>
          <w:numId w:val="14"/>
        </w:numPr>
        <w:spacing w:after="200" w:line="276" w:lineRule="auto"/>
        <w:ind w:left="709" w:hanging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 xml:space="preserve">Peržiūrėdami kiekvieno vaidmens specifikaciją – pabraukite </w:t>
      </w:r>
      <w:r w:rsidR="00F04AD3" w:rsidRPr="007E175C">
        <w:rPr>
          <w:rFonts w:ascii="Calibri" w:eastAsia="Calibri" w:hAnsi="Calibri" w:cs="Times New Roman"/>
          <w:sz w:val="22"/>
          <w:lang w:val="lt-LT"/>
        </w:rPr>
        <w:t>ieškomus</w:t>
      </w:r>
      <w:r w:rsidRPr="007E175C">
        <w:rPr>
          <w:rFonts w:ascii="Calibri" w:eastAsia="Calibri" w:hAnsi="Calibri" w:cs="Times New Roman"/>
          <w:sz w:val="22"/>
          <w:lang w:val="lt-LT"/>
        </w:rPr>
        <w:t xml:space="preserve"> požymius</w:t>
      </w:r>
    </w:p>
    <w:p w14:paraId="30F15E73" w14:textId="0B3D3DFD" w:rsidR="005B6838" w:rsidRPr="007E175C" w:rsidRDefault="00740D5D" w:rsidP="005B6838">
      <w:pPr>
        <w:numPr>
          <w:ilvl w:val="1"/>
          <w:numId w:val="14"/>
        </w:numPr>
        <w:spacing w:after="0" w:line="276" w:lineRule="auto"/>
        <w:ind w:left="709" w:hanging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Peržiūrėdami kandidato ataskaitą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,</w:t>
      </w:r>
      <w:r w:rsidRPr="007E175C">
        <w:rPr>
          <w:rFonts w:ascii="Calibri" w:eastAsia="Calibri" w:hAnsi="Calibri" w:cs="Times New Roman"/>
          <w:sz w:val="22"/>
          <w:lang w:val="lt-LT"/>
        </w:rPr>
        <w:t xml:space="preserve"> toliau pabrėžkite tuos elementus, kurie palaiko vaidmens reikalavimus: 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 xml:space="preserve"> </w:t>
      </w:r>
    </w:p>
    <w:p w14:paraId="36C1364C" w14:textId="55A50C95" w:rsidR="005B6838" w:rsidRPr="007E175C" w:rsidRDefault="00740D5D" w:rsidP="005B6838">
      <w:pPr>
        <w:numPr>
          <w:ilvl w:val="0"/>
          <w:numId w:val="13"/>
        </w:numPr>
        <w:spacing w:after="200" w:line="276" w:lineRule="auto"/>
        <w:ind w:left="993" w:hanging="284"/>
        <w:contextualSpacing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b/>
          <w:sz w:val="22"/>
          <w:lang w:val="lt-LT"/>
        </w:rPr>
        <w:t>Savybes</w:t>
      </w:r>
    </w:p>
    <w:p w14:paraId="2D4CD741" w14:textId="16736A53" w:rsidR="005B6838" w:rsidRPr="007E175C" w:rsidRDefault="00740D5D" w:rsidP="005B6838">
      <w:pPr>
        <w:numPr>
          <w:ilvl w:val="0"/>
          <w:numId w:val="13"/>
        </w:numPr>
        <w:spacing w:after="200" w:line="276" w:lineRule="auto"/>
        <w:ind w:left="993" w:hanging="284"/>
        <w:contextualSpacing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b/>
          <w:sz w:val="22"/>
          <w:lang w:val="lt-LT"/>
        </w:rPr>
        <w:t>Pagrindus</w:t>
      </w:r>
    </w:p>
    <w:p w14:paraId="77EAA3B0" w14:textId="3CF6991E" w:rsidR="005B6838" w:rsidRPr="007E175C" w:rsidRDefault="00740D5D" w:rsidP="005B6838">
      <w:pPr>
        <w:numPr>
          <w:ilvl w:val="0"/>
          <w:numId w:val="13"/>
        </w:numPr>
        <w:spacing w:after="200" w:line="276" w:lineRule="auto"/>
        <w:ind w:left="993" w:hanging="284"/>
        <w:rPr>
          <w:rFonts w:ascii="Calibri" w:eastAsia="Calibri" w:hAnsi="Calibri" w:cs="Times New Roman"/>
          <w:b/>
          <w:sz w:val="22"/>
          <w:lang w:val="lt-LT"/>
        </w:rPr>
      </w:pPr>
      <w:r w:rsidRPr="007E175C">
        <w:rPr>
          <w:rFonts w:ascii="Calibri" w:eastAsia="Calibri" w:hAnsi="Calibri" w:cs="Times New Roman"/>
          <w:b/>
          <w:sz w:val="22"/>
          <w:lang w:val="lt-LT"/>
        </w:rPr>
        <w:t xml:space="preserve">Darbo </w:t>
      </w:r>
      <w:r w:rsidR="00DB1F3A" w:rsidRPr="007E175C">
        <w:rPr>
          <w:rFonts w:ascii="Calibri" w:eastAsia="Calibri" w:hAnsi="Calibri" w:cs="Times New Roman"/>
          <w:b/>
          <w:sz w:val="22"/>
          <w:lang w:val="lt-LT"/>
        </w:rPr>
        <w:t>stilių</w:t>
      </w:r>
    </w:p>
    <w:p w14:paraId="7F969749" w14:textId="4B354B6D" w:rsidR="005B6838" w:rsidRPr="007E175C" w:rsidRDefault="00DB1F3A" w:rsidP="005B6838">
      <w:pPr>
        <w:numPr>
          <w:ilvl w:val="1"/>
          <w:numId w:val="14"/>
        </w:numPr>
        <w:spacing w:after="200" w:line="276" w:lineRule="auto"/>
        <w:ind w:left="709" w:hanging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lastRenderedPageBreak/>
        <w:t xml:space="preserve">Paprašykite, kad mokinys pamąstytų, kaip jo paties stilius (požymiai) sutampa su vaidmens stiliumi ir aptarkite, kurie vaidmenys reikštų sėkmingą jos paskyrimą. </w:t>
      </w:r>
    </w:p>
    <w:p w14:paraId="4F36D191" w14:textId="59B950A2" w:rsidR="005B6838" w:rsidRPr="007E175C" w:rsidRDefault="00DB1F3A" w:rsidP="005B6838">
      <w:pPr>
        <w:numPr>
          <w:ilvl w:val="1"/>
          <w:numId w:val="14"/>
        </w:numPr>
        <w:spacing w:after="200" w:line="276" w:lineRule="auto"/>
        <w:ind w:left="709" w:hanging="357"/>
        <w:rPr>
          <w:rFonts w:ascii="Calibri" w:eastAsia="Calibri" w:hAnsi="Calibri" w:cs="Times New Roman"/>
          <w:sz w:val="22"/>
          <w:lang w:val="lt-LT"/>
        </w:rPr>
      </w:pPr>
      <w:bookmarkStart w:id="2" w:name="_Ref340233282"/>
      <w:r w:rsidRPr="007E175C">
        <w:rPr>
          <w:rFonts w:ascii="Calibri" w:eastAsia="Calibri" w:hAnsi="Calibri" w:cs="Times New Roman"/>
          <w:sz w:val="22"/>
          <w:lang w:val="lt-LT"/>
        </w:rPr>
        <w:t xml:space="preserve">Padirbėkite su mokiniu sudarant sąrašą bruožų, kurie atitiktų </w:t>
      </w:r>
      <w:r w:rsidR="00607918" w:rsidRPr="007E175C">
        <w:rPr>
          <w:rFonts w:ascii="Calibri" w:eastAsia="Calibri" w:hAnsi="Calibri" w:cs="Times New Roman"/>
          <w:sz w:val="22"/>
          <w:lang w:val="lt-LT"/>
        </w:rPr>
        <w:t xml:space="preserve">pasirinkto (-ų) vaidmens (-ų) bruožus ir įtraukite juos į savo taikomąją programą. </w:t>
      </w:r>
      <w:bookmarkEnd w:id="2"/>
    </w:p>
    <w:p w14:paraId="4840420D" w14:textId="09F0213C" w:rsidR="00AC542A" w:rsidRPr="007E175C" w:rsidRDefault="00AC542A" w:rsidP="00AC542A">
      <w:pPr>
        <w:numPr>
          <w:ilvl w:val="0"/>
          <w:numId w:val="14"/>
        </w:numPr>
        <w:spacing w:after="200" w:line="276" w:lineRule="auto"/>
        <w:ind w:hanging="357"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Padėkite savo mokiniui pasiruošti darbo pokalbiui</w:t>
      </w:r>
      <w:r w:rsidR="005B6838" w:rsidRPr="007E175C">
        <w:rPr>
          <w:rFonts w:ascii="Calibri" w:eastAsia="Calibri" w:hAnsi="Calibri" w:cs="Times New Roman"/>
          <w:sz w:val="22"/>
          <w:lang w:val="lt-LT"/>
        </w:rPr>
        <w:t>:</w:t>
      </w:r>
    </w:p>
    <w:p w14:paraId="476D1E60" w14:textId="75F6581F" w:rsidR="001C48B5" w:rsidRPr="007E175C" w:rsidRDefault="001C48B5" w:rsidP="005B6838">
      <w:pPr>
        <w:numPr>
          <w:ilvl w:val="0"/>
          <w:numId w:val="13"/>
        </w:numPr>
        <w:spacing w:after="200" w:line="276" w:lineRule="auto"/>
        <w:ind w:left="993" w:hanging="284"/>
        <w:contextualSpacing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pateikiant pavyzdžius, kai jie naudojo c punkte nurodytus požymius ir pasiekė teigiamų rezultatų sau ir kitiems</w:t>
      </w:r>
    </w:p>
    <w:p w14:paraId="334F9D7C" w14:textId="77777777" w:rsidR="001C48B5" w:rsidRPr="007E175C" w:rsidRDefault="001C48B5" w:rsidP="005B6838">
      <w:pPr>
        <w:numPr>
          <w:ilvl w:val="0"/>
          <w:numId w:val="13"/>
        </w:numPr>
        <w:spacing w:after="200" w:line="276" w:lineRule="auto"/>
        <w:ind w:left="993" w:hanging="284"/>
        <w:contextualSpacing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 xml:space="preserve">naudojant </w:t>
      </w:r>
      <w:r w:rsidRPr="007E175C">
        <w:rPr>
          <w:rFonts w:ascii="Calibri" w:eastAsia="Calibri" w:hAnsi="Calibri" w:cs="Times New Roman"/>
          <w:b/>
          <w:bCs/>
          <w:sz w:val="22"/>
          <w:lang w:val="lt-LT"/>
        </w:rPr>
        <w:t>interviu skyriaus informacija ką galima daryti ir ką ne</w:t>
      </w:r>
      <w:r w:rsidRPr="007E175C">
        <w:rPr>
          <w:rFonts w:ascii="Calibri" w:eastAsia="Calibri" w:hAnsi="Calibri" w:cs="Times New Roman"/>
          <w:sz w:val="22"/>
          <w:lang w:val="lt-LT"/>
        </w:rPr>
        <w:t>, kad sukurtumėte geriausią aplinką, kurioje būtų galima parodyti savo stipriąsias puses</w:t>
      </w:r>
    </w:p>
    <w:p w14:paraId="246F6B2E" w14:textId="5CE30A67" w:rsidR="001C48B5" w:rsidRPr="007E175C" w:rsidRDefault="001C48B5" w:rsidP="005B6838">
      <w:pPr>
        <w:numPr>
          <w:ilvl w:val="0"/>
          <w:numId w:val="13"/>
        </w:numPr>
        <w:spacing w:after="200" w:line="276" w:lineRule="auto"/>
        <w:ind w:left="993" w:hanging="284"/>
        <w:contextualSpacing/>
        <w:rPr>
          <w:rFonts w:ascii="Calibri" w:eastAsia="Calibri" w:hAnsi="Calibri" w:cs="Times New Roman"/>
          <w:sz w:val="22"/>
          <w:lang w:val="lt-LT"/>
        </w:rPr>
      </w:pPr>
      <w:r w:rsidRPr="007E175C">
        <w:rPr>
          <w:rFonts w:ascii="Calibri" w:eastAsia="Calibri" w:hAnsi="Calibri" w:cs="Times New Roman"/>
          <w:sz w:val="22"/>
          <w:lang w:val="lt-LT"/>
        </w:rPr>
        <w:t>klausimai, siekiant nustatyti, ar kultūra ir žmonės, su kuriais jie dirbtų, gali geriausiai tikti jų būdui dirbant; pvz., mokinys, motyvuotas sistemų ir procedūrų, gali pasiteirauti apie organizacijos įdarbinimo ir sprendimų priėmimo procesą.</w:t>
      </w:r>
    </w:p>
    <w:p w14:paraId="7739A558" w14:textId="77777777" w:rsidR="005B6838" w:rsidRPr="007E175C" w:rsidRDefault="005B6838" w:rsidP="005B6838">
      <w:pPr>
        <w:spacing w:after="200" w:line="276" w:lineRule="auto"/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noProof/>
          <w:sz w:val="22"/>
          <w:lang w:val="lt-LT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950BC2" wp14:editId="48F0DF7A">
                <wp:simplePos x="0" y="0"/>
                <wp:positionH relativeFrom="column">
                  <wp:posOffset>-42862</wp:posOffset>
                </wp:positionH>
                <wp:positionV relativeFrom="paragraph">
                  <wp:posOffset>89853</wp:posOffset>
                </wp:positionV>
                <wp:extent cx="5949950" cy="5636418"/>
                <wp:effectExtent l="0" t="0" r="12700" b="21590"/>
                <wp:wrapNone/>
                <wp:docPr id="14344" name="Text Box 14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0" cy="56364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3077B3" w14:textId="6B1D6765" w:rsidR="005B6838" w:rsidRPr="00405FF3" w:rsidRDefault="00B87C9F" w:rsidP="005B683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UŽRAŠAMS</w:t>
                            </w:r>
                            <w:r w:rsidR="005B6838" w:rsidRPr="00405FF3">
                              <w:rPr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50BC2" id="_x0000_t202" coordsize="21600,21600" o:spt="202" path="m,l,21600r21600,l21600,xe">
                <v:stroke joinstyle="miter"/>
                <v:path gradientshapeok="t" o:connecttype="rect"/>
              </v:shapetype>
              <v:shape id="Text Box 14344" o:spid="_x0000_s1026" type="#_x0000_t202" style="position:absolute;margin-left:-3.35pt;margin-top:7.1pt;width:468.5pt;height:443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">
                <v:textbox>
                  <w:txbxContent>
                    <w:p w14:paraId="413077B3" w14:textId="6B1D6765" w:rsidR="005B6838" w:rsidRPr="00405FF3" w:rsidRDefault="00B87C9F" w:rsidP="005B683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UŽRAŠAMS</w:t>
                      </w:r>
                      <w:r w:rsidR="005B6838" w:rsidRPr="00405FF3">
                        <w:rPr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79890C43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highlight w:val="yellow"/>
          <w:lang w:val="lt-LT" w:eastAsia="en-GB"/>
        </w:rPr>
        <w:br w:type="page"/>
      </w:r>
    </w:p>
    <w:p w14:paraId="19A86ABE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  <w:r w:rsidRPr="007E175C">
        <w:rPr>
          <w:rFonts w:ascii="Calibri" w:eastAsia="Times New Roman" w:hAnsi="Calibri" w:cs="Times New Roman"/>
          <w:noProof/>
          <w:sz w:val="22"/>
          <w:lang w:val="lt-LT" w:eastAsia="en-GB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BA2888" wp14:editId="0FB1C1C0">
                <wp:simplePos x="0" y="0"/>
                <wp:positionH relativeFrom="margin">
                  <wp:align>left</wp:align>
                </wp:positionH>
                <wp:positionV relativeFrom="paragraph">
                  <wp:posOffset>-1430</wp:posOffset>
                </wp:positionV>
                <wp:extent cx="5949950" cy="8658225"/>
                <wp:effectExtent l="0" t="0" r="12700" b="28575"/>
                <wp:wrapNone/>
                <wp:docPr id="14345" name="Text Box 14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0" cy="865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DD3A48" w14:textId="275C61A9" w:rsidR="005B6838" w:rsidRPr="00405FF3" w:rsidRDefault="005B6838" w:rsidP="005B6838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A2888" id="Text Box 14345" o:spid="_x0000_s1027" type="#_x0000_t202" style="position:absolute;margin-left:0;margin-top:-.1pt;width:468.5pt;height:681.75pt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">
                <v:textbox>
                  <w:txbxContent>
                    <w:p w14:paraId="19DD3A48" w14:textId="275C61A9" w:rsidR="005B6838" w:rsidRPr="00405FF3" w:rsidRDefault="005B6838" w:rsidP="005B6838">
                      <w:pPr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D13AD00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highlight w:val="yellow"/>
          <w:lang w:val="lt-LT" w:eastAsia="en-GB"/>
        </w:rPr>
        <w:br w:type="page"/>
      </w:r>
    </w:p>
    <w:p w14:paraId="26E0B8C3" w14:textId="65FA91B9" w:rsidR="005B6838" w:rsidRPr="007E175C" w:rsidRDefault="00B42BED" w:rsidP="005B6838">
      <w:pPr>
        <w:pStyle w:val="Heading1"/>
        <w:numPr>
          <w:ilvl w:val="0"/>
          <w:numId w:val="36"/>
        </w:numPr>
        <w:ind w:left="426" w:hanging="426"/>
        <w:rPr>
          <w:lang w:val="lt-LT"/>
        </w:rPr>
      </w:pPr>
      <w:bookmarkStart w:id="3" w:name="_Toc110341391"/>
      <w:r w:rsidRPr="007E175C">
        <w:rPr>
          <w:lang w:val="lt-LT"/>
        </w:rPr>
        <w:lastRenderedPageBreak/>
        <w:t>Minkštųjų įgūdžių įsidarbinimui gerinimo planas</w:t>
      </w:r>
      <w:r w:rsidR="005B6838" w:rsidRPr="007E175C">
        <w:rPr>
          <w:lang w:val="lt-LT"/>
        </w:rPr>
        <w:t xml:space="preserve">: </w:t>
      </w:r>
      <w:r w:rsidRPr="007E175C">
        <w:rPr>
          <w:lang w:val="lt-LT"/>
        </w:rPr>
        <w:t>keli tikslai</w:t>
      </w:r>
      <w:bookmarkEnd w:id="3"/>
    </w:p>
    <w:p w14:paraId="161CC9B7" w14:textId="77777777" w:rsidR="00A05EC4" w:rsidRPr="007E175C" w:rsidRDefault="00A05EC4" w:rsidP="00A05EC4">
      <w:pPr>
        <w:spacing w:after="0"/>
        <w:rPr>
          <w:sz w:val="22"/>
          <w:lang w:val="lt-LT"/>
        </w:rPr>
      </w:pPr>
    </w:p>
    <w:tbl>
      <w:tblPr>
        <w:tblStyle w:val="TableGrid1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357"/>
        <w:gridCol w:w="2207"/>
        <w:gridCol w:w="1456"/>
      </w:tblGrid>
      <w:tr w:rsidR="005B6838" w:rsidRPr="007E175C" w14:paraId="7DAC23D4" w14:textId="77777777" w:rsidTr="007230F6">
        <w:tc>
          <w:tcPr>
            <w:tcW w:w="0" w:type="auto"/>
            <w:gridSpan w:val="3"/>
          </w:tcPr>
          <w:p w14:paraId="0097459A" w14:textId="202B7CE0" w:rsidR="005B6838" w:rsidRPr="007E175C" w:rsidRDefault="00282697" w:rsidP="007230F6">
            <w:pPr>
              <w:pStyle w:val="Heading4"/>
              <w:jc w:val="center"/>
              <w:outlineLvl w:val="3"/>
              <w:rPr>
                <w:rFonts w:eastAsia="Times New Roman"/>
                <w:b/>
                <w:lang w:val="lt-LT" w:eastAsia="en-GB"/>
              </w:rPr>
            </w:pPr>
            <w:r w:rsidRPr="007E175C">
              <w:rPr>
                <w:rFonts w:eastAsia="Times New Roman"/>
                <w:b/>
                <w:lang w:val="lt-LT" w:eastAsia="en-GB"/>
              </w:rPr>
              <w:t>Minkštųjų įgūdžių įsidarbinimui gerinimo planas</w:t>
            </w:r>
          </w:p>
          <w:p w14:paraId="4655E7C8" w14:textId="49D72C69" w:rsidR="005B6838" w:rsidRPr="007E175C" w:rsidRDefault="00282697" w:rsidP="007230F6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Mokinys</w:t>
            </w:r>
            <w:r w:rsidR="005B6838" w:rsidRPr="007E175C">
              <w:rPr>
                <w:sz w:val="22"/>
                <w:lang w:val="lt-LT"/>
              </w:rPr>
              <w:tab/>
              <w:t>………………………………………………</w:t>
            </w:r>
          </w:p>
          <w:p w14:paraId="68A9BE65" w14:textId="01A2A394" w:rsidR="005B6838" w:rsidRPr="007E175C" w:rsidRDefault="00282697" w:rsidP="007230F6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Data</w:t>
            </w:r>
            <w:r w:rsidR="005B6838" w:rsidRPr="007E175C">
              <w:rPr>
                <w:sz w:val="22"/>
                <w:lang w:val="lt-LT"/>
              </w:rPr>
              <w:tab/>
              <w:t>…………………………….</w:t>
            </w:r>
          </w:p>
          <w:p w14:paraId="52FA0CB8" w14:textId="7F031938" w:rsidR="005B6838" w:rsidRPr="007E175C" w:rsidRDefault="00282697" w:rsidP="007230F6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Mentorius</w:t>
            </w:r>
            <w:r w:rsidR="005B6838" w:rsidRPr="007E175C">
              <w:rPr>
                <w:sz w:val="22"/>
                <w:lang w:val="lt-LT"/>
              </w:rPr>
              <w:tab/>
              <w:t>………………………………………………</w:t>
            </w:r>
          </w:p>
          <w:p w14:paraId="5DC6DB7D" w14:textId="4FB4F230" w:rsidR="005B6838" w:rsidRPr="007E175C" w:rsidRDefault="00282697" w:rsidP="007230F6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Peržiūros data</w:t>
            </w:r>
            <w:r w:rsidR="005B6838" w:rsidRPr="007E175C">
              <w:rPr>
                <w:sz w:val="22"/>
                <w:lang w:val="lt-LT"/>
              </w:rPr>
              <w:tab/>
              <w:t>…………………………….</w:t>
            </w:r>
          </w:p>
          <w:p w14:paraId="30DF32C9" w14:textId="77777777" w:rsidR="005B6838" w:rsidRPr="007E175C" w:rsidRDefault="005B6838" w:rsidP="007230F6">
            <w:pPr>
              <w:tabs>
                <w:tab w:val="left" w:pos="1732"/>
              </w:tabs>
              <w:rPr>
                <w:sz w:val="22"/>
                <w:lang w:val="lt-LT"/>
              </w:rPr>
            </w:pPr>
          </w:p>
        </w:tc>
      </w:tr>
      <w:tr w:rsidR="005B6838" w:rsidRPr="007E175C" w14:paraId="7F6FB842" w14:textId="77777777" w:rsidTr="007230F6">
        <w:tc>
          <w:tcPr>
            <w:tcW w:w="9020" w:type="dxa"/>
            <w:gridSpan w:val="3"/>
            <w:shd w:val="clear" w:color="auto" w:fill="EBBC30"/>
          </w:tcPr>
          <w:p w14:paraId="4FE781E9" w14:textId="1B2F156E" w:rsidR="005B6838" w:rsidRPr="007E175C" w:rsidRDefault="00282697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Tikslas</w:t>
            </w:r>
            <w:r w:rsidR="005B6838" w:rsidRPr="007E175C">
              <w:rPr>
                <w:b/>
                <w:sz w:val="22"/>
                <w:lang w:val="lt-LT"/>
              </w:rPr>
              <w:t>(</w:t>
            </w:r>
            <w:r w:rsidRPr="007E175C">
              <w:rPr>
                <w:b/>
                <w:sz w:val="22"/>
                <w:lang w:val="lt-LT"/>
              </w:rPr>
              <w:t>ai</w:t>
            </w:r>
            <w:r w:rsidR="005B6838" w:rsidRPr="007E175C">
              <w:rPr>
                <w:b/>
                <w:sz w:val="22"/>
                <w:lang w:val="lt-LT"/>
              </w:rPr>
              <w:t xml:space="preserve">): </w:t>
            </w:r>
            <w:r w:rsidRPr="007E175C">
              <w:rPr>
                <w:b/>
                <w:sz w:val="22"/>
                <w:lang w:val="lt-LT"/>
              </w:rPr>
              <w:t>Norėčiau ir toliau plėtoti tai, ką darau gerai, ir tobulinti</w:t>
            </w:r>
            <w:r w:rsidR="00B40F53" w:rsidRPr="007E175C">
              <w:rPr>
                <w:b/>
                <w:sz w:val="22"/>
                <w:lang w:val="lt-LT"/>
              </w:rPr>
              <w:t xml:space="preserve"> </w:t>
            </w:r>
            <w:r w:rsidRPr="007E175C">
              <w:rPr>
                <w:b/>
                <w:sz w:val="22"/>
                <w:lang w:val="lt-LT"/>
              </w:rPr>
              <w:t>tas sritis, kuriose</w:t>
            </w:r>
            <w:r w:rsidR="00B40F53" w:rsidRPr="007E175C">
              <w:rPr>
                <w:b/>
                <w:sz w:val="22"/>
                <w:lang w:val="lt-LT"/>
              </w:rPr>
              <w:t xml:space="preserve"> aš jaučiuosi mažiau pasitikintis savimi</w:t>
            </w:r>
          </w:p>
        </w:tc>
      </w:tr>
      <w:tr w:rsidR="005B6838" w:rsidRPr="007E175C" w14:paraId="26186515" w14:textId="77777777" w:rsidTr="007230F6">
        <w:tc>
          <w:tcPr>
            <w:tcW w:w="9020" w:type="dxa"/>
            <w:gridSpan w:val="3"/>
          </w:tcPr>
          <w:p w14:paraId="7BFCBC66" w14:textId="670E3638" w:rsidR="005B6838" w:rsidRPr="007E175C" w:rsidRDefault="00B40F53" w:rsidP="007230F6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t>Stiprybės</w:t>
            </w:r>
            <w:r w:rsidR="005B6838" w:rsidRPr="007E175C">
              <w:rPr>
                <w:b/>
                <w:color w:val="76B4A6"/>
                <w:sz w:val="22"/>
                <w:lang w:val="lt-LT"/>
              </w:rPr>
              <w:t xml:space="preserve"> – </w:t>
            </w:r>
            <w:r w:rsidRPr="007E175C">
              <w:rPr>
                <w:b/>
                <w:color w:val="76B4A6"/>
                <w:sz w:val="22"/>
                <w:lang w:val="lt-LT"/>
              </w:rPr>
              <w:t>naudodamasis ataskaita, surašykite tą ką darote gerai</w:t>
            </w:r>
            <w:r w:rsidR="005B6838" w:rsidRPr="007E175C">
              <w:rPr>
                <w:b/>
                <w:color w:val="76B4A6"/>
                <w:sz w:val="22"/>
                <w:lang w:val="lt-LT"/>
              </w:rPr>
              <w:t>:</w:t>
            </w:r>
          </w:p>
          <w:p w14:paraId="29D4A225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5D5D407A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5D7F7CC2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7EE202A7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3F8CBB40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14F86663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187C992B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7F0CB8BF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160DC271" w14:textId="77777777" w:rsidTr="007230F6">
        <w:tc>
          <w:tcPr>
            <w:tcW w:w="9020" w:type="dxa"/>
            <w:gridSpan w:val="3"/>
            <w:shd w:val="clear" w:color="auto" w:fill="EBBC30"/>
          </w:tcPr>
          <w:p w14:paraId="10EAAD79" w14:textId="564B01E6" w:rsidR="005B6838" w:rsidRPr="007E175C" w:rsidRDefault="00B40F53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Ką padarysite, kad panaudotumėte šias stipriąsias puses</w:t>
            </w:r>
          </w:p>
        </w:tc>
      </w:tr>
      <w:tr w:rsidR="005B6838" w:rsidRPr="007E175C" w14:paraId="79CEFFD6" w14:textId="77777777" w:rsidTr="007230F6">
        <w:tc>
          <w:tcPr>
            <w:tcW w:w="5357" w:type="dxa"/>
            <w:shd w:val="clear" w:color="auto" w:fill="EBEBFF"/>
          </w:tcPr>
          <w:p w14:paraId="28E92778" w14:textId="62614F19" w:rsidR="005B6838" w:rsidRPr="007E175C" w:rsidRDefault="00B40F53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Pagrindiniai veiksmai, sustiprinantys</w:t>
            </w:r>
            <w:r w:rsidR="002668E9" w:rsidRPr="007E175C">
              <w:rPr>
                <w:b/>
                <w:sz w:val="22"/>
                <w:lang w:val="lt-LT"/>
              </w:rPr>
              <w:t xml:space="preserve"> </w:t>
            </w:r>
            <w:r w:rsidRPr="007E175C">
              <w:rPr>
                <w:b/>
                <w:sz w:val="22"/>
                <w:lang w:val="lt-LT"/>
              </w:rPr>
              <w:t>stiprybes</w:t>
            </w:r>
          </w:p>
        </w:tc>
        <w:tc>
          <w:tcPr>
            <w:tcW w:w="2207" w:type="dxa"/>
            <w:shd w:val="clear" w:color="auto" w:fill="EBEBFF"/>
          </w:tcPr>
          <w:p w14:paraId="139BE5D6" w14:textId="6E40811A" w:rsidR="005B6838" w:rsidRPr="007E175C" w:rsidRDefault="00B40F53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Kas</w:t>
            </w:r>
          </w:p>
        </w:tc>
        <w:tc>
          <w:tcPr>
            <w:tcW w:w="1456" w:type="dxa"/>
            <w:shd w:val="clear" w:color="auto" w:fill="EBEBFF"/>
          </w:tcPr>
          <w:p w14:paraId="5ECD01E8" w14:textId="2AD340AF" w:rsidR="005B6838" w:rsidRPr="007E175C" w:rsidRDefault="00B40F53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Iki kada</w:t>
            </w:r>
          </w:p>
        </w:tc>
      </w:tr>
      <w:tr w:rsidR="005B6838" w:rsidRPr="007E175C" w14:paraId="44943625" w14:textId="77777777" w:rsidTr="007230F6">
        <w:trPr>
          <w:cantSplit/>
        </w:trPr>
        <w:tc>
          <w:tcPr>
            <w:tcW w:w="0" w:type="auto"/>
          </w:tcPr>
          <w:p w14:paraId="1539BDCA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6332AA66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29BFF7DA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35D12857" w14:textId="77777777" w:rsidTr="007230F6">
        <w:trPr>
          <w:trHeight w:val="227"/>
        </w:trPr>
        <w:tc>
          <w:tcPr>
            <w:tcW w:w="5357" w:type="dxa"/>
          </w:tcPr>
          <w:p w14:paraId="04EDFC04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38E9DF60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7F2B2902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72D574F9" w14:textId="77777777" w:rsidTr="007230F6">
        <w:tc>
          <w:tcPr>
            <w:tcW w:w="5357" w:type="dxa"/>
          </w:tcPr>
          <w:p w14:paraId="340559C3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4C51649B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698D752F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015D42CE" w14:textId="77777777" w:rsidTr="007230F6">
        <w:tc>
          <w:tcPr>
            <w:tcW w:w="5357" w:type="dxa"/>
          </w:tcPr>
          <w:p w14:paraId="01F559B0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3C7E77B3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5AC2E1CC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09396C7A" w14:textId="77777777" w:rsidTr="007230F6">
        <w:trPr>
          <w:trHeight w:val="355"/>
        </w:trPr>
        <w:tc>
          <w:tcPr>
            <w:tcW w:w="5357" w:type="dxa"/>
          </w:tcPr>
          <w:p w14:paraId="71D87754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1866CEF3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3B1E01D7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705F7D17" w14:textId="77777777" w:rsidTr="007230F6">
        <w:tc>
          <w:tcPr>
            <w:tcW w:w="5357" w:type="dxa"/>
          </w:tcPr>
          <w:p w14:paraId="7B032FDA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444FAC7D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3F991FA3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</w:tbl>
    <w:p w14:paraId="1A4EC322" w14:textId="77777777" w:rsidR="005B6838" w:rsidRPr="007E175C" w:rsidRDefault="005B6838" w:rsidP="005B6838">
      <w:pPr>
        <w:rPr>
          <w:lang w:val="lt-LT"/>
        </w:rPr>
      </w:pPr>
      <w:r w:rsidRPr="007E175C">
        <w:rPr>
          <w:lang w:val="lt-LT"/>
        </w:rPr>
        <w:br w:type="page"/>
      </w:r>
    </w:p>
    <w:tbl>
      <w:tblPr>
        <w:tblStyle w:val="TableGrid1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357"/>
        <w:gridCol w:w="2207"/>
        <w:gridCol w:w="1456"/>
      </w:tblGrid>
      <w:tr w:rsidR="005B6838" w:rsidRPr="007E175C" w14:paraId="0499B4CA" w14:textId="77777777" w:rsidTr="007230F6">
        <w:tc>
          <w:tcPr>
            <w:tcW w:w="9020" w:type="dxa"/>
            <w:gridSpan w:val="3"/>
          </w:tcPr>
          <w:p w14:paraId="5AA0B8DB" w14:textId="16925659" w:rsidR="005B6838" w:rsidRPr="007E175C" w:rsidRDefault="00B40F53" w:rsidP="007230F6">
            <w:pPr>
              <w:rPr>
                <w:b/>
                <w:color w:val="76B4A6"/>
                <w:sz w:val="22"/>
                <w:lang w:val="lt-LT"/>
              </w:rPr>
            </w:pPr>
            <w:bookmarkStart w:id="4" w:name="_Hlk110332252"/>
            <w:r w:rsidRPr="007E175C">
              <w:rPr>
                <w:b/>
                <w:color w:val="76B4A6"/>
                <w:sz w:val="22"/>
                <w:lang w:val="lt-LT"/>
              </w:rPr>
              <w:lastRenderedPageBreak/>
              <w:t xml:space="preserve">Sritys, kurias reikia sustiprinti </w:t>
            </w:r>
            <w:bookmarkEnd w:id="4"/>
            <w:r w:rsidRPr="007E175C">
              <w:rPr>
                <w:b/>
                <w:color w:val="76B4A6"/>
                <w:sz w:val="22"/>
                <w:lang w:val="lt-LT"/>
              </w:rPr>
              <w:t>– Naudodamasis savo ataskaita sudarykite</w:t>
            </w:r>
            <w:r w:rsidR="00CF27F5" w:rsidRPr="007E175C">
              <w:rPr>
                <w:b/>
                <w:color w:val="76B4A6"/>
                <w:sz w:val="22"/>
                <w:lang w:val="lt-LT"/>
              </w:rPr>
              <w:t xml:space="preserve"> sąrašą įgūdžių, kuriuos norėtumėte patobulinti</w:t>
            </w:r>
            <w:r w:rsidR="005B6838" w:rsidRPr="007E175C">
              <w:rPr>
                <w:b/>
                <w:color w:val="76B4A6"/>
                <w:sz w:val="22"/>
                <w:lang w:val="lt-LT"/>
              </w:rPr>
              <w:t xml:space="preserve">: </w:t>
            </w:r>
          </w:p>
          <w:p w14:paraId="62E08AAA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5B34852E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08E6255C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0033E044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612F39C3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6BC7DC5C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</w:p>
          <w:p w14:paraId="6D5D9A93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</w:p>
          <w:p w14:paraId="3AFFDBA2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</w:p>
        </w:tc>
      </w:tr>
      <w:tr w:rsidR="005B6838" w:rsidRPr="007E175C" w14:paraId="3DF84C69" w14:textId="77777777" w:rsidTr="007230F6">
        <w:tc>
          <w:tcPr>
            <w:tcW w:w="9020" w:type="dxa"/>
            <w:gridSpan w:val="3"/>
            <w:shd w:val="clear" w:color="auto" w:fill="EBBC30"/>
          </w:tcPr>
          <w:p w14:paraId="17B9622E" w14:textId="66CD1001" w:rsidR="005B6838" w:rsidRPr="007E175C" w:rsidRDefault="00CF27F5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Ką darysite, kad pagerintumėte tuos įgūdžius</w:t>
            </w:r>
          </w:p>
        </w:tc>
      </w:tr>
      <w:tr w:rsidR="005B6838" w:rsidRPr="007E175C" w14:paraId="020FEAE9" w14:textId="77777777" w:rsidTr="007230F6">
        <w:tc>
          <w:tcPr>
            <w:tcW w:w="5357" w:type="dxa"/>
            <w:shd w:val="clear" w:color="auto" w:fill="EBEBFF"/>
          </w:tcPr>
          <w:p w14:paraId="79983FD8" w14:textId="3B83D65A" w:rsidR="005B6838" w:rsidRPr="007E175C" w:rsidRDefault="00CF27F5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Pagrindiniai tobulinimo veiksmai</w:t>
            </w:r>
          </w:p>
        </w:tc>
        <w:tc>
          <w:tcPr>
            <w:tcW w:w="2207" w:type="dxa"/>
            <w:shd w:val="clear" w:color="auto" w:fill="EBEBFF"/>
          </w:tcPr>
          <w:p w14:paraId="60D62A4B" w14:textId="5D2DA708" w:rsidR="005B6838" w:rsidRPr="007E175C" w:rsidRDefault="00CF27F5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Kas</w:t>
            </w:r>
          </w:p>
        </w:tc>
        <w:tc>
          <w:tcPr>
            <w:tcW w:w="1456" w:type="dxa"/>
            <w:shd w:val="clear" w:color="auto" w:fill="EBEBFF"/>
          </w:tcPr>
          <w:p w14:paraId="13215D95" w14:textId="1EC62BAF" w:rsidR="005B6838" w:rsidRPr="007E175C" w:rsidRDefault="00CF27F5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Iki kada</w:t>
            </w:r>
          </w:p>
        </w:tc>
      </w:tr>
      <w:tr w:rsidR="005B6838" w:rsidRPr="007E175C" w14:paraId="2F05BD35" w14:textId="77777777" w:rsidTr="007230F6">
        <w:tc>
          <w:tcPr>
            <w:tcW w:w="5357" w:type="dxa"/>
          </w:tcPr>
          <w:p w14:paraId="37B38E96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7E71F532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74D874CC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27720C2A" w14:textId="77777777" w:rsidTr="007230F6">
        <w:tc>
          <w:tcPr>
            <w:tcW w:w="5357" w:type="dxa"/>
          </w:tcPr>
          <w:p w14:paraId="0A3860EA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2FEAAF80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595B87B5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70B82F0F" w14:textId="77777777" w:rsidTr="007230F6">
        <w:tc>
          <w:tcPr>
            <w:tcW w:w="5357" w:type="dxa"/>
          </w:tcPr>
          <w:p w14:paraId="5D495FD4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62EE272C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6561B70C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7C64FB7C" w14:textId="77777777" w:rsidTr="007230F6">
        <w:tc>
          <w:tcPr>
            <w:tcW w:w="5357" w:type="dxa"/>
          </w:tcPr>
          <w:p w14:paraId="64F23B46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3BD8CAC4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06E78EFC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7BCC7E3F" w14:textId="77777777" w:rsidTr="007230F6">
        <w:tc>
          <w:tcPr>
            <w:tcW w:w="5357" w:type="dxa"/>
          </w:tcPr>
          <w:p w14:paraId="4910CF1D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24E66A2C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3683DD45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68C3D873" w14:textId="77777777" w:rsidTr="007230F6">
        <w:tc>
          <w:tcPr>
            <w:tcW w:w="5357" w:type="dxa"/>
          </w:tcPr>
          <w:p w14:paraId="6F144373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776C89AF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19EB08F8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6FA5B2F3" w14:textId="77777777" w:rsidTr="007230F6">
        <w:tc>
          <w:tcPr>
            <w:tcW w:w="9020" w:type="dxa"/>
            <w:gridSpan w:val="3"/>
            <w:shd w:val="clear" w:color="auto" w:fill="EBBC30"/>
          </w:tcPr>
          <w:p w14:paraId="3C53A31F" w14:textId="2C821FB8" w:rsidR="005B6838" w:rsidRPr="007E175C" w:rsidRDefault="00CF27F5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Sėkmės matai</w:t>
            </w:r>
          </w:p>
        </w:tc>
      </w:tr>
      <w:tr w:rsidR="005B6838" w:rsidRPr="007E175C" w14:paraId="1459CD96" w14:textId="77777777" w:rsidTr="007230F6">
        <w:tc>
          <w:tcPr>
            <w:tcW w:w="9020" w:type="dxa"/>
            <w:gridSpan w:val="3"/>
          </w:tcPr>
          <w:p w14:paraId="42CF1A8D" w14:textId="14A37422" w:rsidR="005B6838" w:rsidRPr="007E175C" w:rsidRDefault="00CF27F5" w:rsidP="007230F6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t>Apibūdinkite, kaip pamatuosite sėkmę</w:t>
            </w:r>
            <w:r w:rsidR="005B6838" w:rsidRPr="007E175C">
              <w:rPr>
                <w:b/>
                <w:color w:val="76B4A6"/>
                <w:sz w:val="22"/>
                <w:lang w:val="lt-LT"/>
              </w:rPr>
              <w:t>.</w:t>
            </w:r>
          </w:p>
          <w:p w14:paraId="1E3A59E2" w14:textId="5B16DDF1" w:rsidR="005B6838" w:rsidRPr="007E175C" w:rsidRDefault="005B6838" w:rsidP="007230F6">
            <w:pPr>
              <w:rPr>
                <w:sz w:val="20"/>
                <w:lang w:val="lt-LT"/>
              </w:rPr>
            </w:pPr>
            <w:r w:rsidRPr="007E175C">
              <w:rPr>
                <w:sz w:val="20"/>
                <w:lang w:val="lt-LT"/>
              </w:rPr>
              <w:t>[</w:t>
            </w:r>
            <w:r w:rsidR="00754C84" w:rsidRPr="007E175C">
              <w:rPr>
                <w:sz w:val="20"/>
                <w:lang w:val="lt-LT"/>
              </w:rPr>
              <w:t>Grįžkite į tikslus – išlaikyti ir plėtoti mano stipriąsias puses; patobulinti tas sritis, kuriose jaučiuosi mažiau pasitikintis savimi</w:t>
            </w:r>
            <w:r w:rsidRPr="007E175C">
              <w:rPr>
                <w:sz w:val="20"/>
                <w:lang w:val="lt-LT"/>
              </w:rPr>
              <w:t>]</w:t>
            </w:r>
          </w:p>
          <w:p w14:paraId="3F96F198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1CBF1A6E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6A65A901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59116A4C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0C27C4C6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6CB48744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64B62367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3A790F3E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514A9BC8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364734D4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64C27571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13205462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5A51EF65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</w:tbl>
    <w:p w14:paraId="7DBDAD6B" w14:textId="11938C7B" w:rsidR="006801F2" w:rsidRPr="007E175C" w:rsidRDefault="005B6838" w:rsidP="005B6838">
      <w:p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highlight w:val="yellow"/>
          <w:lang w:val="lt-LT" w:eastAsia="en-GB"/>
        </w:rPr>
        <w:br w:type="page"/>
      </w:r>
      <w:r w:rsidR="006801F2" w:rsidRPr="007E175C">
        <w:rPr>
          <w:rFonts w:asciiTheme="minorHAnsi" w:hAnsiTheme="minorHAnsi" w:cstheme="minorHAnsi"/>
          <w:b/>
          <w:color w:val="76B4A6"/>
          <w:sz w:val="22"/>
          <w:lang w:val="lt-LT"/>
        </w:rPr>
        <w:lastRenderedPageBreak/>
        <w:t xml:space="preserve">Minkštųjų įgūdžių tobulinimo veiksmų planas: keli tikslai </w:t>
      </w:r>
      <w:r w:rsidR="006801F2" w:rsidRPr="007E175C">
        <w:rPr>
          <w:rFonts w:ascii="Calibri" w:eastAsia="Times New Roman" w:hAnsi="Calibri" w:cs="Times New Roman"/>
          <w:sz w:val="22"/>
          <w:lang w:val="lt-LT" w:eastAsia="en-GB"/>
        </w:rPr>
        <w:t>puikiai veikia kaip tobulinimo ir planavimo veikla po grįžtamojo ryšio.</w:t>
      </w:r>
    </w:p>
    <w:p w14:paraId="69E1257F" w14:textId="392A32FE" w:rsidR="005B6838" w:rsidRPr="007E175C" w:rsidRDefault="00183F3B" w:rsidP="005B6838">
      <w:pPr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ascii="Calibri" w:eastAsia="Times New Roman" w:hAnsi="Calibri" w:cs="Times New Roman"/>
          <w:color w:val="76B4A6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>Sk</w:t>
      </w:r>
      <w:r w:rsidR="00B16B7E"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>iltis</w:t>
      </w:r>
      <w:r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 xml:space="preserve"> „Stiprybės“ – stipriausi mokinio įgūdžiai ir savybės</w:t>
      </w:r>
    </w:p>
    <w:p w14:paraId="348AA490" w14:textId="0AD73703" w:rsidR="00183F3B" w:rsidRPr="007E175C" w:rsidRDefault="00183F3B" w:rsidP="00183F3B">
      <w:pPr>
        <w:numPr>
          <w:ilvl w:val="0"/>
          <w:numId w:val="21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tam skiriamas pradinis dėmesys</w:t>
      </w:r>
    </w:p>
    <w:p w14:paraId="45D7EDB2" w14:textId="50621D86" w:rsidR="00183F3B" w:rsidRPr="007E175C" w:rsidRDefault="00183F3B" w:rsidP="00183F3B">
      <w:pPr>
        <w:numPr>
          <w:ilvl w:val="0"/>
          <w:numId w:val="21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skatinkite mokinį įvardyti stiprybes – pasitikėjimą ir savigarbą</w:t>
      </w:r>
    </w:p>
    <w:p w14:paraId="79453D89" w14:textId="07C6A726" w:rsidR="00183F3B" w:rsidRPr="007E175C" w:rsidRDefault="00183F3B" w:rsidP="00183F3B">
      <w:pPr>
        <w:numPr>
          <w:ilvl w:val="0"/>
          <w:numId w:val="21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pagrindiniai veiksmų plano punktai, skirti stiprinti savybes</w:t>
      </w:r>
    </w:p>
    <w:p w14:paraId="5C8BAA5D" w14:textId="37FCF344" w:rsidR="00B16B7E" w:rsidRPr="007E175C" w:rsidRDefault="00B16B7E" w:rsidP="005B6838">
      <w:pPr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ascii="Calibri" w:eastAsia="Times New Roman" w:hAnsi="Calibri" w:cs="Times New Roman"/>
          <w:color w:val="76B4A6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>Skiltis „Sritys, kurias reikia sustiprinti”</w:t>
      </w:r>
    </w:p>
    <w:p w14:paraId="6136C52F" w14:textId="17CEF052" w:rsidR="009F1394" w:rsidRPr="007E175C" w:rsidRDefault="009F1394" w:rsidP="009F1394">
      <w:pPr>
        <w:numPr>
          <w:ilvl w:val="0"/>
          <w:numId w:val="21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mokinys išvardija aspektus, kuriuos, jūs abiejų manymu, reikia tobulinti</w:t>
      </w:r>
    </w:p>
    <w:p w14:paraId="2426D958" w14:textId="0D378F78" w:rsidR="009F1394" w:rsidRPr="007E175C" w:rsidRDefault="009F1394" w:rsidP="009F1394">
      <w:pPr>
        <w:numPr>
          <w:ilvl w:val="0"/>
          <w:numId w:val="21"/>
        </w:numPr>
        <w:tabs>
          <w:tab w:val="num" w:pos="1080"/>
        </w:tabs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ir pagrindiniai veiksmai šiam tobulėjimui pasiekti</w:t>
      </w:r>
    </w:p>
    <w:p w14:paraId="2C577D18" w14:textId="68B96BCB" w:rsidR="005B6838" w:rsidRPr="007E175C" w:rsidRDefault="00B16B7E" w:rsidP="005B6838">
      <w:pPr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ascii="Calibri" w:eastAsia="Times New Roman" w:hAnsi="Calibri" w:cs="Times New Roman"/>
          <w:color w:val="76B4A6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 xml:space="preserve">Skiltis „Sėkmės matai” </w:t>
      </w:r>
      <w:r w:rsidR="005B6838"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 xml:space="preserve">– </w:t>
      </w:r>
      <w:r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>pagerėjimo įvertinimas</w:t>
      </w:r>
    </w:p>
    <w:p w14:paraId="3800B54C" w14:textId="77777777" w:rsidR="009F1394" w:rsidRPr="007E175C" w:rsidRDefault="009F1394" w:rsidP="009F1394">
      <w:pPr>
        <w:numPr>
          <w:ilvl w:val="0"/>
          <w:numId w:val="21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sunkiau nei su „kietaisiais įgūdžiais“ (techniniai / profesiniai įgūdžiai, kvalifikacijos)</w:t>
      </w:r>
    </w:p>
    <w:p w14:paraId="3341A0C5" w14:textId="0E37FD2E" w:rsidR="009F1394" w:rsidRPr="007E175C" w:rsidRDefault="009F1394" w:rsidP="009F1394">
      <w:pPr>
        <w:numPr>
          <w:ilvl w:val="0"/>
          <w:numId w:val="21"/>
        </w:numPr>
        <w:tabs>
          <w:tab w:val="num" w:pos="1080"/>
        </w:tabs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„minkštieji įgūdžiai“, tokie kaip:</w:t>
      </w:r>
    </w:p>
    <w:p w14:paraId="6C9BA49D" w14:textId="77777777" w:rsidR="002D59C4" w:rsidRPr="007E175C" w:rsidRDefault="002D59C4" w:rsidP="002D59C4">
      <w:pPr>
        <w:numPr>
          <w:ilvl w:val="1"/>
          <w:numId w:val="23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tarpasmeniniai: socialiniai įgūdžiai; susitvarkyti su valdžia</w:t>
      </w:r>
    </w:p>
    <w:p w14:paraId="2A0716AB" w14:textId="77777777" w:rsidR="002D59C4" w:rsidRPr="007E175C" w:rsidRDefault="002D59C4" w:rsidP="002D59C4">
      <w:pPr>
        <w:numPr>
          <w:ilvl w:val="1"/>
          <w:numId w:val="23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organizacinis: asmeninis organizuotumas; tvarka ir prioritetai</w:t>
      </w:r>
    </w:p>
    <w:p w14:paraId="6CFD6CDE" w14:textId="77777777" w:rsidR="002D59C4" w:rsidRPr="007E175C" w:rsidRDefault="002D59C4" w:rsidP="002D59C4">
      <w:pPr>
        <w:numPr>
          <w:ilvl w:val="1"/>
          <w:numId w:val="23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analitinis: formuoti nuomonę, valdyti laiką; problemų sprendimą</w:t>
      </w:r>
    </w:p>
    <w:p w14:paraId="279D8FAA" w14:textId="51467D2E" w:rsidR="002D59C4" w:rsidRPr="007E175C" w:rsidRDefault="002D59C4" w:rsidP="002D59C4">
      <w:pPr>
        <w:numPr>
          <w:ilvl w:val="1"/>
          <w:numId w:val="23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asmeninis: motyvacija; pasitikėjimas; patikimumas</w:t>
      </w:r>
    </w:p>
    <w:p w14:paraId="646B6D8F" w14:textId="7ADD2C98" w:rsidR="008A1D7D" w:rsidRPr="007E175C" w:rsidRDefault="008A1D7D" w:rsidP="005B6838">
      <w:pPr>
        <w:numPr>
          <w:ilvl w:val="0"/>
          <w:numId w:val="23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naudokite „minkštuosius indikatorius“ – norėdami nurodyti status quo, pažangą ir ką išmokote</w:t>
      </w:r>
    </w:p>
    <w:p w14:paraId="639B48B0" w14:textId="77777777" w:rsidR="008A1D7D" w:rsidRPr="007E175C" w:rsidRDefault="008A1D7D" w:rsidP="008A1D7D">
      <w:pPr>
        <w:numPr>
          <w:ilvl w:val="1"/>
          <w:numId w:val="23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minkštieji indikatoriai „bazinis“ – „pagalvokite apie laiką, kai...“</w:t>
      </w:r>
    </w:p>
    <w:p w14:paraId="57407D46" w14:textId="77777777" w:rsidR="008A1D7D" w:rsidRPr="007E175C" w:rsidRDefault="008A1D7D" w:rsidP="008A1D7D">
      <w:pPr>
        <w:numPr>
          <w:ilvl w:val="1"/>
          <w:numId w:val="23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minkštieji indikatoriai „bazinis efektas“ – „kas atsitiko dėl to...“</w:t>
      </w:r>
    </w:p>
    <w:p w14:paraId="5C8D4F30" w14:textId="6012D180" w:rsidR="008A1D7D" w:rsidRPr="007E175C" w:rsidRDefault="008A1D7D" w:rsidP="008A1D7D">
      <w:pPr>
        <w:numPr>
          <w:ilvl w:val="1"/>
          <w:numId w:val="23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minkštieji indikatoriai „siekiamas efektas“ – „kaip sužinosi...“</w:t>
      </w:r>
    </w:p>
    <w:p w14:paraId="0E6EC43A" w14:textId="57EFB755" w:rsidR="001D2EAC" w:rsidRPr="007E175C" w:rsidRDefault="001D2EAC" w:rsidP="005B6838">
      <w:pPr>
        <w:numPr>
          <w:ilvl w:val="0"/>
          <w:numId w:val="23"/>
        </w:numPr>
        <w:rPr>
          <w:rFonts w:ascii="Calibri" w:eastAsia="Times New Roman" w:hAnsi="Calibri" w:cs="Times New Roman"/>
          <w:sz w:val="22"/>
          <w:lang w:val="lt-LT" w:eastAsia="en-GB"/>
        </w:rPr>
      </w:pPr>
      <w:bookmarkStart w:id="5" w:name="_Hlk110340605"/>
      <w:r w:rsidRPr="007E175C">
        <w:rPr>
          <w:rFonts w:ascii="Calibri" w:eastAsia="Times New Roman" w:hAnsi="Calibri" w:cs="Times New Roman"/>
          <w:sz w:val="22"/>
          <w:lang w:val="lt-LT" w:eastAsia="en-GB"/>
        </w:rPr>
        <w:t>norėdami įvertinti minkštuosius įgūdžius, kuriuos reikia tobulinti, galite apsvarstyti keletą teiginių, su kuriais mokinys sutinka / nesutinka, kad įvertintų savo sugebėjimus; pavyzdžiui, dėl punktualumo:</w:t>
      </w:r>
    </w:p>
    <w:p w14:paraId="5D12B6B1" w14:textId="7EDCFAAD" w:rsidR="0077187B" w:rsidRPr="007E175C" w:rsidRDefault="0077187B" w:rsidP="005B6838">
      <w:pPr>
        <w:numPr>
          <w:ilvl w:val="1"/>
          <w:numId w:val="23"/>
        </w:numPr>
        <w:ind w:left="1071" w:hanging="357"/>
        <w:rPr>
          <w:rFonts w:ascii="Calibri" w:eastAsia="Times New Roman" w:hAnsi="Calibri" w:cs="Times New Roman"/>
          <w:sz w:val="22"/>
          <w:lang w:val="lt-LT" w:eastAsia="en-GB"/>
        </w:rPr>
      </w:pPr>
      <w:bookmarkStart w:id="6" w:name="_Hlk110340756"/>
      <w:bookmarkEnd w:id="5"/>
      <w:r w:rsidRPr="007E175C">
        <w:rPr>
          <w:rFonts w:ascii="Calibri" w:eastAsia="Times New Roman" w:hAnsi="Calibri" w:cs="Times New Roman"/>
          <w:sz w:val="22"/>
          <w:lang w:val="lt-LT" w:eastAsia="en-GB"/>
        </w:rPr>
        <w:t>Visada atvykstu į susitikimo/darbo/kursų pradžią laiku</w:t>
      </w:r>
    </w:p>
    <w:p w14:paraId="0FF40983" w14:textId="295C5A07" w:rsidR="005B6838" w:rsidRPr="007E175C" w:rsidRDefault="0077187B" w:rsidP="005B6838">
      <w:pPr>
        <w:numPr>
          <w:ilvl w:val="1"/>
          <w:numId w:val="23"/>
        </w:numPr>
        <w:ind w:left="1071" w:hanging="357"/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Visada paskambinu pranešti priežastį, jei žinau, kad vėluosiu</w:t>
      </w:r>
    </w:p>
    <w:p w14:paraId="201D98DE" w14:textId="7B697819" w:rsidR="005B6838" w:rsidRPr="007E175C" w:rsidRDefault="0077187B" w:rsidP="005B6838">
      <w:pPr>
        <w:numPr>
          <w:ilvl w:val="1"/>
          <w:numId w:val="23"/>
        </w:numPr>
        <w:ind w:left="1071" w:hanging="357"/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Aš susitikimą/darbą/kursus praleidžiu tik dėl įvykių, kurių aš negaliu kontroliuoti</w:t>
      </w:r>
    </w:p>
    <w:p w14:paraId="0A9D6884" w14:textId="77777777" w:rsidR="0077187B" w:rsidRPr="007E175C" w:rsidRDefault="0077187B" w:rsidP="005B6838">
      <w:pPr>
        <w:numPr>
          <w:ilvl w:val="1"/>
          <w:numId w:val="23"/>
        </w:numPr>
        <w:ind w:left="1071" w:hanging="357"/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Aš niekada nevėluoju</w:t>
      </w:r>
    </w:p>
    <w:p w14:paraId="4B1972F8" w14:textId="77B9DDE1" w:rsidR="005B6838" w:rsidRPr="007E175C" w:rsidRDefault="0077187B" w:rsidP="005B6838">
      <w:pPr>
        <w:numPr>
          <w:ilvl w:val="1"/>
          <w:numId w:val="23"/>
        </w:numPr>
        <w:ind w:left="1071" w:hanging="357"/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Dėl asmeninių aplinkybių dažnai turiu anksčiau išvykti iš susitikimo/darbo/kursų</w:t>
      </w:r>
    </w:p>
    <w:bookmarkEnd w:id="6"/>
    <w:p w14:paraId="2A5C82B1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highlight w:val="yellow"/>
          <w:lang w:val="lt-LT" w:eastAsia="en-GB"/>
        </w:rPr>
        <w:br w:type="page"/>
      </w:r>
    </w:p>
    <w:p w14:paraId="3A0E77AC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5811E43D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416DE16F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2F6E4108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33C1A45A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26CADF5F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4FE80EB6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148935BC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6EDF2A10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025D8D92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5A0CC0ED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3652285B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08E2F6E4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0626356A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02DBD9E9" w14:textId="079A6D83" w:rsidR="005B6838" w:rsidRPr="007E175C" w:rsidRDefault="00B87C9F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alibri" w:eastAsia="Times New Roman" w:hAnsi="Calibri" w:cs="Times New Roman"/>
          <w:sz w:val="32"/>
          <w:lang w:val="lt-LT" w:eastAsia="en-GB"/>
        </w:rPr>
      </w:pPr>
      <w:r w:rsidRPr="007E175C">
        <w:rPr>
          <w:rFonts w:ascii="Calibri" w:eastAsia="Times New Roman" w:hAnsi="Calibri" w:cs="Times New Roman"/>
          <w:sz w:val="32"/>
          <w:lang w:val="lt-LT" w:eastAsia="en-GB"/>
        </w:rPr>
        <w:t>Puslapis paliktas tuščias</w:t>
      </w:r>
    </w:p>
    <w:p w14:paraId="47436E2D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00E6867A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highlight w:val="yellow"/>
          <w:lang w:val="lt-LT" w:eastAsia="en-GB"/>
        </w:rPr>
        <w:br w:type="page"/>
      </w:r>
    </w:p>
    <w:tbl>
      <w:tblPr>
        <w:tblStyle w:val="TableGrid1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357"/>
        <w:gridCol w:w="2207"/>
        <w:gridCol w:w="1456"/>
      </w:tblGrid>
      <w:tr w:rsidR="005B6838" w:rsidRPr="007E175C" w14:paraId="68C024A6" w14:textId="77777777" w:rsidTr="007230F6">
        <w:tc>
          <w:tcPr>
            <w:tcW w:w="0" w:type="auto"/>
            <w:gridSpan w:val="3"/>
          </w:tcPr>
          <w:p w14:paraId="6CC17E1E" w14:textId="34413DED" w:rsidR="005B6838" w:rsidRPr="007E175C" w:rsidRDefault="0077187B" w:rsidP="007230F6">
            <w:pPr>
              <w:pStyle w:val="Heading4"/>
              <w:jc w:val="center"/>
              <w:outlineLvl w:val="3"/>
              <w:rPr>
                <w:rFonts w:eastAsia="Times New Roman"/>
                <w:b/>
                <w:lang w:val="lt-LT" w:eastAsia="en-GB"/>
              </w:rPr>
            </w:pPr>
            <w:r w:rsidRPr="007E175C">
              <w:rPr>
                <w:rFonts w:eastAsia="Times New Roman"/>
                <w:b/>
                <w:lang w:val="lt-LT" w:eastAsia="en-GB"/>
              </w:rPr>
              <w:lastRenderedPageBreak/>
              <w:t>Minkštųjų įgūdžių įsidarbinimui plano sudarymas</w:t>
            </w:r>
          </w:p>
          <w:p w14:paraId="56104596" w14:textId="6B387F78" w:rsidR="005B6838" w:rsidRPr="007E175C" w:rsidRDefault="0077187B" w:rsidP="007230F6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Mokinys</w:t>
            </w:r>
            <w:r w:rsidR="005B6838" w:rsidRPr="007E175C">
              <w:rPr>
                <w:sz w:val="22"/>
                <w:lang w:val="lt-LT"/>
              </w:rPr>
              <w:tab/>
              <w:t>………………………………………………</w:t>
            </w:r>
          </w:p>
          <w:p w14:paraId="494A7750" w14:textId="459F5849" w:rsidR="005B6838" w:rsidRPr="007E175C" w:rsidRDefault="0077187B" w:rsidP="007230F6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Data</w:t>
            </w:r>
            <w:r w:rsidR="005B6838" w:rsidRPr="007E175C">
              <w:rPr>
                <w:sz w:val="22"/>
                <w:lang w:val="lt-LT"/>
              </w:rPr>
              <w:tab/>
              <w:t>…………………………….</w:t>
            </w:r>
          </w:p>
          <w:p w14:paraId="48D02083" w14:textId="09F14018" w:rsidR="005B6838" w:rsidRPr="007E175C" w:rsidRDefault="0077187B" w:rsidP="007230F6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Mentorius</w:t>
            </w:r>
            <w:r w:rsidR="005B6838" w:rsidRPr="007E175C">
              <w:rPr>
                <w:sz w:val="22"/>
                <w:lang w:val="lt-LT"/>
              </w:rPr>
              <w:tab/>
              <w:t>………………………………………………</w:t>
            </w:r>
          </w:p>
          <w:p w14:paraId="737C235E" w14:textId="50CB7321" w:rsidR="005B6838" w:rsidRPr="007E175C" w:rsidRDefault="0077187B" w:rsidP="007230F6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Peržiūros data</w:t>
            </w:r>
            <w:r w:rsidR="005B6838" w:rsidRPr="007E175C">
              <w:rPr>
                <w:sz w:val="22"/>
                <w:lang w:val="lt-LT"/>
              </w:rPr>
              <w:tab/>
              <w:t>…………………………….</w:t>
            </w:r>
          </w:p>
          <w:p w14:paraId="7C65CEEC" w14:textId="77777777" w:rsidR="005B6838" w:rsidRPr="007E175C" w:rsidRDefault="005B6838" w:rsidP="007230F6">
            <w:pPr>
              <w:tabs>
                <w:tab w:val="left" w:pos="1732"/>
              </w:tabs>
              <w:rPr>
                <w:sz w:val="22"/>
                <w:lang w:val="lt-LT"/>
              </w:rPr>
            </w:pPr>
          </w:p>
        </w:tc>
      </w:tr>
      <w:tr w:rsidR="005B6838" w:rsidRPr="007E175C" w14:paraId="0B0C027E" w14:textId="77777777" w:rsidTr="007230F6">
        <w:tc>
          <w:tcPr>
            <w:tcW w:w="9020" w:type="dxa"/>
            <w:gridSpan w:val="3"/>
            <w:shd w:val="clear" w:color="auto" w:fill="EBBC30"/>
          </w:tcPr>
          <w:p w14:paraId="2E4AEA51" w14:textId="3012FD79" w:rsidR="005B6838" w:rsidRPr="007E175C" w:rsidRDefault="0077187B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Tikslas(ai): Norėčiau ir toliau plėtoti tai, ką darau gerai, ir tobulinti tas sritis, kuriose aš jaučiuosi mažiau pasitikintis savimi</w:t>
            </w:r>
          </w:p>
        </w:tc>
      </w:tr>
      <w:tr w:rsidR="005B6838" w:rsidRPr="007E175C" w14:paraId="715F0DCF" w14:textId="77777777" w:rsidTr="007230F6">
        <w:tc>
          <w:tcPr>
            <w:tcW w:w="9020" w:type="dxa"/>
            <w:gridSpan w:val="3"/>
          </w:tcPr>
          <w:p w14:paraId="146B45ED" w14:textId="77777777" w:rsidR="0077187B" w:rsidRPr="007E175C" w:rsidRDefault="0077187B" w:rsidP="007230F6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t>Stiprybės – naudodamasis ataskaita, surašykite tą ką darote gerai:</w:t>
            </w:r>
          </w:p>
          <w:p w14:paraId="2B44F691" w14:textId="3B61078B" w:rsidR="005B6838" w:rsidRPr="007E175C" w:rsidRDefault="005B6838" w:rsidP="007230F6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0FB3D0A7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00583E16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545273EF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7A367C87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17543411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145E2EBE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7C33FC32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66E6FD98" w14:textId="77777777" w:rsidTr="007230F6">
        <w:tc>
          <w:tcPr>
            <w:tcW w:w="9020" w:type="dxa"/>
            <w:gridSpan w:val="3"/>
            <w:shd w:val="clear" w:color="auto" w:fill="EBBC30"/>
          </w:tcPr>
          <w:p w14:paraId="66A1C3F2" w14:textId="490510C6" w:rsidR="005B6838" w:rsidRPr="007E175C" w:rsidRDefault="002668E9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Ką padarysite, kad panaudotumėte šias stipriąsias puses</w:t>
            </w:r>
          </w:p>
        </w:tc>
      </w:tr>
      <w:tr w:rsidR="005B6838" w:rsidRPr="007E175C" w14:paraId="2E1F0CCF" w14:textId="77777777" w:rsidTr="007230F6">
        <w:tc>
          <w:tcPr>
            <w:tcW w:w="5357" w:type="dxa"/>
            <w:shd w:val="clear" w:color="auto" w:fill="EBEBFF"/>
          </w:tcPr>
          <w:p w14:paraId="469B9286" w14:textId="694CF926" w:rsidR="005B6838" w:rsidRPr="007E175C" w:rsidRDefault="002668E9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Pagrindiniai veiksmai, sustiprinantys stiprybes</w:t>
            </w:r>
          </w:p>
        </w:tc>
        <w:tc>
          <w:tcPr>
            <w:tcW w:w="2207" w:type="dxa"/>
            <w:shd w:val="clear" w:color="auto" w:fill="EBEBFF"/>
          </w:tcPr>
          <w:p w14:paraId="59510482" w14:textId="62E051EB" w:rsidR="005B6838" w:rsidRPr="007E175C" w:rsidRDefault="002668E9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Kas</w:t>
            </w:r>
          </w:p>
        </w:tc>
        <w:tc>
          <w:tcPr>
            <w:tcW w:w="1456" w:type="dxa"/>
            <w:shd w:val="clear" w:color="auto" w:fill="EBEBFF"/>
          </w:tcPr>
          <w:p w14:paraId="1426C34D" w14:textId="20D11397" w:rsidR="005B6838" w:rsidRPr="007E175C" w:rsidRDefault="002668E9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Iki kada</w:t>
            </w:r>
          </w:p>
        </w:tc>
      </w:tr>
      <w:tr w:rsidR="005B6838" w:rsidRPr="007E175C" w14:paraId="34BB55D2" w14:textId="77777777" w:rsidTr="007230F6">
        <w:trPr>
          <w:cantSplit/>
        </w:trPr>
        <w:tc>
          <w:tcPr>
            <w:tcW w:w="0" w:type="auto"/>
          </w:tcPr>
          <w:p w14:paraId="783B1EA3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0F135153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7323853C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4BCDFCAE" w14:textId="77777777" w:rsidTr="007230F6">
        <w:trPr>
          <w:trHeight w:val="227"/>
        </w:trPr>
        <w:tc>
          <w:tcPr>
            <w:tcW w:w="5357" w:type="dxa"/>
          </w:tcPr>
          <w:p w14:paraId="11D8190E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2A45F7AB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593B1CD5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58A47CDF" w14:textId="77777777" w:rsidTr="007230F6">
        <w:tc>
          <w:tcPr>
            <w:tcW w:w="5357" w:type="dxa"/>
          </w:tcPr>
          <w:p w14:paraId="38638F3B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5E7A931D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1F6AA0B8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12140FB7" w14:textId="77777777" w:rsidTr="007230F6">
        <w:tc>
          <w:tcPr>
            <w:tcW w:w="5357" w:type="dxa"/>
          </w:tcPr>
          <w:p w14:paraId="39576289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686BEE58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0FA3983D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09807F25" w14:textId="77777777" w:rsidTr="007230F6">
        <w:trPr>
          <w:trHeight w:val="355"/>
        </w:trPr>
        <w:tc>
          <w:tcPr>
            <w:tcW w:w="5357" w:type="dxa"/>
          </w:tcPr>
          <w:p w14:paraId="26AB91C2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1F0394BF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676E31FC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7EE207BB" w14:textId="77777777" w:rsidTr="007230F6">
        <w:tc>
          <w:tcPr>
            <w:tcW w:w="5357" w:type="dxa"/>
          </w:tcPr>
          <w:p w14:paraId="219A65D1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3B40BF52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3DF86FB3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</w:tbl>
    <w:p w14:paraId="404F8BBE" w14:textId="77777777" w:rsidR="005B6838" w:rsidRPr="007E175C" w:rsidRDefault="005B6838" w:rsidP="005B6838">
      <w:pPr>
        <w:rPr>
          <w:lang w:val="lt-LT"/>
        </w:rPr>
      </w:pPr>
      <w:r w:rsidRPr="007E175C">
        <w:rPr>
          <w:lang w:val="lt-LT"/>
        </w:rPr>
        <w:br w:type="page"/>
      </w:r>
    </w:p>
    <w:tbl>
      <w:tblPr>
        <w:tblStyle w:val="TableGrid1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357"/>
        <w:gridCol w:w="2207"/>
        <w:gridCol w:w="1456"/>
      </w:tblGrid>
      <w:tr w:rsidR="005B6838" w:rsidRPr="007E175C" w14:paraId="133CCF3A" w14:textId="77777777" w:rsidTr="007230F6">
        <w:tc>
          <w:tcPr>
            <w:tcW w:w="9020" w:type="dxa"/>
            <w:gridSpan w:val="3"/>
          </w:tcPr>
          <w:p w14:paraId="566E2A00" w14:textId="77777777" w:rsidR="002668E9" w:rsidRPr="007E175C" w:rsidRDefault="002668E9" w:rsidP="007230F6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lastRenderedPageBreak/>
              <w:t xml:space="preserve">Sritys, kurias reikia sustiprinti – Naudodamasis savo ataskaita sudarykite sąrašą įgūdžių, kuriuos norėtumėte patobulinti: </w:t>
            </w:r>
          </w:p>
          <w:p w14:paraId="06C6701A" w14:textId="5CC6EC90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05C74494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489E9EE8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08430C84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0F43DC74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396CFFF8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</w:p>
          <w:p w14:paraId="25A49EEB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</w:p>
          <w:p w14:paraId="37715E56" w14:textId="77777777" w:rsidR="005B6838" w:rsidRPr="007E175C" w:rsidRDefault="005B6838" w:rsidP="007230F6">
            <w:pPr>
              <w:rPr>
                <w:b/>
                <w:sz w:val="22"/>
                <w:lang w:val="lt-LT"/>
              </w:rPr>
            </w:pPr>
          </w:p>
        </w:tc>
      </w:tr>
      <w:tr w:rsidR="005B6838" w:rsidRPr="007E175C" w14:paraId="1310BC57" w14:textId="77777777" w:rsidTr="007230F6">
        <w:tc>
          <w:tcPr>
            <w:tcW w:w="9020" w:type="dxa"/>
            <w:gridSpan w:val="3"/>
            <w:shd w:val="clear" w:color="auto" w:fill="EBBC30"/>
          </w:tcPr>
          <w:p w14:paraId="1EE6B093" w14:textId="0835AA31" w:rsidR="005B6838" w:rsidRPr="007E175C" w:rsidRDefault="002668E9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Ką darysite, kad pagerintumėte tuos įgūdžius</w:t>
            </w:r>
          </w:p>
        </w:tc>
      </w:tr>
      <w:tr w:rsidR="005B6838" w:rsidRPr="007E175C" w14:paraId="52B45C5D" w14:textId="77777777" w:rsidTr="007230F6">
        <w:tc>
          <w:tcPr>
            <w:tcW w:w="5357" w:type="dxa"/>
            <w:shd w:val="clear" w:color="auto" w:fill="EBEBFF"/>
          </w:tcPr>
          <w:p w14:paraId="04160D48" w14:textId="42ECD284" w:rsidR="005B6838" w:rsidRPr="007E175C" w:rsidRDefault="002668E9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Pagrindiniai tobulinimo veiksmai</w:t>
            </w:r>
          </w:p>
        </w:tc>
        <w:tc>
          <w:tcPr>
            <w:tcW w:w="2207" w:type="dxa"/>
            <w:shd w:val="clear" w:color="auto" w:fill="EBEBFF"/>
          </w:tcPr>
          <w:p w14:paraId="5D08350F" w14:textId="03C7289E" w:rsidR="005B6838" w:rsidRPr="007E175C" w:rsidRDefault="002668E9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Kas</w:t>
            </w:r>
          </w:p>
        </w:tc>
        <w:tc>
          <w:tcPr>
            <w:tcW w:w="1456" w:type="dxa"/>
            <w:shd w:val="clear" w:color="auto" w:fill="EBEBFF"/>
          </w:tcPr>
          <w:p w14:paraId="1EE8593E" w14:textId="305EB644" w:rsidR="005B6838" w:rsidRPr="007E175C" w:rsidRDefault="002668E9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Iki kada</w:t>
            </w:r>
          </w:p>
        </w:tc>
      </w:tr>
      <w:tr w:rsidR="005B6838" w:rsidRPr="007E175C" w14:paraId="4F7FFA90" w14:textId="77777777" w:rsidTr="007230F6">
        <w:tc>
          <w:tcPr>
            <w:tcW w:w="5357" w:type="dxa"/>
          </w:tcPr>
          <w:p w14:paraId="6C484881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2C126C35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59CE0418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68A3B1F7" w14:textId="77777777" w:rsidTr="007230F6">
        <w:tc>
          <w:tcPr>
            <w:tcW w:w="5357" w:type="dxa"/>
          </w:tcPr>
          <w:p w14:paraId="7BBC4B16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019996F6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7C411A87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358C176C" w14:textId="77777777" w:rsidTr="007230F6">
        <w:tc>
          <w:tcPr>
            <w:tcW w:w="5357" w:type="dxa"/>
          </w:tcPr>
          <w:p w14:paraId="6AEF3EF3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774ED188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25C945EB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70C6D1A5" w14:textId="77777777" w:rsidTr="007230F6">
        <w:tc>
          <w:tcPr>
            <w:tcW w:w="5357" w:type="dxa"/>
          </w:tcPr>
          <w:p w14:paraId="5A6B55E9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62CBB704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3C38F975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6F1B6947" w14:textId="77777777" w:rsidTr="007230F6">
        <w:tc>
          <w:tcPr>
            <w:tcW w:w="5357" w:type="dxa"/>
          </w:tcPr>
          <w:p w14:paraId="1665A679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54B0296D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053220A7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60F7BA71" w14:textId="77777777" w:rsidTr="007230F6">
        <w:tc>
          <w:tcPr>
            <w:tcW w:w="5357" w:type="dxa"/>
          </w:tcPr>
          <w:p w14:paraId="09A2B4FE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420632D7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02D92F49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  <w:tr w:rsidR="005B6838" w:rsidRPr="007E175C" w14:paraId="2E559C10" w14:textId="77777777" w:rsidTr="007230F6">
        <w:tc>
          <w:tcPr>
            <w:tcW w:w="9020" w:type="dxa"/>
            <w:gridSpan w:val="3"/>
            <w:shd w:val="clear" w:color="auto" w:fill="EBBC30"/>
          </w:tcPr>
          <w:p w14:paraId="1AB8605D" w14:textId="36ADCAD0" w:rsidR="005B6838" w:rsidRPr="007E175C" w:rsidRDefault="002668E9" w:rsidP="007230F6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Sėkmės matai</w:t>
            </w:r>
          </w:p>
        </w:tc>
      </w:tr>
      <w:tr w:rsidR="005B6838" w:rsidRPr="007E175C" w14:paraId="2E77A97F" w14:textId="77777777" w:rsidTr="007230F6">
        <w:tc>
          <w:tcPr>
            <w:tcW w:w="9020" w:type="dxa"/>
            <w:gridSpan w:val="3"/>
          </w:tcPr>
          <w:p w14:paraId="6A01A426" w14:textId="3532C98F" w:rsidR="00475965" w:rsidRPr="007E175C" w:rsidRDefault="00475965" w:rsidP="007230F6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t>Apibūdinkite, kaip pamatuosite sėkmę.</w:t>
            </w:r>
          </w:p>
          <w:p w14:paraId="2449D707" w14:textId="7BDFC46B" w:rsidR="005B6838" w:rsidRPr="007E175C" w:rsidRDefault="00475965" w:rsidP="007230F6">
            <w:pPr>
              <w:rPr>
                <w:sz w:val="22"/>
                <w:lang w:val="lt-LT"/>
              </w:rPr>
            </w:pPr>
            <w:r w:rsidRPr="007E175C">
              <w:rPr>
                <w:sz w:val="20"/>
                <w:lang w:val="lt-LT"/>
              </w:rPr>
              <w:t>[Grįžkite į tikslus – išlaikyti ir plėtoti mano stipriąsias puses; patobulinti tas sritis, kuriose jaučiuosi mažiau pasitikintis savimi]</w:t>
            </w:r>
          </w:p>
          <w:p w14:paraId="3FCAE489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65AE3010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6676BCE9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743A3472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77FAF8A4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722195E6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0D808F2B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18012CC8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001FA510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590C1753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3FE7B40E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  <w:p w14:paraId="36F34A56" w14:textId="77777777" w:rsidR="005B6838" w:rsidRPr="007E175C" w:rsidRDefault="005B6838" w:rsidP="007230F6">
            <w:pPr>
              <w:rPr>
                <w:sz w:val="22"/>
                <w:lang w:val="lt-LT"/>
              </w:rPr>
            </w:pPr>
          </w:p>
        </w:tc>
      </w:tr>
    </w:tbl>
    <w:p w14:paraId="3FAE4853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highlight w:val="yellow"/>
          <w:lang w:val="lt-LT" w:eastAsia="en-GB"/>
        </w:rPr>
        <w:br w:type="page"/>
      </w:r>
    </w:p>
    <w:p w14:paraId="1C19742B" w14:textId="15694616" w:rsidR="005B6838" w:rsidRPr="007E175C" w:rsidRDefault="00475965" w:rsidP="005B6838">
      <w:pPr>
        <w:pStyle w:val="Heading1"/>
        <w:numPr>
          <w:ilvl w:val="0"/>
          <w:numId w:val="36"/>
        </w:numPr>
        <w:ind w:left="426" w:hanging="426"/>
        <w:rPr>
          <w:lang w:val="lt-LT"/>
        </w:rPr>
      </w:pPr>
      <w:bookmarkStart w:id="7" w:name="_Toc110341392"/>
      <w:bookmarkStart w:id="8" w:name="_Hlk110338438"/>
      <w:r w:rsidRPr="007E175C">
        <w:rPr>
          <w:lang w:val="lt-LT"/>
        </w:rPr>
        <w:lastRenderedPageBreak/>
        <w:t>Minkštųjų įgūdžių tobulinimo veiksmų planas: vienas tikslas</w:t>
      </w:r>
      <w:bookmarkEnd w:id="7"/>
    </w:p>
    <w:bookmarkEnd w:id="8"/>
    <w:p w14:paraId="178A4B33" w14:textId="77777777" w:rsidR="00A05EC4" w:rsidRPr="007E175C" w:rsidRDefault="00A05EC4" w:rsidP="00A05EC4">
      <w:pPr>
        <w:spacing w:after="0"/>
        <w:rPr>
          <w:sz w:val="22"/>
          <w:lang w:val="lt-LT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318"/>
        <w:gridCol w:w="1961"/>
        <w:gridCol w:w="1737"/>
      </w:tblGrid>
      <w:tr w:rsidR="005B6838" w:rsidRPr="007E175C" w14:paraId="380DCD4E" w14:textId="77777777" w:rsidTr="00111C1E">
        <w:tc>
          <w:tcPr>
            <w:tcW w:w="9016" w:type="dxa"/>
            <w:gridSpan w:val="3"/>
          </w:tcPr>
          <w:p w14:paraId="3DE4CD3F" w14:textId="77777777" w:rsidR="00475965" w:rsidRPr="007E175C" w:rsidRDefault="00475965" w:rsidP="00111C1E">
            <w:pPr>
              <w:tabs>
                <w:tab w:val="left" w:pos="1732"/>
              </w:tabs>
              <w:rPr>
                <w:rFonts w:eastAsia="Times New Roman" w:cstheme="majorBidi"/>
                <w:b/>
                <w:i/>
                <w:iCs/>
                <w:color w:val="76B4A6"/>
                <w:lang w:val="lt-LT" w:eastAsia="en-GB"/>
              </w:rPr>
            </w:pPr>
            <w:r w:rsidRPr="007E175C">
              <w:rPr>
                <w:rFonts w:eastAsia="Times New Roman" w:cstheme="majorBidi"/>
                <w:b/>
                <w:i/>
                <w:iCs/>
                <w:color w:val="76B4A6"/>
                <w:lang w:val="lt-LT" w:eastAsia="en-GB"/>
              </w:rPr>
              <w:t>Minkštųjų įgūdžių įsidarbinimui plano sudarymas</w:t>
            </w:r>
          </w:p>
          <w:p w14:paraId="1CEFF6C5" w14:textId="4616A43E" w:rsidR="005B6838" w:rsidRPr="007E175C" w:rsidRDefault="00475965" w:rsidP="00111C1E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Mokinys</w:t>
            </w:r>
            <w:r w:rsidR="005B6838" w:rsidRPr="007E175C">
              <w:rPr>
                <w:sz w:val="22"/>
                <w:lang w:val="lt-LT"/>
              </w:rPr>
              <w:tab/>
              <w:t>………………………………………………</w:t>
            </w:r>
          </w:p>
          <w:p w14:paraId="3CDA9971" w14:textId="2B316A43" w:rsidR="005B6838" w:rsidRPr="007E175C" w:rsidRDefault="005B6838" w:rsidP="00111C1E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D</w:t>
            </w:r>
            <w:r w:rsidR="00475965" w:rsidRPr="007E175C">
              <w:rPr>
                <w:sz w:val="22"/>
                <w:lang w:val="lt-LT"/>
              </w:rPr>
              <w:t>ata</w:t>
            </w:r>
            <w:r w:rsidRPr="007E175C">
              <w:rPr>
                <w:sz w:val="22"/>
                <w:lang w:val="lt-LT"/>
              </w:rPr>
              <w:tab/>
              <w:t>…………………………….</w:t>
            </w:r>
          </w:p>
          <w:p w14:paraId="293D4E88" w14:textId="6F5F02FE" w:rsidR="005B6838" w:rsidRPr="007E175C" w:rsidRDefault="00475965" w:rsidP="00111C1E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Mentorius</w:t>
            </w:r>
            <w:r w:rsidR="005B6838" w:rsidRPr="007E175C">
              <w:rPr>
                <w:sz w:val="22"/>
                <w:lang w:val="lt-LT"/>
              </w:rPr>
              <w:tab/>
              <w:t>………………………………………………</w:t>
            </w:r>
          </w:p>
          <w:p w14:paraId="2FFA8003" w14:textId="0EBB393D" w:rsidR="005B6838" w:rsidRPr="007E175C" w:rsidRDefault="00475965" w:rsidP="00A05EC4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Peržiūros data</w:t>
            </w:r>
            <w:r w:rsidR="005B6838" w:rsidRPr="007E175C">
              <w:rPr>
                <w:sz w:val="22"/>
                <w:lang w:val="lt-LT"/>
              </w:rPr>
              <w:tab/>
              <w:t>…………………………….</w:t>
            </w:r>
          </w:p>
        </w:tc>
      </w:tr>
      <w:tr w:rsidR="005B6838" w:rsidRPr="007E175C" w14:paraId="62BB2C55" w14:textId="77777777" w:rsidTr="00111C1E">
        <w:tc>
          <w:tcPr>
            <w:tcW w:w="9016" w:type="dxa"/>
            <w:gridSpan w:val="3"/>
          </w:tcPr>
          <w:p w14:paraId="0489F77D" w14:textId="4B27084A" w:rsidR="005B6838" w:rsidRPr="007E175C" w:rsidRDefault="002F153A" w:rsidP="00111C1E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t>Pirminis tikslas</w:t>
            </w:r>
            <w:r w:rsidR="005B6838" w:rsidRPr="007E175C">
              <w:rPr>
                <w:b/>
                <w:color w:val="76B4A6"/>
                <w:sz w:val="22"/>
                <w:lang w:val="lt-LT"/>
              </w:rPr>
              <w:t>:</w:t>
            </w:r>
          </w:p>
          <w:p w14:paraId="3BE83B32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</w:p>
          <w:p w14:paraId="5733BD43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</w:p>
          <w:p w14:paraId="76F093D8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</w:p>
          <w:p w14:paraId="0664C3E0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</w:p>
        </w:tc>
      </w:tr>
      <w:tr w:rsidR="005B6838" w:rsidRPr="00B92E94" w14:paraId="77A0C142" w14:textId="77777777" w:rsidTr="00111C1E">
        <w:tc>
          <w:tcPr>
            <w:tcW w:w="9016" w:type="dxa"/>
            <w:gridSpan w:val="3"/>
          </w:tcPr>
          <w:p w14:paraId="41A0AF6A" w14:textId="3F945661" w:rsidR="005B6838" w:rsidRPr="007E175C" w:rsidRDefault="002F153A" w:rsidP="00111C1E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t>Minkštieji įgūdžiai, kuriuos reikia lavinti</w:t>
            </w:r>
            <w:r w:rsidR="005B6838" w:rsidRPr="007E175C">
              <w:rPr>
                <w:b/>
                <w:color w:val="76B4A6"/>
                <w:sz w:val="22"/>
                <w:lang w:val="lt-LT"/>
              </w:rPr>
              <w:t>:</w:t>
            </w:r>
          </w:p>
          <w:p w14:paraId="4C765CFC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73DA0377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0DC3D6DB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2D165551" w14:textId="77777777" w:rsidR="00A05EC4" w:rsidRPr="007E175C" w:rsidRDefault="00A05EC4" w:rsidP="00111C1E">
            <w:pPr>
              <w:rPr>
                <w:sz w:val="22"/>
                <w:lang w:val="lt-LT"/>
              </w:rPr>
            </w:pPr>
          </w:p>
          <w:p w14:paraId="4CD3E263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78EDE9C1" w14:textId="77777777" w:rsidTr="00111C1E">
        <w:tc>
          <w:tcPr>
            <w:tcW w:w="5318" w:type="dxa"/>
            <w:shd w:val="clear" w:color="auto" w:fill="EBBC30"/>
          </w:tcPr>
          <w:p w14:paraId="6D230440" w14:textId="1DC42CC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Plan</w:t>
            </w:r>
            <w:r w:rsidR="002F153A" w:rsidRPr="007E175C">
              <w:rPr>
                <w:b/>
                <w:sz w:val="22"/>
                <w:lang w:val="lt-LT"/>
              </w:rPr>
              <w:t>as</w:t>
            </w:r>
          </w:p>
        </w:tc>
        <w:tc>
          <w:tcPr>
            <w:tcW w:w="1961" w:type="dxa"/>
            <w:shd w:val="clear" w:color="auto" w:fill="EBBC30"/>
          </w:tcPr>
          <w:p w14:paraId="7366EE14" w14:textId="5B9D2E2B" w:rsidR="005B6838" w:rsidRPr="007E175C" w:rsidRDefault="002F153A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Šaltiniai</w:t>
            </w:r>
          </w:p>
        </w:tc>
        <w:tc>
          <w:tcPr>
            <w:tcW w:w="1737" w:type="dxa"/>
            <w:shd w:val="clear" w:color="auto" w:fill="EBBC30"/>
          </w:tcPr>
          <w:p w14:paraId="4EC86595" w14:textId="05E7C941" w:rsidR="005B6838" w:rsidRPr="007E175C" w:rsidRDefault="002F153A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Laikas</w:t>
            </w:r>
          </w:p>
        </w:tc>
      </w:tr>
      <w:tr w:rsidR="005B6838" w:rsidRPr="007E175C" w14:paraId="3F1791D1" w14:textId="77777777" w:rsidTr="00111C1E">
        <w:tc>
          <w:tcPr>
            <w:tcW w:w="5318" w:type="dxa"/>
          </w:tcPr>
          <w:p w14:paraId="5A2D8F24" w14:textId="5E06F868" w:rsidR="005B6838" w:rsidRPr="007E175C" w:rsidRDefault="002F153A" w:rsidP="00111C1E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t>Išmokti</w:t>
            </w:r>
          </w:p>
          <w:p w14:paraId="20D94600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4A5F3362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41431815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45FFC388" w14:textId="77777777" w:rsidR="00A05EC4" w:rsidRPr="007E175C" w:rsidRDefault="00A05EC4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7FFD1371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</w:p>
        </w:tc>
        <w:tc>
          <w:tcPr>
            <w:tcW w:w="1961" w:type="dxa"/>
          </w:tcPr>
          <w:p w14:paraId="2ADFCA7E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</w:p>
        </w:tc>
        <w:tc>
          <w:tcPr>
            <w:tcW w:w="1737" w:type="dxa"/>
          </w:tcPr>
          <w:p w14:paraId="666801BD" w14:textId="77777777" w:rsidR="005B6838" w:rsidRPr="007E175C" w:rsidRDefault="005B6838" w:rsidP="00111C1E">
            <w:pPr>
              <w:jc w:val="center"/>
              <w:rPr>
                <w:b/>
                <w:sz w:val="22"/>
                <w:lang w:val="lt-LT"/>
              </w:rPr>
            </w:pPr>
          </w:p>
        </w:tc>
      </w:tr>
      <w:tr w:rsidR="005B6838" w:rsidRPr="007E175C" w14:paraId="0B0E20F3" w14:textId="77777777" w:rsidTr="00111C1E">
        <w:tc>
          <w:tcPr>
            <w:tcW w:w="5318" w:type="dxa"/>
          </w:tcPr>
          <w:p w14:paraId="0641D6D2" w14:textId="30AC5E0B" w:rsidR="005B6838" w:rsidRPr="007E175C" w:rsidRDefault="002F153A" w:rsidP="00111C1E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t>Išbandyti praktikoje</w:t>
            </w:r>
          </w:p>
          <w:p w14:paraId="26DAEC3D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37A5B19C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6A9B7227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6877431E" w14:textId="77777777" w:rsidR="00A05EC4" w:rsidRPr="007E175C" w:rsidRDefault="00A05EC4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4256C6E4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961" w:type="dxa"/>
          </w:tcPr>
          <w:p w14:paraId="1618EF60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737" w:type="dxa"/>
          </w:tcPr>
          <w:p w14:paraId="55A3E17B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62BEED1B" w14:textId="77777777" w:rsidTr="00111C1E">
        <w:tc>
          <w:tcPr>
            <w:tcW w:w="5318" w:type="dxa"/>
          </w:tcPr>
          <w:p w14:paraId="3812C805" w14:textId="0FCBCF12" w:rsidR="005B6838" w:rsidRPr="007E175C" w:rsidRDefault="002F153A" w:rsidP="00111C1E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t>Atsigręžk ir pasitrink</w:t>
            </w:r>
          </w:p>
          <w:p w14:paraId="43903511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0E50B16F" w14:textId="77777777" w:rsidR="00A05EC4" w:rsidRPr="007E175C" w:rsidRDefault="00A05EC4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48B3A426" w14:textId="77777777" w:rsidR="00A05EC4" w:rsidRPr="007E175C" w:rsidRDefault="00A05EC4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lastRenderedPageBreak/>
              <w:t>-</w:t>
            </w:r>
          </w:p>
          <w:p w14:paraId="2EAD21D1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42F72ADD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961" w:type="dxa"/>
          </w:tcPr>
          <w:p w14:paraId="1F343542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737" w:type="dxa"/>
          </w:tcPr>
          <w:p w14:paraId="30EBD7B4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4283F3D7" w14:textId="77777777" w:rsidTr="00111C1E">
        <w:tc>
          <w:tcPr>
            <w:tcW w:w="9016" w:type="dxa"/>
            <w:gridSpan w:val="3"/>
            <w:shd w:val="clear" w:color="auto" w:fill="EBBC30"/>
          </w:tcPr>
          <w:p w14:paraId="519B010B" w14:textId="2C61768A" w:rsidR="005B6838" w:rsidRPr="007E175C" w:rsidRDefault="002F153A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Sėkmės matai</w:t>
            </w:r>
          </w:p>
        </w:tc>
      </w:tr>
      <w:tr w:rsidR="005B6838" w:rsidRPr="007E175C" w14:paraId="04FCCE8E" w14:textId="77777777" w:rsidTr="00111C1E">
        <w:tc>
          <w:tcPr>
            <w:tcW w:w="9016" w:type="dxa"/>
            <w:gridSpan w:val="3"/>
          </w:tcPr>
          <w:p w14:paraId="5B2E47B6" w14:textId="45F215C3" w:rsidR="005B6838" w:rsidRPr="007E175C" w:rsidRDefault="002F153A" w:rsidP="00111C1E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t>Apibūdinkite, kaip pamatuosite sėkmę.</w:t>
            </w:r>
          </w:p>
          <w:p w14:paraId="282DEA08" w14:textId="6AFCC8CF" w:rsidR="005B6838" w:rsidRPr="007E175C" w:rsidRDefault="00D64095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[Tai turėtų būti susiję su jūsų pirminiu tikslu]</w:t>
            </w:r>
          </w:p>
          <w:p w14:paraId="0477F9B2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09B2CB67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2B31E890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34B3B45B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6D1ACAF1" w14:textId="77777777" w:rsidR="00A05EC4" w:rsidRPr="007E175C" w:rsidRDefault="00A05EC4" w:rsidP="00111C1E">
            <w:pPr>
              <w:rPr>
                <w:sz w:val="22"/>
                <w:lang w:val="lt-LT"/>
              </w:rPr>
            </w:pPr>
          </w:p>
          <w:p w14:paraId="37E86F1F" w14:textId="77777777" w:rsidR="00A05EC4" w:rsidRPr="007E175C" w:rsidRDefault="00A05EC4" w:rsidP="00111C1E">
            <w:pPr>
              <w:rPr>
                <w:sz w:val="22"/>
                <w:lang w:val="lt-LT"/>
              </w:rPr>
            </w:pPr>
          </w:p>
          <w:p w14:paraId="6AFBBD91" w14:textId="77777777" w:rsidR="00A05EC4" w:rsidRPr="007E175C" w:rsidRDefault="00A05EC4" w:rsidP="00111C1E">
            <w:pPr>
              <w:rPr>
                <w:sz w:val="22"/>
                <w:lang w:val="lt-LT"/>
              </w:rPr>
            </w:pPr>
          </w:p>
          <w:p w14:paraId="56A4648D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7BB25F3E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</w:tbl>
    <w:p w14:paraId="718CC8F7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4106B274" w14:textId="77777777" w:rsidR="005B6838" w:rsidRPr="007E175C" w:rsidRDefault="005B6838" w:rsidP="005B6838">
      <w:pPr>
        <w:rPr>
          <w:highlight w:val="yellow"/>
          <w:lang w:val="lt-LT" w:eastAsia="en-GB"/>
        </w:rPr>
      </w:pPr>
      <w:r w:rsidRPr="007E175C">
        <w:rPr>
          <w:highlight w:val="yellow"/>
          <w:lang w:val="lt-LT" w:eastAsia="en-GB"/>
        </w:rPr>
        <w:br w:type="page"/>
      </w:r>
    </w:p>
    <w:p w14:paraId="5A942BE3" w14:textId="2B2ED0F5" w:rsidR="00D64095" w:rsidRPr="007E175C" w:rsidRDefault="00D64095" w:rsidP="005B6838">
      <w:pPr>
        <w:rPr>
          <w:rFonts w:ascii="Calibri" w:eastAsia="Times New Roman" w:hAnsi="Calibri" w:cs="Times New Roman"/>
          <w:bCs/>
          <w:sz w:val="22"/>
          <w:lang w:val="lt-LT" w:eastAsia="en-GB"/>
        </w:rPr>
      </w:pPr>
      <w:r w:rsidRPr="007E175C">
        <w:rPr>
          <w:rFonts w:asciiTheme="minorHAnsi" w:hAnsiTheme="minorHAnsi" w:cstheme="minorHAnsi"/>
          <w:b/>
          <w:color w:val="76B4A6"/>
          <w:sz w:val="22"/>
          <w:lang w:val="lt-LT"/>
        </w:rPr>
        <w:lastRenderedPageBreak/>
        <w:t xml:space="preserve">Minkštųjų įgūdžių tobulinimo veiksmų planas: vienas tikslas </w:t>
      </w:r>
      <w:r w:rsidRPr="007E175C">
        <w:rPr>
          <w:rFonts w:ascii="Calibri" w:eastAsia="Times New Roman" w:hAnsi="Calibri" w:cs="Times New Roman"/>
          <w:bCs/>
          <w:sz w:val="22"/>
          <w:lang w:val="lt-LT" w:eastAsia="en-GB"/>
        </w:rPr>
        <w:t>puikiai veikia, kai mokinio tikslą galima išreikšti vienu teiginiu, apibūdinančiu norimą įgūdžių tobulinimą arba elgesio pokyčius.</w:t>
      </w:r>
    </w:p>
    <w:p w14:paraId="3D45BAC1" w14:textId="17E89B66" w:rsidR="005B6838" w:rsidRPr="007E175C" w:rsidRDefault="00D64095" w:rsidP="005B6838">
      <w:pPr>
        <w:numPr>
          <w:ilvl w:val="0"/>
          <w:numId w:val="31"/>
        </w:numPr>
        <w:rPr>
          <w:rFonts w:ascii="Calibri" w:eastAsia="Times New Roman" w:hAnsi="Calibri" w:cs="Times New Roman"/>
          <w:color w:val="76B4A6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 xml:space="preserve">Skiltis </w:t>
      </w:r>
      <w:r w:rsidR="00820C9D"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>„</w:t>
      </w:r>
      <w:r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 xml:space="preserve">Pirminis tikslas” ir </w:t>
      </w:r>
      <w:r w:rsidR="00820C9D"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>"</w:t>
      </w:r>
      <w:r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>Minkštieji įgūdžiai, kuriuos reikia lavinti”</w:t>
      </w:r>
    </w:p>
    <w:p w14:paraId="371A64B1" w14:textId="74892F88" w:rsidR="005B6838" w:rsidRPr="007E175C" w:rsidRDefault="00820C9D" w:rsidP="005B6838">
      <w:pPr>
        <w:ind w:left="360"/>
        <w:rPr>
          <w:rFonts w:ascii="Calibri" w:eastAsia="Times New Roman" w:hAnsi="Calibri" w:cs="Times New Roman"/>
          <w:bCs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bCs/>
          <w:sz w:val="22"/>
          <w:lang w:val="lt-LT" w:eastAsia="en-GB"/>
        </w:rPr>
        <w:t xml:space="preserve">Pavyzdžiui, </w:t>
      </w:r>
      <w:r w:rsidRPr="007E175C">
        <w:rPr>
          <w:rFonts w:ascii="Calibri" w:eastAsia="Times New Roman" w:hAnsi="Calibri" w:cs="Times New Roman"/>
          <w:bCs/>
          <w:i/>
          <w:iCs/>
          <w:sz w:val="22"/>
          <w:lang w:val="lt-LT" w:eastAsia="en-GB"/>
        </w:rPr>
        <w:t>„tobulinkite bendravimo įgūdžius tiesioginiai bendraudami, aktyviai klausydamiesi ir reaguodami kūno kalbos ženklais“</w:t>
      </w:r>
      <w:r w:rsidRPr="007E175C">
        <w:rPr>
          <w:rFonts w:ascii="Calibri" w:eastAsia="Times New Roman" w:hAnsi="Calibri" w:cs="Times New Roman"/>
          <w:bCs/>
          <w:sz w:val="22"/>
          <w:lang w:val="lt-LT" w:eastAsia="en-GB"/>
        </w:rPr>
        <w:t>, kurie:</w:t>
      </w:r>
    </w:p>
    <w:p w14:paraId="314F44F2" w14:textId="77777777" w:rsidR="00820C9D" w:rsidRPr="007E175C" w:rsidRDefault="00820C9D" w:rsidP="00820C9D">
      <w:pPr>
        <w:numPr>
          <w:ilvl w:val="0"/>
          <w:numId w:val="21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aiškiai apibrėžia bendrą tikslą</w:t>
      </w:r>
    </w:p>
    <w:p w14:paraId="1F456900" w14:textId="77777777" w:rsidR="00820C9D" w:rsidRPr="007E175C" w:rsidRDefault="00820C9D" w:rsidP="00820C9D">
      <w:pPr>
        <w:numPr>
          <w:ilvl w:val="0"/>
          <w:numId w:val="21"/>
        </w:numPr>
        <w:tabs>
          <w:tab w:val="num" w:pos="1440"/>
        </w:tabs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apibūdina kai kuriuos elgesio būdus, kurie prisidės prie teigiamo rezultato pasiekimo</w:t>
      </w:r>
    </w:p>
    <w:p w14:paraId="42C5B9D6" w14:textId="05C65404" w:rsidR="00820C9D" w:rsidRPr="007E175C" w:rsidRDefault="00820C9D" w:rsidP="00820C9D">
      <w:pPr>
        <w:numPr>
          <w:ilvl w:val="0"/>
          <w:numId w:val="21"/>
        </w:numPr>
        <w:tabs>
          <w:tab w:val="num" w:pos="1440"/>
        </w:tabs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tada dirbkite su mokiniu, kad išsiaiškintumėte bet kokius papildomus ar konkretesnius minkštuosius įgūdžius, kuriuos reikia ugdyti – kurie gali būti tokio elgesio pagrindas.</w:t>
      </w:r>
    </w:p>
    <w:p w14:paraId="75884DA1" w14:textId="26F06921" w:rsidR="005B6838" w:rsidRPr="007E175C" w:rsidRDefault="00820C9D" w:rsidP="005B6838">
      <w:pPr>
        <w:numPr>
          <w:ilvl w:val="0"/>
          <w:numId w:val="27"/>
        </w:numPr>
        <w:rPr>
          <w:rFonts w:ascii="Calibri" w:eastAsia="Times New Roman" w:hAnsi="Calibri" w:cs="Times New Roman"/>
          <w:bCs/>
          <w:sz w:val="22"/>
          <w:lang w:val="lt-LT" w:eastAsia="en-GB"/>
        </w:rPr>
      </w:pPr>
      <w:bookmarkStart w:id="9" w:name="_Hlk110339397"/>
      <w:r w:rsidRPr="007E175C">
        <w:rPr>
          <w:rFonts w:ascii="Calibri" w:eastAsia="Times New Roman" w:hAnsi="Calibri" w:cs="Times New Roman"/>
          <w:bCs/>
          <w:sz w:val="22"/>
          <w:lang w:val="lt-LT" w:eastAsia="en-GB"/>
        </w:rPr>
        <w:t>Skiltis „Planas”</w:t>
      </w:r>
    </w:p>
    <w:bookmarkEnd w:id="9"/>
    <w:p w14:paraId="6C2564D6" w14:textId="65FA194B" w:rsidR="00F60A1C" w:rsidRPr="007E175C" w:rsidRDefault="00F60A1C" w:rsidP="00F60A1C">
      <w:pPr>
        <w:numPr>
          <w:ilvl w:val="0"/>
          <w:numId w:val="31"/>
        </w:numPr>
        <w:rPr>
          <w:rFonts w:ascii="Calibri" w:eastAsia="Times New Roman" w:hAnsi="Calibri" w:cs="Times New Roman"/>
          <w:color w:val="76B4A6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>Tam naudojamas išmokti – išbandyti praktikoje – atsigręžk ir pasitikrink modelis, skirtas tobulinti tam tikrus minkštuosius įgūdžius arba elgesį.</w:t>
      </w:r>
    </w:p>
    <w:p w14:paraId="72D0CA06" w14:textId="131F303F" w:rsidR="00F60A1C" w:rsidRPr="007E175C" w:rsidRDefault="00F60A1C" w:rsidP="005B6838">
      <w:pPr>
        <w:ind w:left="360"/>
        <w:rPr>
          <w:rFonts w:ascii="Calibri" w:eastAsia="Times New Roman" w:hAnsi="Calibri" w:cs="Times New Roman"/>
          <w:bCs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bCs/>
          <w:sz w:val="22"/>
          <w:lang w:val="lt-LT" w:eastAsia="en-GB"/>
        </w:rPr>
        <w:t>Jame pateikiamas aiškus planas, kaip jie pagerins savo minkštuosius įgūdžius, siekdami įsidarbinti ir pasiekti rezultatų.</w:t>
      </w:r>
    </w:p>
    <w:p w14:paraId="66A68559" w14:textId="110937A3" w:rsidR="005B6838" w:rsidRPr="007E175C" w:rsidRDefault="00E34380" w:rsidP="005B6838">
      <w:pPr>
        <w:numPr>
          <w:ilvl w:val="0"/>
          <w:numId w:val="28"/>
        </w:numPr>
        <w:rPr>
          <w:rFonts w:ascii="Calibri" w:eastAsia="Times New Roman" w:hAnsi="Calibri" w:cs="Times New Roman"/>
          <w:bCs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bCs/>
          <w:color w:val="76B4A6"/>
          <w:sz w:val="22"/>
          <w:lang w:val="lt-LT" w:eastAsia="en-GB"/>
        </w:rPr>
        <w:t>Išmokti</w:t>
      </w:r>
      <w:r w:rsidR="005B6838" w:rsidRPr="007E175C">
        <w:rPr>
          <w:rFonts w:ascii="Calibri" w:eastAsia="Times New Roman" w:hAnsi="Calibri" w:cs="Times New Roman"/>
          <w:bCs/>
          <w:sz w:val="22"/>
          <w:lang w:val="lt-LT" w:eastAsia="en-GB"/>
        </w:rPr>
        <w:t xml:space="preserve">: </w:t>
      </w:r>
      <w:r w:rsidRPr="007E175C">
        <w:rPr>
          <w:rFonts w:ascii="Calibri" w:eastAsia="Times New Roman" w:hAnsi="Calibri" w:cs="Times New Roman"/>
          <w:bCs/>
          <w:sz w:val="22"/>
          <w:lang w:val="lt-LT" w:eastAsia="en-GB"/>
        </w:rPr>
        <w:t>mokinys apibūdina veiksmus, kurių jis imsis, kad išmoktų / patobulintų įgūdžius / elgesį, iki užsibrėžtų terminų pabaigos ir panaudos išteklius, kurių jam reikės</w:t>
      </w:r>
    </w:p>
    <w:p w14:paraId="1D568E83" w14:textId="42DD9921" w:rsidR="005B6838" w:rsidRPr="007E175C" w:rsidRDefault="00E34380" w:rsidP="005B6838">
      <w:pPr>
        <w:numPr>
          <w:ilvl w:val="0"/>
          <w:numId w:val="28"/>
        </w:numPr>
        <w:rPr>
          <w:rFonts w:ascii="Calibri" w:eastAsia="Times New Roman" w:hAnsi="Calibri" w:cs="Times New Roman"/>
          <w:bCs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bCs/>
          <w:color w:val="76B4A6"/>
          <w:sz w:val="22"/>
          <w:lang w:val="lt-LT" w:eastAsia="en-GB"/>
        </w:rPr>
        <w:t>Išbandyti praktikoje</w:t>
      </w:r>
      <w:r w:rsidR="005B6838" w:rsidRPr="007E175C">
        <w:rPr>
          <w:rFonts w:ascii="Calibri" w:eastAsia="Times New Roman" w:hAnsi="Calibri" w:cs="Times New Roman"/>
          <w:bCs/>
          <w:sz w:val="22"/>
          <w:lang w:val="lt-LT" w:eastAsia="en-GB"/>
        </w:rPr>
        <w:t xml:space="preserve">: </w:t>
      </w:r>
      <w:r w:rsidRPr="007E175C">
        <w:rPr>
          <w:rFonts w:ascii="Calibri" w:eastAsia="Times New Roman" w:hAnsi="Calibri" w:cs="Times New Roman"/>
          <w:bCs/>
          <w:sz w:val="22"/>
          <w:lang w:val="lt-LT" w:eastAsia="en-GB"/>
        </w:rPr>
        <w:t>galimybė praktikuoti naujus / patobulintus įgūdžius / elgseną be spaudimo būti „tobulam“ – tai leidžia nuolat mokytis</w:t>
      </w:r>
    </w:p>
    <w:p w14:paraId="1CA5EFA4" w14:textId="041EFB07" w:rsidR="005B6838" w:rsidRPr="007E175C" w:rsidRDefault="00E34380" w:rsidP="005B6838">
      <w:pPr>
        <w:numPr>
          <w:ilvl w:val="0"/>
          <w:numId w:val="28"/>
        </w:numPr>
        <w:rPr>
          <w:rFonts w:ascii="Calibri" w:eastAsia="Times New Roman" w:hAnsi="Calibri" w:cs="Times New Roman"/>
          <w:bCs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bCs/>
          <w:color w:val="76B4A6"/>
          <w:sz w:val="22"/>
          <w:lang w:val="lt-LT" w:eastAsia="en-GB"/>
        </w:rPr>
        <w:t>Atsigręžk ir pasitikrink</w:t>
      </w:r>
      <w:r w:rsidR="005B6838" w:rsidRPr="007E175C">
        <w:rPr>
          <w:rFonts w:ascii="Calibri" w:eastAsia="Times New Roman" w:hAnsi="Calibri" w:cs="Times New Roman"/>
          <w:bCs/>
          <w:sz w:val="22"/>
          <w:lang w:val="lt-LT" w:eastAsia="en-GB"/>
        </w:rPr>
        <w:t xml:space="preserve">: </w:t>
      </w:r>
      <w:r w:rsidRPr="007E175C">
        <w:rPr>
          <w:rFonts w:ascii="Calibri" w:eastAsia="Times New Roman" w:hAnsi="Calibri" w:cs="Times New Roman"/>
          <w:bCs/>
          <w:sz w:val="22"/>
          <w:lang w:val="lt-LT" w:eastAsia="en-GB"/>
        </w:rPr>
        <w:t>čia turėtų būti nurodyta kai kurie atsiliepimo būdai – kaip jie nori juos gauti ir iš ko jų sieks</w:t>
      </w:r>
    </w:p>
    <w:p w14:paraId="24E714F6" w14:textId="5F3BC7EB" w:rsidR="005B6838" w:rsidRPr="007E175C" w:rsidRDefault="00820C9D" w:rsidP="00820C9D">
      <w:pPr>
        <w:pStyle w:val="ListParagraph"/>
        <w:numPr>
          <w:ilvl w:val="0"/>
          <w:numId w:val="31"/>
        </w:numPr>
        <w:rPr>
          <w:rFonts w:ascii="Calibri" w:eastAsia="Times New Roman" w:hAnsi="Calibri" w:cs="Times New Roman"/>
          <w:color w:val="76B4A6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color w:val="76B4A6"/>
          <w:sz w:val="22"/>
          <w:lang w:val="lt-LT" w:eastAsia="en-GB"/>
        </w:rPr>
        <w:t>Skiltis „Planas”</w:t>
      </w:r>
    </w:p>
    <w:p w14:paraId="0F7C3ABC" w14:textId="65959063" w:rsidR="007325D7" w:rsidRPr="007E175C" w:rsidRDefault="007325D7" w:rsidP="005B6838">
      <w:pPr>
        <w:ind w:left="360"/>
        <w:rPr>
          <w:rFonts w:ascii="Calibri" w:eastAsia="Times New Roman" w:hAnsi="Calibri" w:cs="Times New Roman"/>
          <w:bCs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bCs/>
          <w:sz w:val="22"/>
          <w:lang w:val="lt-LT" w:eastAsia="en-GB"/>
        </w:rPr>
        <w:t>Vėlgi, naudokite „minkštuosius rodiklius“ – norėdami nurodyti status quo, pažangą ir ką išmokote</w:t>
      </w:r>
    </w:p>
    <w:p w14:paraId="3004AC54" w14:textId="77777777" w:rsidR="007325D7" w:rsidRPr="007E175C" w:rsidRDefault="007325D7" w:rsidP="007325D7">
      <w:pPr>
        <w:numPr>
          <w:ilvl w:val="0"/>
          <w:numId w:val="21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minkštieji indikatoriai „bazinis“ – „pagalvokite apie laiką, kai...“</w:t>
      </w:r>
    </w:p>
    <w:p w14:paraId="3E53CCA9" w14:textId="77777777" w:rsidR="007325D7" w:rsidRPr="007E175C" w:rsidRDefault="007325D7" w:rsidP="007325D7">
      <w:pPr>
        <w:numPr>
          <w:ilvl w:val="0"/>
          <w:numId w:val="21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minkštieji indikatoriai „bazinis efektas“ – „kas atsitiko dėl to...“</w:t>
      </w:r>
    </w:p>
    <w:p w14:paraId="2E45AFC2" w14:textId="2FDF4770" w:rsidR="007325D7" w:rsidRPr="007E175C" w:rsidRDefault="007325D7" w:rsidP="007325D7">
      <w:pPr>
        <w:numPr>
          <w:ilvl w:val="0"/>
          <w:numId w:val="21"/>
        </w:numPr>
        <w:tabs>
          <w:tab w:val="num" w:pos="1440"/>
        </w:tabs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minkštieji indikatoriai „tikslinis efektas“ – „kaip sužinosi...“</w:t>
      </w:r>
    </w:p>
    <w:p w14:paraId="55070CEC" w14:textId="77777777" w:rsidR="00B53DE4" w:rsidRPr="007E175C" w:rsidRDefault="00B53DE4" w:rsidP="00B53DE4">
      <w:pPr>
        <w:ind w:left="360"/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Nor</w:t>
      </w:r>
      <w:r w:rsidRPr="007E175C">
        <w:rPr>
          <w:rFonts w:ascii="Calibri" w:eastAsia="Times New Roman" w:hAnsi="Calibri" w:cs="Calibri"/>
          <w:sz w:val="22"/>
          <w:lang w:val="lt-LT" w:eastAsia="en-GB"/>
        </w:rPr>
        <w:t>ė</w:t>
      </w:r>
      <w:r w:rsidRPr="007E175C">
        <w:rPr>
          <w:rFonts w:ascii="Calibri" w:eastAsia="Times New Roman" w:hAnsi="Calibri" w:cs="Times New Roman"/>
          <w:sz w:val="22"/>
          <w:lang w:val="lt-LT" w:eastAsia="en-GB"/>
        </w:rPr>
        <w:t xml:space="preserve">dami </w:t>
      </w:r>
      <w:r w:rsidRPr="007E175C">
        <w:rPr>
          <w:rFonts w:ascii="Calibri" w:eastAsia="Times New Roman" w:hAnsi="Calibri" w:cs="Calibri"/>
          <w:sz w:val="22"/>
          <w:lang w:val="lt-LT" w:eastAsia="en-GB"/>
        </w:rPr>
        <w:t>į</w:t>
      </w:r>
      <w:r w:rsidRPr="007E175C">
        <w:rPr>
          <w:rFonts w:ascii="Calibri" w:eastAsia="Times New Roman" w:hAnsi="Calibri" w:cs="Times New Roman"/>
          <w:sz w:val="22"/>
          <w:lang w:val="lt-LT" w:eastAsia="en-GB"/>
        </w:rPr>
        <w:t>vertinti mink</w:t>
      </w:r>
      <w:r w:rsidRPr="007E175C">
        <w:rPr>
          <w:rFonts w:ascii="Calibri" w:eastAsia="Times New Roman" w:hAnsi="Calibri" w:cs="Calibri"/>
          <w:sz w:val="22"/>
          <w:lang w:val="lt-LT" w:eastAsia="en-GB"/>
        </w:rPr>
        <w:t>š</w:t>
      </w:r>
      <w:r w:rsidRPr="007E175C">
        <w:rPr>
          <w:rFonts w:ascii="Calibri" w:eastAsia="Times New Roman" w:hAnsi="Calibri" w:cs="Times New Roman"/>
          <w:sz w:val="22"/>
          <w:lang w:val="lt-LT" w:eastAsia="en-GB"/>
        </w:rPr>
        <w:t xml:space="preserve">tuosius </w:t>
      </w:r>
      <w:r w:rsidRPr="007E175C">
        <w:rPr>
          <w:rFonts w:ascii="Calibri" w:eastAsia="Times New Roman" w:hAnsi="Calibri" w:cs="Calibri"/>
          <w:sz w:val="22"/>
          <w:lang w:val="lt-LT" w:eastAsia="en-GB"/>
        </w:rPr>
        <w:t>į</w:t>
      </w:r>
      <w:r w:rsidRPr="007E175C">
        <w:rPr>
          <w:rFonts w:ascii="Calibri" w:eastAsia="Times New Roman" w:hAnsi="Calibri" w:cs="Times New Roman"/>
          <w:sz w:val="22"/>
          <w:lang w:val="lt-LT" w:eastAsia="en-GB"/>
        </w:rPr>
        <w:t>g</w:t>
      </w:r>
      <w:r w:rsidRPr="007E175C">
        <w:rPr>
          <w:rFonts w:ascii="Calibri" w:eastAsia="Times New Roman" w:hAnsi="Calibri" w:cs="Calibri"/>
          <w:sz w:val="22"/>
          <w:lang w:val="lt-LT" w:eastAsia="en-GB"/>
        </w:rPr>
        <w:t>ū</w:t>
      </w:r>
      <w:r w:rsidRPr="007E175C">
        <w:rPr>
          <w:rFonts w:ascii="Calibri" w:eastAsia="Times New Roman" w:hAnsi="Calibri" w:cs="Times New Roman"/>
          <w:sz w:val="22"/>
          <w:lang w:val="lt-LT" w:eastAsia="en-GB"/>
        </w:rPr>
        <w:t>d</w:t>
      </w:r>
      <w:r w:rsidRPr="007E175C">
        <w:rPr>
          <w:rFonts w:ascii="Calibri" w:eastAsia="Times New Roman" w:hAnsi="Calibri" w:cs="Calibri"/>
          <w:sz w:val="22"/>
          <w:lang w:val="lt-LT" w:eastAsia="en-GB"/>
        </w:rPr>
        <w:t>ž</w:t>
      </w:r>
      <w:r w:rsidRPr="007E175C">
        <w:rPr>
          <w:rFonts w:ascii="Calibri" w:eastAsia="Times New Roman" w:hAnsi="Calibri" w:cs="Times New Roman"/>
          <w:sz w:val="22"/>
          <w:lang w:val="lt-LT" w:eastAsia="en-GB"/>
        </w:rPr>
        <w:t>ius, kuriuos reikia tobulinti, galite apsvarstyti keletą teiginių, su kuriais mokinys sutinka / nesutinka, kad įvertintų savo sugebėjimus; pavyzdžiui, dėl punktualumo:</w:t>
      </w:r>
    </w:p>
    <w:p w14:paraId="24EE24A7" w14:textId="77777777" w:rsidR="00B53DE4" w:rsidRPr="007E175C" w:rsidRDefault="00B53DE4" w:rsidP="00B53DE4">
      <w:pPr>
        <w:pStyle w:val="ListParagraph"/>
        <w:numPr>
          <w:ilvl w:val="0"/>
          <w:numId w:val="40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Visada atvykstu į susitikimo/darbo/kursų pradžią laiku</w:t>
      </w:r>
    </w:p>
    <w:p w14:paraId="5F00E31F" w14:textId="77777777" w:rsidR="00B53DE4" w:rsidRPr="007E175C" w:rsidRDefault="00B53DE4" w:rsidP="00B53DE4">
      <w:pPr>
        <w:pStyle w:val="ListParagraph"/>
        <w:numPr>
          <w:ilvl w:val="0"/>
          <w:numId w:val="40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Visada paskambinu pranešti priežastį, jei žinau, kad vėluosiu</w:t>
      </w:r>
    </w:p>
    <w:p w14:paraId="40160EE7" w14:textId="77777777" w:rsidR="00B53DE4" w:rsidRPr="007E175C" w:rsidRDefault="00B53DE4" w:rsidP="00B53DE4">
      <w:pPr>
        <w:pStyle w:val="ListParagraph"/>
        <w:numPr>
          <w:ilvl w:val="0"/>
          <w:numId w:val="40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Aš susitikimą/darbą/kursus praleidžiu tik dėl įvykių, kurių aš negaliu kontroliuoti</w:t>
      </w:r>
    </w:p>
    <w:p w14:paraId="29468A50" w14:textId="77777777" w:rsidR="00B53DE4" w:rsidRPr="007E175C" w:rsidRDefault="00B53DE4" w:rsidP="00B53DE4">
      <w:pPr>
        <w:pStyle w:val="ListParagraph"/>
        <w:numPr>
          <w:ilvl w:val="0"/>
          <w:numId w:val="40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Aš niekada nevėluoju</w:t>
      </w:r>
    </w:p>
    <w:p w14:paraId="1234E31A" w14:textId="77777777" w:rsidR="00B53DE4" w:rsidRPr="007E175C" w:rsidRDefault="00B53DE4" w:rsidP="00B53DE4">
      <w:pPr>
        <w:pStyle w:val="ListParagraph"/>
        <w:numPr>
          <w:ilvl w:val="0"/>
          <w:numId w:val="40"/>
        </w:numPr>
        <w:rPr>
          <w:rFonts w:ascii="Calibri" w:eastAsia="Times New Roman" w:hAnsi="Calibri" w:cs="Times New Roman"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lang w:val="lt-LT" w:eastAsia="en-GB"/>
        </w:rPr>
        <w:t>Dėl asmeninių aplinkybių dažnai turiu anksčiau išvykti iš susitikimo/darbo/kursų</w:t>
      </w:r>
    </w:p>
    <w:p w14:paraId="111127CE" w14:textId="77777777" w:rsidR="005B6838" w:rsidRPr="007E175C" w:rsidRDefault="005B6838" w:rsidP="005B6838">
      <w:pPr>
        <w:rPr>
          <w:rFonts w:ascii="Calibri" w:eastAsia="Times New Roman" w:hAnsi="Calibri" w:cs="Times New Roman"/>
          <w:bCs/>
          <w:sz w:val="22"/>
          <w:lang w:val="lt-LT" w:eastAsia="en-GB"/>
        </w:rPr>
      </w:pPr>
      <w:r w:rsidRPr="007E175C">
        <w:rPr>
          <w:rFonts w:ascii="Calibri" w:eastAsia="Times New Roman" w:hAnsi="Calibri" w:cs="Times New Roman"/>
          <w:bCs/>
          <w:sz w:val="22"/>
          <w:lang w:val="lt-LT" w:eastAsia="en-GB"/>
        </w:rPr>
        <w:br w:type="page"/>
      </w:r>
    </w:p>
    <w:p w14:paraId="5A30B452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19828742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3F8B9DCF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6A31D5D4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14E518BC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33F29B4C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7D3C7285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13025633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5BB19BFF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47BA6BB0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55C227E9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148201D8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5A8D7A08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008F7873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1B0C8AB4" w14:textId="4A67EA78" w:rsidR="005B6838" w:rsidRPr="007E175C" w:rsidRDefault="00B87C9F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alibri" w:eastAsia="Times New Roman" w:hAnsi="Calibri" w:cs="Times New Roman"/>
          <w:sz w:val="32"/>
          <w:lang w:val="lt-LT" w:eastAsia="en-GB"/>
        </w:rPr>
      </w:pPr>
      <w:r w:rsidRPr="007E175C">
        <w:rPr>
          <w:rFonts w:ascii="Calibri" w:eastAsia="Times New Roman" w:hAnsi="Calibri" w:cs="Times New Roman"/>
          <w:sz w:val="32"/>
          <w:lang w:val="lt-LT" w:eastAsia="en-GB"/>
        </w:rPr>
        <w:t>Puslapis paliktas tuščias</w:t>
      </w:r>
    </w:p>
    <w:p w14:paraId="4B31D456" w14:textId="77777777" w:rsidR="005B6838" w:rsidRPr="007E175C" w:rsidRDefault="005B6838" w:rsidP="005B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51ABCE61" w14:textId="77777777" w:rsidR="005B6838" w:rsidRPr="007E175C" w:rsidRDefault="005B6838" w:rsidP="005B6838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  <w:r w:rsidRPr="007E175C">
        <w:rPr>
          <w:rFonts w:ascii="Calibri" w:eastAsia="Times New Roman" w:hAnsi="Calibri" w:cs="Times New Roman"/>
          <w:sz w:val="22"/>
          <w:highlight w:val="yellow"/>
          <w:lang w:val="lt-LT" w:eastAsia="en-GB"/>
        </w:rPr>
        <w:br w:type="page"/>
      </w:r>
    </w:p>
    <w:tbl>
      <w:tblPr>
        <w:tblStyle w:val="TableGrid1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357"/>
        <w:gridCol w:w="2207"/>
        <w:gridCol w:w="1456"/>
      </w:tblGrid>
      <w:tr w:rsidR="005B6838" w:rsidRPr="007E175C" w14:paraId="2E836669" w14:textId="77777777" w:rsidTr="00111C1E">
        <w:tc>
          <w:tcPr>
            <w:tcW w:w="0" w:type="auto"/>
            <w:gridSpan w:val="3"/>
          </w:tcPr>
          <w:p w14:paraId="30BA82E4" w14:textId="6E6994EE" w:rsidR="005B6838" w:rsidRPr="007E175C" w:rsidRDefault="00B53DE4" w:rsidP="00111C1E">
            <w:pPr>
              <w:pStyle w:val="Heading4"/>
              <w:jc w:val="center"/>
              <w:outlineLvl w:val="3"/>
              <w:rPr>
                <w:rFonts w:eastAsia="Times New Roman"/>
                <w:b/>
                <w:lang w:val="lt-LT" w:eastAsia="en-GB"/>
              </w:rPr>
            </w:pPr>
            <w:r w:rsidRPr="007E175C">
              <w:rPr>
                <w:rFonts w:eastAsia="Times New Roman"/>
                <w:b/>
                <w:lang w:val="lt-LT" w:eastAsia="en-GB"/>
              </w:rPr>
              <w:lastRenderedPageBreak/>
              <w:t xml:space="preserve">Minkštųjų įgūdžių </w:t>
            </w:r>
            <w:r w:rsidR="00E468BA" w:rsidRPr="007E175C">
              <w:rPr>
                <w:rFonts w:eastAsia="Times New Roman"/>
                <w:b/>
                <w:lang w:val="lt-LT" w:eastAsia="en-GB"/>
              </w:rPr>
              <w:t>įsidarbinimui gerinimo planas</w:t>
            </w:r>
          </w:p>
          <w:p w14:paraId="7E3C39F1" w14:textId="65C6D272" w:rsidR="005B6838" w:rsidRPr="007E175C" w:rsidRDefault="00E468BA" w:rsidP="00111C1E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Mokinys</w:t>
            </w:r>
            <w:r w:rsidR="005B6838" w:rsidRPr="007E175C">
              <w:rPr>
                <w:sz w:val="22"/>
                <w:lang w:val="lt-LT"/>
              </w:rPr>
              <w:tab/>
              <w:t>………………………………………………</w:t>
            </w:r>
          </w:p>
          <w:p w14:paraId="6787DFF0" w14:textId="5D802BE6" w:rsidR="005B6838" w:rsidRPr="007E175C" w:rsidRDefault="005B6838" w:rsidP="00111C1E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D</w:t>
            </w:r>
            <w:r w:rsidR="00E468BA" w:rsidRPr="007E175C">
              <w:rPr>
                <w:sz w:val="22"/>
                <w:lang w:val="lt-LT"/>
              </w:rPr>
              <w:t>ata</w:t>
            </w:r>
            <w:r w:rsidRPr="007E175C">
              <w:rPr>
                <w:sz w:val="22"/>
                <w:lang w:val="lt-LT"/>
              </w:rPr>
              <w:tab/>
              <w:t>…………………………….</w:t>
            </w:r>
          </w:p>
          <w:p w14:paraId="62A6F119" w14:textId="5DD0A382" w:rsidR="005B6838" w:rsidRPr="007E175C" w:rsidRDefault="00E468BA" w:rsidP="00111C1E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Mokytojas</w:t>
            </w:r>
            <w:r w:rsidR="005B6838" w:rsidRPr="007E175C">
              <w:rPr>
                <w:sz w:val="22"/>
                <w:lang w:val="lt-LT"/>
              </w:rPr>
              <w:tab/>
              <w:t>………………………………………………</w:t>
            </w:r>
          </w:p>
          <w:p w14:paraId="397C3009" w14:textId="53670712" w:rsidR="005B6838" w:rsidRPr="007E175C" w:rsidRDefault="00E468BA" w:rsidP="00111C1E">
            <w:pPr>
              <w:tabs>
                <w:tab w:val="left" w:pos="1732"/>
              </w:tabs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Peržiūros data</w:t>
            </w:r>
            <w:r w:rsidR="005B6838" w:rsidRPr="007E175C">
              <w:rPr>
                <w:sz w:val="22"/>
                <w:lang w:val="lt-LT"/>
              </w:rPr>
              <w:tab/>
              <w:t>…………………………….</w:t>
            </w:r>
          </w:p>
          <w:p w14:paraId="6C4BAEF2" w14:textId="77777777" w:rsidR="005B6838" w:rsidRPr="007E175C" w:rsidRDefault="005B6838" w:rsidP="00111C1E">
            <w:pPr>
              <w:tabs>
                <w:tab w:val="left" w:pos="1732"/>
              </w:tabs>
              <w:rPr>
                <w:sz w:val="22"/>
                <w:lang w:val="lt-LT"/>
              </w:rPr>
            </w:pPr>
          </w:p>
        </w:tc>
      </w:tr>
      <w:tr w:rsidR="005B6838" w:rsidRPr="007E175C" w14:paraId="5442CB2F" w14:textId="77777777" w:rsidTr="00111C1E">
        <w:tc>
          <w:tcPr>
            <w:tcW w:w="9020" w:type="dxa"/>
            <w:gridSpan w:val="3"/>
            <w:shd w:val="clear" w:color="auto" w:fill="EBBC30"/>
          </w:tcPr>
          <w:p w14:paraId="01FCA496" w14:textId="3AED9C1A" w:rsidR="005B6838" w:rsidRPr="007E175C" w:rsidRDefault="00E468BA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Tikslas(ai): Norėčiau ir toliau plėtoti tai, ką darau gerai, ir tobulinti tas sritis, kuriose aš jaučiuosi mažiau pasitikintis savimi</w:t>
            </w:r>
          </w:p>
        </w:tc>
      </w:tr>
      <w:tr w:rsidR="005B6838" w:rsidRPr="007E175C" w14:paraId="4DC8A930" w14:textId="77777777" w:rsidTr="00111C1E">
        <w:tc>
          <w:tcPr>
            <w:tcW w:w="9020" w:type="dxa"/>
            <w:gridSpan w:val="3"/>
          </w:tcPr>
          <w:p w14:paraId="50713C59" w14:textId="77777777" w:rsidR="00E468BA" w:rsidRPr="007E175C" w:rsidRDefault="00E468BA" w:rsidP="00111C1E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t>Stiprybės – naudodamasis ataskaita, surašykite tą ką darote gerai:</w:t>
            </w:r>
          </w:p>
          <w:p w14:paraId="534FE825" w14:textId="3E2C9C34" w:rsidR="005B6838" w:rsidRPr="007E175C" w:rsidRDefault="005B6838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3B89C6AF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2F97E8FD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71D1FB56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1FA412BF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  <w:r w:rsidRPr="007E175C">
              <w:rPr>
                <w:sz w:val="22"/>
                <w:lang w:val="lt-LT"/>
              </w:rPr>
              <w:t>-</w:t>
            </w:r>
          </w:p>
          <w:p w14:paraId="746FF0A4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056FB9D2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2A3852AE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3A61594F" w14:textId="77777777" w:rsidTr="00111C1E">
        <w:tc>
          <w:tcPr>
            <w:tcW w:w="9020" w:type="dxa"/>
            <w:gridSpan w:val="3"/>
            <w:shd w:val="clear" w:color="auto" w:fill="EBBC30"/>
          </w:tcPr>
          <w:p w14:paraId="260F7752" w14:textId="54D22760" w:rsidR="005B6838" w:rsidRPr="007E175C" w:rsidRDefault="00E468BA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Ką padarysite, kad panaudotumėte šias stipriąsias puses</w:t>
            </w:r>
          </w:p>
        </w:tc>
      </w:tr>
      <w:tr w:rsidR="005B6838" w:rsidRPr="007E175C" w14:paraId="5CE99BF0" w14:textId="77777777" w:rsidTr="00111C1E">
        <w:tc>
          <w:tcPr>
            <w:tcW w:w="5357" w:type="dxa"/>
            <w:shd w:val="clear" w:color="auto" w:fill="EBEBFF"/>
          </w:tcPr>
          <w:p w14:paraId="43AC0158" w14:textId="07B07EDD" w:rsidR="005B6838" w:rsidRPr="007E175C" w:rsidRDefault="00E468BA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Pagrindiniai veiksmai, sustiprinantys stiprybes</w:t>
            </w:r>
          </w:p>
        </w:tc>
        <w:tc>
          <w:tcPr>
            <w:tcW w:w="2207" w:type="dxa"/>
            <w:shd w:val="clear" w:color="auto" w:fill="EBEBFF"/>
          </w:tcPr>
          <w:p w14:paraId="38BC580C" w14:textId="6A1CE26D" w:rsidR="005B6838" w:rsidRPr="007E175C" w:rsidRDefault="00E468BA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Kas</w:t>
            </w:r>
          </w:p>
        </w:tc>
        <w:tc>
          <w:tcPr>
            <w:tcW w:w="1456" w:type="dxa"/>
            <w:shd w:val="clear" w:color="auto" w:fill="EBEBFF"/>
          </w:tcPr>
          <w:p w14:paraId="2C8A9E5A" w14:textId="0358E5CA" w:rsidR="005B6838" w:rsidRPr="007E175C" w:rsidRDefault="00E468BA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Iki kada</w:t>
            </w:r>
          </w:p>
        </w:tc>
      </w:tr>
      <w:tr w:rsidR="005B6838" w:rsidRPr="007E175C" w14:paraId="70546408" w14:textId="77777777" w:rsidTr="00111C1E">
        <w:trPr>
          <w:cantSplit/>
        </w:trPr>
        <w:tc>
          <w:tcPr>
            <w:tcW w:w="0" w:type="auto"/>
          </w:tcPr>
          <w:p w14:paraId="09103DB4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4F1BCB00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7847AA12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3F2DBE4A" w14:textId="77777777" w:rsidTr="00111C1E">
        <w:trPr>
          <w:trHeight w:val="227"/>
        </w:trPr>
        <w:tc>
          <w:tcPr>
            <w:tcW w:w="5357" w:type="dxa"/>
          </w:tcPr>
          <w:p w14:paraId="708E6B88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22C03E83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442AF60A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7845560F" w14:textId="77777777" w:rsidTr="00111C1E">
        <w:tc>
          <w:tcPr>
            <w:tcW w:w="5357" w:type="dxa"/>
          </w:tcPr>
          <w:p w14:paraId="58EA02DC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247C93EE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5A43DB6A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43F65904" w14:textId="77777777" w:rsidTr="00111C1E">
        <w:tc>
          <w:tcPr>
            <w:tcW w:w="5357" w:type="dxa"/>
          </w:tcPr>
          <w:p w14:paraId="17037483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7A999130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7063E934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1C68ACD9" w14:textId="77777777" w:rsidTr="00111C1E">
        <w:trPr>
          <w:trHeight w:val="355"/>
        </w:trPr>
        <w:tc>
          <w:tcPr>
            <w:tcW w:w="5357" w:type="dxa"/>
          </w:tcPr>
          <w:p w14:paraId="5CC1C24C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1047C144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2BCE1782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76447673" w14:textId="77777777" w:rsidTr="00111C1E">
        <w:tc>
          <w:tcPr>
            <w:tcW w:w="5357" w:type="dxa"/>
          </w:tcPr>
          <w:p w14:paraId="76BBB368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19DE8DED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09F77B5E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</w:tbl>
    <w:p w14:paraId="3B81078C" w14:textId="77777777" w:rsidR="005B6838" w:rsidRPr="007E175C" w:rsidRDefault="005B6838" w:rsidP="005B6838">
      <w:pPr>
        <w:rPr>
          <w:lang w:val="lt-LT"/>
        </w:rPr>
      </w:pPr>
      <w:r w:rsidRPr="007E175C">
        <w:rPr>
          <w:lang w:val="lt-LT"/>
        </w:rPr>
        <w:br w:type="page"/>
      </w:r>
    </w:p>
    <w:tbl>
      <w:tblPr>
        <w:tblStyle w:val="TableGrid1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357"/>
        <w:gridCol w:w="2207"/>
        <w:gridCol w:w="1456"/>
      </w:tblGrid>
      <w:tr w:rsidR="005B6838" w:rsidRPr="007E175C" w14:paraId="22CC78C1" w14:textId="77777777" w:rsidTr="00111C1E">
        <w:tc>
          <w:tcPr>
            <w:tcW w:w="9020" w:type="dxa"/>
            <w:gridSpan w:val="3"/>
          </w:tcPr>
          <w:p w14:paraId="0BA129CC" w14:textId="77777777" w:rsidR="00E468BA" w:rsidRPr="007E175C" w:rsidRDefault="00E468BA" w:rsidP="00111C1E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lastRenderedPageBreak/>
              <w:t xml:space="preserve">Sritys, kurias reikia sustiprinti – Naudodamasis savo ataskaita sudarykite sąrašą įgūdžių, kuriuos norėtumėte patobulinti: </w:t>
            </w:r>
          </w:p>
          <w:p w14:paraId="2FFE60B8" w14:textId="108CFBB6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4CD12D83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0FCBDD0D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1AEBE2C3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66671EAA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-</w:t>
            </w:r>
          </w:p>
          <w:p w14:paraId="1D105912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</w:p>
          <w:p w14:paraId="1735BDF1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</w:p>
          <w:p w14:paraId="03C47516" w14:textId="77777777" w:rsidR="005B6838" w:rsidRPr="007E175C" w:rsidRDefault="005B6838" w:rsidP="00111C1E">
            <w:pPr>
              <w:rPr>
                <w:b/>
                <w:sz w:val="22"/>
                <w:lang w:val="lt-LT"/>
              </w:rPr>
            </w:pPr>
          </w:p>
        </w:tc>
      </w:tr>
      <w:tr w:rsidR="005B6838" w:rsidRPr="007E175C" w14:paraId="7671685A" w14:textId="77777777" w:rsidTr="00111C1E">
        <w:tc>
          <w:tcPr>
            <w:tcW w:w="9020" w:type="dxa"/>
            <w:gridSpan w:val="3"/>
            <w:shd w:val="clear" w:color="auto" w:fill="EBBC30"/>
          </w:tcPr>
          <w:p w14:paraId="19413A97" w14:textId="58BBFE37" w:rsidR="005B6838" w:rsidRPr="007E175C" w:rsidRDefault="00E468BA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Ką darysite, kad pagerintumėte tuos įgūdžius</w:t>
            </w:r>
          </w:p>
        </w:tc>
      </w:tr>
      <w:tr w:rsidR="005B6838" w:rsidRPr="007E175C" w14:paraId="01750DD2" w14:textId="77777777" w:rsidTr="00111C1E">
        <w:tc>
          <w:tcPr>
            <w:tcW w:w="5357" w:type="dxa"/>
            <w:shd w:val="clear" w:color="auto" w:fill="EBEBFF"/>
          </w:tcPr>
          <w:p w14:paraId="77BD390E" w14:textId="6D80297C" w:rsidR="005B6838" w:rsidRPr="007E175C" w:rsidRDefault="00E468BA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Pagrindiniai tobulinimo veiksmai</w:t>
            </w:r>
          </w:p>
        </w:tc>
        <w:tc>
          <w:tcPr>
            <w:tcW w:w="2207" w:type="dxa"/>
            <w:shd w:val="clear" w:color="auto" w:fill="EBEBFF"/>
          </w:tcPr>
          <w:p w14:paraId="3142D1BC" w14:textId="75C5AC18" w:rsidR="005B6838" w:rsidRPr="007E175C" w:rsidRDefault="00E468BA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Kas</w:t>
            </w:r>
          </w:p>
        </w:tc>
        <w:tc>
          <w:tcPr>
            <w:tcW w:w="1456" w:type="dxa"/>
            <w:shd w:val="clear" w:color="auto" w:fill="EBEBFF"/>
          </w:tcPr>
          <w:p w14:paraId="6B74F8AE" w14:textId="4C4C769A" w:rsidR="005B6838" w:rsidRPr="007E175C" w:rsidRDefault="00E468BA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Iki kada</w:t>
            </w:r>
          </w:p>
        </w:tc>
      </w:tr>
      <w:tr w:rsidR="005B6838" w:rsidRPr="007E175C" w14:paraId="4F413CAA" w14:textId="77777777" w:rsidTr="00111C1E">
        <w:tc>
          <w:tcPr>
            <w:tcW w:w="5357" w:type="dxa"/>
          </w:tcPr>
          <w:p w14:paraId="029FE644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4B51824A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11003014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059F337E" w14:textId="77777777" w:rsidTr="00111C1E">
        <w:tc>
          <w:tcPr>
            <w:tcW w:w="5357" w:type="dxa"/>
          </w:tcPr>
          <w:p w14:paraId="14C137F4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538C3839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4555BF78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3EEE83F7" w14:textId="77777777" w:rsidTr="00111C1E">
        <w:tc>
          <w:tcPr>
            <w:tcW w:w="5357" w:type="dxa"/>
          </w:tcPr>
          <w:p w14:paraId="47871488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242B823F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34306063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166EAB94" w14:textId="77777777" w:rsidTr="00111C1E">
        <w:tc>
          <w:tcPr>
            <w:tcW w:w="5357" w:type="dxa"/>
          </w:tcPr>
          <w:p w14:paraId="5F4977F1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208B30E5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16DF7A97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32B130EC" w14:textId="77777777" w:rsidTr="00111C1E">
        <w:tc>
          <w:tcPr>
            <w:tcW w:w="5357" w:type="dxa"/>
          </w:tcPr>
          <w:p w14:paraId="2EB91380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0D2DDAF6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3335D174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2DECEDBB" w14:textId="77777777" w:rsidTr="00111C1E">
        <w:tc>
          <w:tcPr>
            <w:tcW w:w="5357" w:type="dxa"/>
          </w:tcPr>
          <w:p w14:paraId="52AEA925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2207" w:type="dxa"/>
          </w:tcPr>
          <w:p w14:paraId="119BE15D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  <w:tc>
          <w:tcPr>
            <w:tcW w:w="1456" w:type="dxa"/>
          </w:tcPr>
          <w:p w14:paraId="242155FF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  <w:tr w:rsidR="005B6838" w:rsidRPr="007E175C" w14:paraId="556A8921" w14:textId="77777777" w:rsidTr="00111C1E">
        <w:tc>
          <w:tcPr>
            <w:tcW w:w="9020" w:type="dxa"/>
            <w:gridSpan w:val="3"/>
            <w:shd w:val="clear" w:color="auto" w:fill="EBBC30"/>
          </w:tcPr>
          <w:p w14:paraId="7568ED75" w14:textId="2101B4ED" w:rsidR="005B6838" w:rsidRPr="007E175C" w:rsidRDefault="00E468BA" w:rsidP="00111C1E">
            <w:pPr>
              <w:rPr>
                <w:b/>
                <w:sz w:val="22"/>
                <w:lang w:val="lt-LT"/>
              </w:rPr>
            </w:pPr>
            <w:r w:rsidRPr="007E175C">
              <w:rPr>
                <w:b/>
                <w:sz w:val="22"/>
                <w:lang w:val="lt-LT"/>
              </w:rPr>
              <w:t>Sėkmės matai</w:t>
            </w:r>
          </w:p>
        </w:tc>
      </w:tr>
      <w:tr w:rsidR="005B6838" w:rsidRPr="007E175C" w14:paraId="6E6AC632" w14:textId="77777777" w:rsidTr="00111C1E">
        <w:tc>
          <w:tcPr>
            <w:tcW w:w="9020" w:type="dxa"/>
            <w:gridSpan w:val="3"/>
          </w:tcPr>
          <w:p w14:paraId="7D400B7A" w14:textId="31F16AAD" w:rsidR="00942734" w:rsidRPr="007E175C" w:rsidRDefault="00942734" w:rsidP="00111C1E">
            <w:pPr>
              <w:rPr>
                <w:b/>
                <w:color w:val="76B4A6"/>
                <w:sz w:val="22"/>
                <w:lang w:val="lt-LT"/>
              </w:rPr>
            </w:pPr>
            <w:r w:rsidRPr="007E175C">
              <w:rPr>
                <w:b/>
                <w:color w:val="76B4A6"/>
                <w:sz w:val="22"/>
                <w:lang w:val="lt-LT"/>
              </w:rPr>
              <w:t>Apibūdinkite, kaip pamatuosite sėkmę.</w:t>
            </w:r>
          </w:p>
          <w:p w14:paraId="484673AB" w14:textId="0BFE1822" w:rsidR="005B6838" w:rsidRPr="007E175C" w:rsidRDefault="00942734" w:rsidP="00111C1E">
            <w:pPr>
              <w:rPr>
                <w:sz w:val="22"/>
                <w:lang w:val="lt-LT"/>
              </w:rPr>
            </w:pPr>
            <w:r w:rsidRPr="007E175C">
              <w:rPr>
                <w:sz w:val="20"/>
                <w:lang w:val="lt-LT"/>
              </w:rPr>
              <w:t>[Grįžkite į tikslus – išlaikyti ir plėtoti mano stipriąsias puses; patobulinti tas sritis, kuriose jaučiuosi mažiau pasitikintis savimi]</w:t>
            </w:r>
          </w:p>
          <w:p w14:paraId="51D04561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3E028769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02119393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77572C5D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664DF44E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57A2434E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06FCE18E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2E65AC60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0D92A3AA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4D9D5A7E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  <w:p w14:paraId="28A57448" w14:textId="77777777" w:rsidR="005B6838" w:rsidRPr="007E175C" w:rsidRDefault="005B6838" w:rsidP="00111C1E">
            <w:pPr>
              <w:rPr>
                <w:sz w:val="22"/>
                <w:lang w:val="lt-LT"/>
              </w:rPr>
            </w:pPr>
          </w:p>
        </w:tc>
      </w:tr>
    </w:tbl>
    <w:p w14:paraId="1142566A" w14:textId="77777777" w:rsidR="005B6838" w:rsidRPr="007E175C" w:rsidRDefault="005B6838" w:rsidP="005B6838">
      <w:pPr>
        <w:spacing w:after="0" w:line="240" w:lineRule="auto"/>
        <w:rPr>
          <w:sz w:val="22"/>
          <w:lang w:val="lt-LT"/>
        </w:rPr>
      </w:pPr>
    </w:p>
    <w:sectPr w:rsidR="005B6838" w:rsidRPr="007E175C" w:rsidSect="00254602">
      <w:headerReference w:type="default" r:id="rId35"/>
      <w:footerReference w:type="default" r:id="rId36"/>
      <w:pgSz w:w="11906" w:h="16838"/>
      <w:pgMar w:top="1701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97D53" w14:textId="77777777" w:rsidR="0033686E" w:rsidRDefault="0033686E" w:rsidP="00904850">
      <w:pPr>
        <w:spacing w:after="0" w:line="240" w:lineRule="auto"/>
      </w:pPr>
      <w:r>
        <w:separator/>
      </w:r>
    </w:p>
  </w:endnote>
  <w:endnote w:type="continuationSeparator" w:id="0">
    <w:p w14:paraId="2A83001B" w14:textId="77777777" w:rsidR="0033686E" w:rsidRDefault="0033686E" w:rsidP="0090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F8712" w14:textId="77777777" w:rsidR="00D77DDF" w:rsidRPr="00B873C2" w:rsidRDefault="00D77DDF" w:rsidP="00B87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137041109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FF98FD9" w14:textId="77777777" w:rsidR="00111C1E" w:rsidRPr="00B873C2" w:rsidRDefault="00111C1E" w:rsidP="000F59A1">
        <w:pPr>
          <w:pStyle w:val="Footer"/>
          <w:pBdr>
            <w:top w:val="single" w:sz="12" w:space="1" w:color="EBBC30"/>
          </w:pBdr>
          <w:jc w:val="right"/>
          <w:rPr>
            <w:sz w:val="20"/>
          </w:rPr>
        </w:pPr>
        <w:r w:rsidRPr="000F59A1">
          <w:rPr>
            <w:rFonts w:eastAsia="Arial Unicode MS"/>
            <w:b/>
            <w:color w:val="EBBC30"/>
            <w:sz w:val="20"/>
          </w:rPr>
          <w:t>|</w:t>
        </w:r>
        <w:r w:rsidRPr="000F59A1">
          <w:rPr>
            <w:rFonts w:eastAsia="Arial Unicode MS"/>
            <w:color w:val="76B4A6"/>
            <w:sz w:val="20"/>
          </w:rPr>
          <w:t>|</w:t>
        </w:r>
        <w:r>
          <w:rPr>
            <w:rFonts w:eastAsia="Arial Unicode MS"/>
            <w:color w:val="76B4A6"/>
            <w:sz w:val="20"/>
          </w:rPr>
          <w:t xml:space="preserve"> </w:t>
        </w:r>
        <w:r w:rsidRPr="008218A5">
          <w:rPr>
            <w:color w:val="7F7F7F" w:themeColor="background1" w:themeShade="7F"/>
            <w:spacing w:val="60"/>
            <w:sz w:val="20"/>
          </w:rPr>
          <w:t>Page</w:t>
        </w:r>
        <w:r w:rsidRPr="000F59A1">
          <w:rPr>
            <w:rFonts w:eastAsia="Arial Unicode MS"/>
            <w:color w:val="76B4A6"/>
            <w:sz w:val="20"/>
          </w:rPr>
          <w:t xml:space="preserve"> </w:t>
        </w:r>
        <w:r w:rsidRPr="000F59A1">
          <w:rPr>
            <w:color w:val="7F7F7F" w:themeColor="background1" w:themeShade="7F"/>
            <w:spacing w:val="60"/>
            <w:sz w:val="20"/>
          </w:rPr>
          <w:fldChar w:fldCharType="begin"/>
        </w:r>
        <w:r w:rsidRPr="000F59A1">
          <w:rPr>
            <w:color w:val="7F7F7F" w:themeColor="background1" w:themeShade="7F"/>
            <w:spacing w:val="60"/>
            <w:sz w:val="20"/>
          </w:rPr>
          <w:instrText xml:space="preserve"> PAGE   \* MERGEFORMAT </w:instrText>
        </w:r>
        <w:r w:rsidRPr="000F59A1">
          <w:rPr>
            <w:color w:val="7F7F7F" w:themeColor="background1" w:themeShade="7F"/>
            <w:spacing w:val="60"/>
            <w:sz w:val="20"/>
          </w:rPr>
          <w:fldChar w:fldCharType="separate"/>
        </w:r>
        <w:r w:rsidR="00DB2D43">
          <w:rPr>
            <w:noProof/>
            <w:color w:val="7F7F7F" w:themeColor="background1" w:themeShade="7F"/>
            <w:spacing w:val="60"/>
            <w:sz w:val="20"/>
          </w:rPr>
          <w:t>26</w:t>
        </w:r>
        <w:r w:rsidRPr="000F59A1">
          <w:rPr>
            <w:color w:val="7F7F7F" w:themeColor="background1" w:themeShade="7F"/>
            <w:spacing w:val="60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7F1B9" w14:textId="77777777" w:rsidR="0033686E" w:rsidRDefault="0033686E" w:rsidP="00904850">
      <w:pPr>
        <w:spacing w:after="0" w:line="240" w:lineRule="auto"/>
      </w:pPr>
      <w:r>
        <w:separator/>
      </w:r>
    </w:p>
  </w:footnote>
  <w:footnote w:type="continuationSeparator" w:id="0">
    <w:p w14:paraId="4C38A483" w14:textId="77777777" w:rsidR="0033686E" w:rsidRDefault="0033686E" w:rsidP="00904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782D2" w14:textId="77777777" w:rsidR="00111C1E" w:rsidRDefault="00111C1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5408" behindDoc="1" locked="0" layoutInCell="1" allowOverlap="1" wp14:anchorId="2E094E94" wp14:editId="36185836">
          <wp:simplePos x="0" y="0"/>
          <wp:positionH relativeFrom="margin">
            <wp:posOffset>3919495</wp:posOffset>
          </wp:positionH>
          <wp:positionV relativeFrom="paragraph">
            <wp:posOffset>-3810</wp:posOffset>
          </wp:positionV>
          <wp:extent cx="2164294" cy="504000"/>
          <wp:effectExtent l="0" t="0" r="7620" b="0"/>
          <wp:wrapTight wrapText="bothSides">
            <wp:wrapPolygon edited="0">
              <wp:start x="3613" y="0"/>
              <wp:lineTo x="380" y="7354"/>
              <wp:lineTo x="190" y="10623"/>
              <wp:lineTo x="951" y="13892"/>
              <wp:lineTo x="0" y="15526"/>
              <wp:lineTo x="570" y="18794"/>
              <wp:lineTo x="6655" y="20429"/>
              <wp:lineTo x="21486" y="20429"/>
              <wp:lineTo x="21486" y="0"/>
              <wp:lineTo x="3613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887" t="12410" r="3015" b="12158"/>
                  <a:stretch/>
                </pic:blipFill>
                <pic:spPr bwMode="auto">
                  <a:xfrm>
                    <a:off x="0" y="0"/>
                    <a:ext cx="2164294" cy="50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457A" w14:textId="77777777" w:rsidR="00D77DDF" w:rsidRDefault="00222CA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5EFCDE4A" wp14:editId="25E8B272">
          <wp:simplePos x="0" y="0"/>
          <wp:positionH relativeFrom="column">
            <wp:posOffset>4986655</wp:posOffset>
          </wp:positionH>
          <wp:positionV relativeFrom="paragraph">
            <wp:posOffset>-69850</wp:posOffset>
          </wp:positionV>
          <wp:extent cx="741045" cy="539750"/>
          <wp:effectExtent l="0" t="0" r="1905" b="0"/>
          <wp:wrapNone/>
          <wp:docPr id="30" name="Picture 30" descr="Y:\Apricot\A. ACTIVE PROJECTS\2020 KA2_AE_ENTER_Eurotracks (FR)\PI3 Dissemination (Eurotracks, FR)\ENTER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 descr="Y:\Apricot\A. ACTIVE PROJECTS\2020 KA2_AE_ENTER_Eurotracks (FR)\PI3 Dissemination (Eurotracks, FR)\ENTER log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51085">
      <w:rPr>
        <w:noProof/>
        <w:lang w:eastAsia="en-GB"/>
      </w:rPr>
      <w:drawing>
        <wp:anchor distT="0" distB="0" distL="114300" distR="114300" simplePos="0" relativeHeight="251658239" behindDoc="0" locked="0" layoutInCell="1" allowOverlap="1" wp14:anchorId="6B129907" wp14:editId="438584AC">
          <wp:simplePos x="0" y="0"/>
          <wp:positionH relativeFrom="margin">
            <wp:posOffset>0</wp:posOffset>
          </wp:positionH>
          <wp:positionV relativeFrom="paragraph">
            <wp:posOffset>20320</wp:posOffset>
          </wp:positionV>
          <wp:extent cx="1517257" cy="360000"/>
          <wp:effectExtent l="0" t="0" r="6985" b="2540"/>
          <wp:wrapSquare wrapText="bothSides"/>
          <wp:docPr id="31" name="Picture 31" descr="A:\A. ACTIVE PROJECTS\2020 KA2_AE_SECE (UK)\A3 Dissemination (Aydin, TR)\EC Erasmus+ logo\jpg\Erasmus+ Logo Left hand versi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:\A. ACTIVE PROJECTS\2020 KA2_AE_SECE (UK)\A3 Dissemination (Aydin, TR)\EC Erasmus+ logo\jpg\Erasmus+ Logo Left hand version.jp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clrChange>
                      <a:clrFrom>
                        <a:srgbClr val="FEFEFE"/>
                      </a:clrFrom>
                      <a:clrTo>
                        <a:srgbClr val="FEFE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93" t="9193" r="26914" b="9291"/>
                  <a:stretch/>
                </pic:blipFill>
                <pic:spPr bwMode="auto">
                  <a:xfrm>
                    <a:off x="0" y="0"/>
                    <a:ext cx="1517257" cy="36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6E2DB" w14:textId="77777777" w:rsidR="00111C1E" w:rsidRDefault="00111C1E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43FA04F" wp14:editId="47F5F122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36126" cy="539750"/>
              <wp:effectExtent l="0" t="0" r="0" b="0"/>
              <wp:wrapNone/>
              <wp:docPr id="26" name="Group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6126" cy="539750"/>
                        <a:chOff x="0" y="0"/>
                        <a:chExt cx="5736126" cy="539750"/>
                      </a:xfrm>
                    </wpg:grpSpPr>
                    <pic:pic xmlns:pic="http://schemas.openxmlformats.org/drawingml/2006/picture">
                      <pic:nvPicPr>
                        <pic:cNvPr id="27" name="Picture 27" descr="Y:\Apricot\A. ACTIVE PROJECTS\2020 KA2_AE_ENTER_Eurotracks (FR)\PI3 Dissemination (Eurotracks, FR)\ENTER logo.jp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5081" y="0"/>
                          <a:ext cx="74104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magine 3" descr="eu_flag_co_funded_pos_[rgb]_right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109" t="16535" b="12565"/>
                        <a:stretch/>
                      </pic:blipFill>
                      <pic:spPr bwMode="auto">
                        <a:xfrm>
                          <a:off x="0" y="81886"/>
                          <a:ext cx="1686560" cy="3594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98019BC" id="Group 26" o:spid="_x0000_s1026" style="position:absolute;margin-left:0;margin-top:-.05pt;width:451.65pt;height:42.5pt;z-index:251659264;mso-position-horizontal-relative:margin" coordsize="57361,539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7" o:spid="_x0000_s1027" type="#_x0000_t75" style="position:absolute;left:49950;width:7411;height:53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0fdDDAAAA2wAAAA8AAABkcnMvZG93bnJldi54bWxEj82KAjEQhO8LvkNowcuimfWwymgUFWT3&#10;suDfAzSTdjI66QyTzI9vvxEEj0VVfUUt170tRUu1Lxwr+JokIIgzpwvOFVzO+/EchA/IGkvHpOBB&#10;HtarwccSU+06PlJ7CrmIEPYpKjAhVKmUPjNk0U9cRRy9q6sthijrXOoauwi3pZwmybe0WHBcMFjR&#10;zlB2PzVWwfbzej4cyvu+a8wPtn9HujS3RqnRsN8sQATqwzv8av9qBdMZPL/EHyB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bR90MMAAADbAAAADwAAAAAAAAAAAAAAAACf&#10;AgAAZHJzL2Rvd25yZXYueG1sUEsFBgAAAAAEAAQA9wAAAI8DAAAAAA==&#10;">
                <v:imagedata r:id="rId3" o:title="ENTER logo"/>
                <v:path arrowok="t"/>
              </v:shape>
              <v:shape id="Immagine 3" o:spid="_x0000_s1028" type="#_x0000_t75" alt="eu_flag_co_funded_pos_[rgb]_right.jpg" style="position:absolute;top:818;width:16865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D9vTCAAAA2wAAAA8AAABkcnMvZG93bnJldi54bWxET8tqwkAU3Qv9h+EWujMT06IldZRSCCiF&#10;gkkXXV4yNw/M3ImZMYl+fWdR6PJw3tv9bDox0uBaywpWUQyCuLS65VrBd5EtX0E4j6yxs0wKbuRg&#10;v3tYbDHVduITjbmvRQhhl6KCxvs+ldKVDRl0ke2JA1fZwaAPcKilHnAK4aaTSRyvpcGWQ0ODPX00&#10;VJ7zq1Fwyaq5OGbP/JInG/r6/MHqfr8o9fQ4v7+B8DT7f/Gf+6AVJGFs+BJ+gNz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w/b0wgAAANsAAAAPAAAAAAAAAAAAAAAAAJ8C&#10;AABkcnMvZG93bnJldi54bWxQSwUGAAAAAAQABAD3AAAAjgMAAAAA&#10;">
                <v:imagedata r:id="rId4" o:title="eu_flag_co_funded_pos_[rgb]_right" croptop="10836f" cropbottom="8235f" cropleft="3348f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F3F7C"/>
    <w:multiLevelType w:val="hybridMultilevel"/>
    <w:tmpl w:val="558E8814"/>
    <w:lvl w:ilvl="0" w:tplc="08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F6CF4"/>
    <w:multiLevelType w:val="hybridMultilevel"/>
    <w:tmpl w:val="4DFC350E"/>
    <w:lvl w:ilvl="0" w:tplc="1D8025DA">
      <w:start w:val="1"/>
      <w:numFmt w:val="bullet"/>
      <w:lvlText w:val=""/>
      <w:lvlJc w:val="left"/>
      <w:pPr>
        <w:ind w:left="360" w:hanging="360"/>
      </w:pPr>
      <w:rPr>
        <w:rFonts w:ascii="Wingdings 2" w:hAnsi="Wingdings 2" w:hint="default"/>
        <w:color w:val="76B4A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3B0D96"/>
    <w:multiLevelType w:val="hybridMultilevel"/>
    <w:tmpl w:val="C2C80F56"/>
    <w:lvl w:ilvl="0" w:tplc="BC8250A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B3E4B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FAEDA3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3E2ACC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D3A61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FE159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15C5F7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358C0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0077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08DA3601"/>
    <w:multiLevelType w:val="hybridMultilevel"/>
    <w:tmpl w:val="1DBCF4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1B493B"/>
    <w:multiLevelType w:val="hybridMultilevel"/>
    <w:tmpl w:val="601CAF58"/>
    <w:lvl w:ilvl="0" w:tplc="332A5E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76B4A6"/>
      </w:rPr>
    </w:lvl>
    <w:lvl w:ilvl="1" w:tplc="CD06DA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138276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F0AD43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A3040F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D2E8BCF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FD4B06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6224746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5E611A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67574F"/>
    <w:multiLevelType w:val="hybridMultilevel"/>
    <w:tmpl w:val="56A8D384"/>
    <w:lvl w:ilvl="0" w:tplc="2C4E38DC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A1DAC03A">
      <w:start w:val="189"/>
      <w:numFmt w:val="bullet"/>
      <w:lvlText w:val="o"/>
      <w:lvlJc w:val="righ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18C050">
      <w:start w:val="189"/>
      <w:numFmt w:val="bullet"/>
      <w:lvlText w:val=""/>
      <w:lvlJc w:val="righ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F8998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B25AC710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6150C6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D9925CB0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3F642C0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20FA83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9D5546"/>
    <w:multiLevelType w:val="hybridMultilevel"/>
    <w:tmpl w:val="FB9C4AB0"/>
    <w:lvl w:ilvl="0" w:tplc="B09E3CCC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CEC8DC">
      <w:start w:val="189"/>
      <w:numFmt w:val="bullet"/>
      <w:lvlText w:val="o"/>
      <w:lvlJc w:val="righ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4888F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8E6AF84E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59823FE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6B8656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AE9E93E2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A9C6AE7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3AE021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F3261"/>
    <w:multiLevelType w:val="hybridMultilevel"/>
    <w:tmpl w:val="F51030BE"/>
    <w:lvl w:ilvl="0" w:tplc="1D8025DA">
      <w:start w:val="1"/>
      <w:numFmt w:val="bullet"/>
      <w:lvlText w:val=""/>
      <w:lvlJc w:val="left"/>
      <w:pPr>
        <w:ind w:left="720" w:hanging="360"/>
      </w:pPr>
      <w:rPr>
        <w:rFonts w:ascii="Wingdings 2" w:hAnsi="Wingdings 2" w:hint="default"/>
        <w:color w:val="76B4A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639DD"/>
    <w:multiLevelType w:val="hybridMultilevel"/>
    <w:tmpl w:val="271018E8"/>
    <w:lvl w:ilvl="0" w:tplc="28B4E5D4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B47AB0"/>
    <w:multiLevelType w:val="hybridMultilevel"/>
    <w:tmpl w:val="DE6A1E7E"/>
    <w:lvl w:ilvl="0" w:tplc="1D8025DA">
      <w:start w:val="1"/>
      <w:numFmt w:val="bullet"/>
      <w:lvlText w:val=""/>
      <w:lvlJc w:val="left"/>
      <w:pPr>
        <w:ind w:left="360" w:hanging="360"/>
      </w:pPr>
      <w:rPr>
        <w:rFonts w:ascii="Wingdings 2" w:hAnsi="Wingdings 2" w:hint="default"/>
        <w:color w:val="76B4A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5F032F"/>
    <w:multiLevelType w:val="hybridMultilevel"/>
    <w:tmpl w:val="8AA0BF3A"/>
    <w:lvl w:ilvl="0" w:tplc="CE787B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594F2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0A242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0C8DA8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1E483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826F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34C60D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49E9D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C867E5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3B946701"/>
    <w:multiLevelType w:val="hybridMultilevel"/>
    <w:tmpl w:val="CA70CCDA"/>
    <w:lvl w:ilvl="0" w:tplc="08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72420E"/>
    <w:multiLevelType w:val="hybridMultilevel"/>
    <w:tmpl w:val="7F24EC92"/>
    <w:lvl w:ilvl="0" w:tplc="8C16AD28">
      <w:start w:val="1"/>
      <w:numFmt w:val="decimal"/>
      <w:lvlText w:val="%1."/>
      <w:lvlJc w:val="left"/>
      <w:pPr>
        <w:ind w:left="360" w:hanging="360"/>
      </w:pPr>
      <w:rPr>
        <w:b/>
        <w:color w:val="76B4A6"/>
      </w:rPr>
    </w:lvl>
    <w:lvl w:ilvl="1" w:tplc="391C4264">
      <w:start w:val="1"/>
      <w:numFmt w:val="lowerLetter"/>
      <w:lvlText w:val="%2."/>
      <w:lvlJc w:val="left"/>
      <w:pPr>
        <w:ind w:left="1080" w:hanging="360"/>
      </w:pPr>
      <w:rPr>
        <w:b/>
        <w:color w:val="76B4A6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82778B"/>
    <w:multiLevelType w:val="hybridMultilevel"/>
    <w:tmpl w:val="BC127E7C"/>
    <w:lvl w:ilvl="0" w:tplc="08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0C0D0C"/>
    <w:multiLevelType w:val="hybridMultilevel"/>
    <w:tmpl w:val="95124C18"/>
    <w:lvl w:ilvl="0" w:tplc="1D8025D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76B4A6"/>
      </w:rPr>
    </w:lvl>
    <w:lvl w:ilvl="1" w:tplc="88CEC8DC">
      <w:start w:val="189"/>
      <w:numFmt w:val="bullet"/>
      <w:lvlText w:val="o"/>
      <w:lvlJc w:val="righ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4888FC8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8E6AF84E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59823FE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6B8656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AE9E93E2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A9C6AE7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3AE021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601878"/>
    <w:multiLevelType w:val="hybridMultilevel"/>
    <w:tmpl w:val="CCD218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380E0F"/>
    <w:multiLevelType w:val="hybridMultilevel"/>
    <w:tmpl w:val="02FAB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9E3CCC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D1B48"/>
    <w:multiLevelType w:val="hybridMultilevel"/>
    <w:tmpl w:val="D7BA9338"/>
    <w:lvl w:ilvl="0" w:tplc="1D8025DA">
      <w:start w:val="1"/>
      <w:numFmt w:val="bullet"/>
      <w:lvlText w:val=""/>
      <w:lvlJc w:val="left"/>
      <w:pPr>
        <w:ind w:left="360" w:hanging="360"/>
      </w:pPr>
      <w:rPr>
        <w:rFonts w:ascii="Wingdings 2" w:hAnsi="Wingdings 2" w:hint="default"/>
        <w:color w:val="76B4A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3351DB"/>
    <w:multiLevelType w:val="hybridMultilevel"/>
    <w:tmpl w:val="FC2609CC"/>
    <w:lvl w:ilvl="0" w:tplc="1D8025DA">
      <w:start w:val="1"/>
      <w:numFmt w:val="bullet"/>
      <w:lvlText w:val=""/>
      <w:lvlJc w:val="left"/>
      <w:pPr>
        <w:ind w:left="360" w:hanging="360"/>
      </w:pPr>
      <w:rPr>
        <w:rFonts w:ascii="Wingdings 2" w:hAnsi="Wingdings 2" w:hint="default"/>
        <w:color w:val="76B4A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D37A15"/>
    <w:multiLevelType w:val="hybridMultilevel"/>
    <w:tmpl w:val="A3E0592A"/>
    <w:lvl w:ilvl="0" w:tplc="274A8674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98DA4FDA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D46E3F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142AE99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1A98827A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1A1E62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3EFCA6D2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432EB54E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18AAB0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0639BD"/>
    <w:multiLevelType w:val="hybridMultilevel"/>
    <w:tmpl w:val="8912EA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308B8"/>
    <w:multiLevelType w:val="hybridMultilevel"/>
    <w:tmpl w:val="6A329EC0"/>
    <w:lvl w:ilvl="0" w:tplc="C2A6D188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D6449800">
      <w:start w:val="189"/>
      <w:numFmt w:val="bullet"/>
      <w:lvlText w:val="o"/>
      <w:lvlJc w:val="righ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7E85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738067C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12325FC2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11D2F3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48B83D6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BAD2BB58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A7166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4E2553"/>
    <w:multiLevelType w:val="hybridMultilevel"/>
    <w:tmpl w:val="25D85CFE"/>
    <w:lvl w:ilvl="0" w:tplc="D94CF30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E64E8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86843A">
      <w:start w:val="14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CC0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6C2C3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661C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BEC4F8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8AA50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86C78D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5A9A059E"/>
    <w:multiLevelType w:val="hybridMultilevel"/>
    <w:tmpl w:val="54A23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B70BA"/>
    <w:multiLevelType w:val="hybridMultilevel"/>
    <w:tmpl w:val="1DBCF4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1720CA"/>
    <w:multiLevelType w:val="hybridMultilevel"/>
    <w:tmpl w:val="B42C6FF8"/>
    <w:lvl w:ilvl="0" w:tplc="E3E0BB32">
      <w:start w:val="1"/>
      <w:numFmt w:val="bullet"/>
      <w:pStyle w:val="Bulletlevel1"/>
      <w:lvlText w:val="l"/>
      <w:lvlJc w:val="left"/>
      <w:pPr>
        <w:ind w:left="360" w:hanging="360"/>
      </w:pPr>
      <w:rPr>
        <w:rFonts w:ascii="Wingdings" w:hAnsi="Wingdings" w:hint="default"/>
        <w:color w:val="76B4A6"/>
      </w:rPr>
    </w:lvl>
    <w:lvl w:ilvl="1" w:tplc="13DAFE58">
      <w:start w:val="1"/>
      <w:numFmt w:val="bullet"/>
      <w:pStyle w:val="Bulletlevel2"/>
      <w:lvlText w:val="o"/>
      <w:lvlJc w:val="left"/>
      <w:pPr>
        <w:ind w:left="1080" w:hanging="360"/>
      </w:pPr>
      <w:rPr>
        <w:rFonts w:ascii="Courier New" w:hAnsi="Courier New" w:cs="Courier New" w:hint="default"/>
        <w:color w:val="76B4A6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704CF3"/>
    <w:multiLevelType w:val="hybridMultilevel"/>
    <w:tmpl w:val="A2B8E6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A96014"/>
    <w:multiLevelType w:val="hybridMultilevel"/>
    <w:tmpl w:val="365496A8"/>
    <w:lvl w:ilvl="0" w:tplc="22883ADA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1C0A327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A4C2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AEC61F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806EA82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FDD47A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BA06E62E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20F4B66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E084C4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B366F7"/>
    <w:multiLevelType w:val="hybridMultilevel"/>
    <w:tmpl w:val="97D2C3F6"/>
    <w:lvl w:ilvl="0" w:tplc="1D8025D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76B4A6"/>
      </w:rPr>
    </w:lvl>
    <w:lvl w:ilvl="1" w:tplc="DC8A1794">
      <w:start w:val="189"/>
      <w:numFmt w:val="bullet"/>
      <w:lvlText w:val="o"/>
      <w:lvlJc w:val="right"/>
      <w:pPr>
        <w:tabs>
          <w:tab w:val="num" w:pos="1440"/>
        </w:tabs>
        <w:ind w:left="1440" w:hanging="360"/>
      </w:pPr>
      <w:rPr>
        <w:rFonts w:ascii="Courier New" w:hAnsi="Courier New" w:hint="default"/>
        <w:color w:val="76B4A6"/>
      </w:rPr>
    </w:lvl>
    <w:lvl w:ilvl="2" w:tplc="34888FC8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8E6AF84E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59823FE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6B8656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AE9E93E2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A9C6AE7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3AE021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4A213D"/>
    <w:multiLevelType w:val="hybridMultilevel"/>
    <w:tmpl w:val="C25E18A6"/>
    <w:lvl w:ilvl="0" w:tplc="FB8EF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F2C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C63D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102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AA82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A2E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8C5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32F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A2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A785266"/>
    <w:multiLevelType w:val="hybridMultilevel"/>
    <w:tmpl w:val="CE900FA0"/>
    <w:lvl w:ilvl="0" w:tplc="D0B0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6449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6094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24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969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B02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EB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96F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6E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C78757E"/>
    <w:multiLevelType w:val="hybridMultilevel"/>
    <w:tmpl w:val="46EA10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32687E"/>
    <w:multiLevelType w:val="hybridMultilevel"/>
    <w:tmpl w:val="ED743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A29DF"/>
    <w:multiLevelType w:val="hybridMultilevel"/>
    <w:tmpl w:val="28909AF0"/>
    <w:lvl w:ilvl="0" w:tplc="6E3680E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8A6B2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0C3CEE">
      <w:start w:val="14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E6D3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AE26A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9F4D4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0668A3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87CA5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170A27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4" w15:restartNumberingAfterBreak="0">
    <w:nsid w:val="71C559C4"/>
    <w:multiLevelType w:val="hybridMultilevel"/>
    <w:tmpl w:val="E6143A96"/>
    <w:lvl w:ilvl="0" w:tplc="DC82FAA2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B9627D10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3806CE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21FACD84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C898236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9DD436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187C8B4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2A02FF2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D67A90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917CAD"/>
    <w:multiLevelType w:val="hybridMultilevel"/>
    <w:tmpl w:val="FB9C4AB0"/>
    <w:lvl w:ilvl="0" w:tplc="B09E3CCC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CEC8DC">
      <w:start w:val="189"/>
      <w:numFmt w:val="bullet"/>
      <w:lvlText w:val="o"/>
      <w:lvlJc w:val="righ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34888FC8" w:tentative="1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 w:tplc="8E6AF84E" w:tentative="1">
      <w:start w:val="1"/>
      <w:numFmt w:val="lowerRoman"/>
      <w:lvlText w:val="%4."/>
      <w:lvlJc w:val="right"/>
      <w:pPr>
        <w:tabs>
          <w:tab w:val="num" w:pos="2520"/>
        </w:tabs>
        <w:ind w:left="2520" w:hanging="360"/>
      </w:pPr>
    </w:lvl>
    <w:lvl w:ilvl="4" w:tplc="59823FE4" w:tentative="1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plc="6B8656F0" w:tentative="1">
      <w:start w:val="1"/>
      <w:numFmt w:val="lowerRoman"/>
      <w:lvlText w:val="%6."/>
      <w:lvlJc w:val="right"/>
      <w:pPr>
        <w:tabs>
          <w:tab w:val="num" w:pos="3960"/>
        </w:tabs>
        <w:ind w:left="3960" w:hanging="360"/>
      </w:pPr>
    </w:lvl>
    <w:lvl w:ilvl="6" w:tplc="AE9E93E2" w:tentative="1">
      <w:start w:val="1"/>
      <w:numFmt w:val="lowerRoman"/>
      <w:lvlText w:val="%7."/>
      <w:lvlJc w:val="right"/>
      <w:pPr>
        <w:tabs>
          <w:tab w:val="num" w:pos="4680"/>
        </w:tabs>
        <w:ind w:left="4680" w:hanging="360"/>
      </w:pPr>
    </w:lvl>
    <w:lvl w:ilvl="7" w:tplc="A9C6AE7C" w:tentative="1">
      <w:start w:val="1"/>
      <w:numFmt w:val="lowerRoman"/>
      <w:lvlText w:val="%8."/>
      <w:lvlJc w:val="right"/>
      <w:pPr>
        <w:tabs>
          <w:tab w:val="num" w:pos="5400"/>
        </w:tabs>
        <w:ind w:left="5400" w:hanging="360"/>
      </w:pPr>
    </w:lvl>
    <w:lvl w:ilvl="8" w:tplc="3AE02126" w:tentative="1">
      <w:start w:val="1"/>
      <w:numFmt w:val="low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7E7176A2"/>
    <w:multiLevelType w:val="hybridMultilevel"/>
    <w:tmpl w:val="E62CC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AF2013"/>
    <w:multiLevelType w:val="hybridMultilevel"/>
    <w:tmpl w:val="6632F896"/>
    <w:lvl w:ilvl="0" w:tplc="1D8025DA">
      <w:start w:val="1"/>
      <w:numFmt w:val="bullet"/>
      <w:lvlText w:val=""/>
      <w:lvlJc w:val="left"/>
      <w:pPr>
        <w:ind w:left="360" w:hanging="360"/>
      </w:pPr>
      <w:rPr>
        <w:rFonts w:ascii="Wingdings 2" w:hAnsi="Wingdings 2" w:hint="default"/>
        <w:color w:val="76B4A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8467951">
    <w:abstractNumId w:val="25"/>
  </w:num>
  <w:num w:numId="2" w16cid:durableId="637149005">
    <w:abstractNumId w:val="25"/>
  </w:num>
  <w:num w:numId="3" w16cid:durableId="2001228937">
    <w:abstractNumId w:val="25"/>
  </w:num>
  <w:num w:numId="4" w16cid:durableId="907299020">
    <w:abstractNumId w:val="16"/>
  </w:num>
  <w:num w:numId="5" w16cid:durableId="2089187876">
    <w:abstractNumId w:val="20"/>
  </w:num>
  <w:num w:numId="6" w16cid:durableId="63992198">
    <w:abstractNumId w:val="29"/>
  </w:num>
  <w:num w:numId="7" w16cid:durableId="1724475963">
    <w:abstractNumId w:val="17"/>
  </w:num>
  <w:num w:numId="8" w16cid:durableId="557012568">
    <w:abstractNumId w:val="9"/>
  </w:num>
  <w:num w:numId="9" w16cid:durableId="764035527">
    <w:abstractNumId w:val="3"/>
  </w:num>
  <w:num w:numId="10" w16cid:durableId="1725910037">
    <w:abstractNumId w:val="8"/>
  </w:num>
  <w:num w:numId="11" w16cid:durableId="2016108423">
    <w:abstractNumId w:val="18"/>
  </w:num>
  <w:num w:numId="12" w16cid:durableId="981231808">
    <w:abstractNumId w:val="11"/>
  </w:num>
  <w:num w:numId="13" w16cid:durableId="1270773320">
    <w:abstractNumId w:val="1"/>
  </w:num>
  <w:num w:numId="14" w16cid:durableId="1415469877">
    <w:abstractNumId w:val="12"/>
  </w:num>
  <w:num w:numId="15" w16cid:durableId="1844782040">
    <w:abstractNumId w:val="37"/>
  </w:num>
  <w:num w:numId="16" w16cid:durableId="859123711">
    <w:abstractNumId w:val="24"/>
  </w:num>
  <w:num w:numId="17" w16cid:durableId="1915578361">
    <w:abstractNumId w:val="23"/>
  </w:num>
  <w:num w:numId="18" w16cid:durableId="1899126948">
    <w:abstractNumId w:val="0"/>
  </w:num>
  <w:num w:numId="19" w16cid:durableId="351808458">
    <w:abstractNumId w:val="6"/>
  </w:num>
  <w:num w:numId="20" w16cid:durableId="13894828">
    <w:abstractNumId w:val="21"/>
  </w:num>
  <w:num w:numId="21" w16cid:durableId="1606036051">
    <w:abstractNumId w:val="14"/>
  </w:num>
  <w:num w:numId="22" w16cid:durableId="1419444316">
    <w:abstractNumId w:val="5"/>
  </w:num>
  <w:num w:numId="23" w16cid:durableId="521675508">
    <w:abstractNumId w:val="28"/>
  </w:num>
  <w:num w:numId="24" w16cid:durableId="1688747648">
    <w:abstractNumId w:val="30"/>
  </w:num>
  <w:num w:numId="25" w16cid:durableId="24258372">
    <w:abstractNumId w:val="27"/>
  </w:num>
  <w:num w:numId="26" w16cid:durableId="343869459">
    <w:abstractNumId w:val="10"/>
  </w:num>
  <w:num w:numId="27" w16cid:durableId="862013934">
    <w:abstractNumId w:val="34"/>
  </w:num>
  <w:num w:numId="28" w16cid:durableId="500855718">
    <w:abstractNumId w:val="4"/>
  </w:num>
  <w:num w:numId="29" w16cid:durableId="472252956">
    <w:abstractNumId w:val="19"/>
  </w:num>
  <w:num w:numId="30" w16cid:durableId="2028291273">
    <w:abstractNumId w:val="2"/>
  </w:num>
  <w:num w:numId="31" w16cid:durableId="2088768977">
    <w:abstractNumId w:val="35"/>
  </w:num>
  <w:num w:numId="32" w16cid:durableId="995111975">
    <w:abstractNumId w:val="22"/>
  </w:num>
  <w:num w:numId="33" w16cid:durableId="1248925855">
    <w:abstractNumId w:val="33"/>
  </w:num>
  <w:num w:numId="34" w16cid:durableId="1806780062">
    <w:abstractNumId w:val="15"/>
  </w:num>
  <w:num w:numId="35" w16cid:durableId="2086099131">
    <w:abstractNumId w:val="32"/>
  </w:num>
  <w:num w:numId="36" w16cid:durableId="947388632">
    <w:abstractNumId w:val="26"/>
  </w:num>
  <w:num w:numId="37" w16cid:durableId="468867083">
    <w:abstractNumId w:val="13"/>
  </w:num>
  <w:num w:numId="38" w16cid:durableId="1518541687">
    <w:abstractNumId w:val="31"/>
  </w:num>
  <w:num w:numId="39" w16cid:durableId="1550535998">
    <w:abstractNumId w:val="36"/>
  </w:num>
  <w:num w:numId="40" w16cid:durableId="19411770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D8C"/>
    <w:rsid w:val="00033F8B"/>
    <w:rsid w:val="00051909"/>
    <w:rsid w:val="00070DA0"/>
    <w:rsid w:val="00082327"/>
    <w:rsid w:val="000824D8"/>
    <w:rsid w:val="00082BFF"/>
    <w:rsid w:val="00084AEA"/>
    <w:rsid w:val="000A1AD1"/>
    <w:rsid w:val="000B43D2"/>
    <w:rsid w:val="000C0DB7"/>
    <w:rsid w:val="000C3481"/>
    <w:rsid w:val="000F59A1"/>
    <w:rsid w:val="000F7B42"/>
    <w:rsid w:val="00111C1E"/>
    <w:rsid w:val="00113096"/>
    <w:rsid w:val="0011480D"/>
    <w:rsid w:val="00121A29"/>
    <w:rsid w:val="001475FE"/>
    <w:rsid w:val="00153ED8"/>
    <w:rsid w:val="00172459"/>
    <w:rsid w:val="0018278F"/>
    <w:rsid w:val="00183F3B"/>
    <w:rsid w:val="001A7613"/>
    <w:rsid w:val="001B204D"/>
    <w:rsid w:val="001C0CF8"/>
    <w:rsid w:val="001C48B5"/>
    <w:rsid w:val="001D1011"/>
    <w:rsid w:val="001D2EAC"/>
    <w:rsid w:val="001D50A7"/>
    <w:rsid w:val="00222CAC"/>
    <w:rsid w:val="00235E60"/>
    <w:rsid w:val="00254602"/>
    <w:rsid w:val="002668E9"/>
    <w:rsid w:val="00274E71"/>
    <w:rsid w:val="00282697"/>
    <w:rsid w:val="0028635B"/>
    <w:rsid w:val="002A0FCE"/>
    <w:rsid w:val="002B17A8"/>
    <w:rsid w:val="002C00EE"/>
    <w:rsid w:val="002C0289"/>
    <w:rsid w:val="002D4A24"/>
    <w:rsid w:val="002D59C4"/>
    <w:rsid w:val="002D5A49"/>
    <w:rsid w:val="002E4194"/>
    <w:rsid w:val="002F06F0"/>
    <w:rsid w:val="002F153A"/>
    <w:rsid w:val="003067C0"/>
    <w:rsid w:val="0031000D"/>
    <w:rsid w:val="00321185"/>
    <w:rsid w:val="0032780E"/>
    <w:rsid w:val="003324CB"/>
    <w:rsid w:val="0033686E"/>
    <w:rsid w:val="00357DC9"/>
    <w:rsid w:val="003A1062"/>
    <w:rsid w:val="003A6C37"/>
    <w:rsid w:val="003B1E3E"/>
    <w:rsid w:val="003B6F81"/>
    <w:rsid w:val="003B7B33"/>
    <w:rsid w:val="003D0FC9"/>
    <w:rsid w:val="003D128E"/>
    <w:rsid w:val="003D6524"/>
    <w:rsid w:val="00453C0A"/>
    <w:rsid w:val="004643A9"/>
    <w:rsid w:val="00475965"/>
    <w:rsid w:val="004A393C"/>
    <w:rsid w:val="004B4429"/>
    <w:rsid w:val="004B5701"/>
    <w:rsid w:val="004C5677"/>
    <w:rsid w:val="004C7BE7"/>
    <w:rsid w:val="004F7F0C"/>
    <w:rsid w:val="00502352"/>
    <w:rsid w:val="005122E4"/>
    <w:rsid w:val="00515D51"/>
    <w:rsid w:val="005215E5"/>
    <w:rsid w:val="0052520E"/>
    <w:rsid w:val="005463D7"/>
    <w:rsid w:val="00572C2A"/>
    <w:rsid w:val="005A27FF"/>
    <w:rsid w:val="005A72FB"/>
    <w:rsid w:val="005B2CE3"/>
    <w:rsid w:val="005B6838"/>
    <w:rsid w:val="005E0F11"/>
    <w:rsid w:val="005E2B30"/>
    <w:rsid w:val="005F45DF"/>
    <w:rsid w:val="006011F5"/>
    <w:rsid w:val="00607918"/>
    <w:rsid w:val="00612811"/>
    <w:rsid w:val="00620C14"/>
    <w:rsid w:val="0062285C"/>
    <w:rsid w:val="0063286A"/>
    <w:rsid w:val="00640AC4"/>
    <w:rsid w:val="006477E0"/>
    <w:rsid w:val="00656D48"/>
    <w:rsid w:val="006633BA"/>
    <w:rsid w:val="00675FB8"/>
    <w:rsid w:val="006801F2"/>
    <w:rsid w:val="00685FF5"/>
    <w:rsid w:val="006A5B87"/>
    <w:rsid w:val="006C3E3A"/>
    <w:rsid w:val="0072795A"/>
    <w:rsid w:val="007325D7"/>
    <w:rsid w:val="00740D5D"/>
    <w:rsid w:val="00754C84"/>
    <w:rsid w:val="00762666"/>
    <w:rsid w:val="0077187B"/>
    <w:rsid w:val="00774622"/>
    <w:rsid w:val="007761CA"/>
    <w:rsid w:val="007953DB"/>
    <w:rsid w:val="007D67BF"/>
    <w:rsid w:val="007E175C"/>
    <w:rsid w:val="00820C9D"/>
    <w:rsid w:val="008218A5"/>
    <w:rsid w:val="00826C50"/>
    <w:rsid w:val="00826F82"/>
    <w:rsid w:val="00836137"/>
    <w:rsid w:val="00852FE3"/>
    <w:rsid w:val="00853264"/>
    <w:rsid w:val="0086580C"/>
    <w:rsid w:val="008807DF"/>
    <w:rsid w:val="008960F7"/>
    <w:rsid w:val="008A1D7D"/>
    <w:rsid w:val="008A3CF3"/>
    <w:rsid w:val="008A655D"/>
    <w:rsid w:val="008B7F79"/>
    <w:rsid w:val="008D3684"/>
    <w:rsid w:val="008D7807"/>
    <w:rsid w:val="008F69D0"/>
    <w:rsid w:val="00904850"/>
    <w:rsid w:val="00931A0D"/>
    <w:rsid w:val="00942734"/>
    <w:rsid w:val="00957136"/>
    <w:rsid w:val="00966C16"/>
    <w:rsid w:val="0097202E"/>
    <w:rsid w:val="00977B9F"/>
    <w:rsid w:val="009812CF"/>
    <w:rsid w:val="00983717"/>
    <w:rsid w:val="0098779E"/>
    <w:rsid w:val="009A24D3"/>
    <w:rsid w:val="009C4606"/>
    <w:rsid w:val="009D18D1"/>
    <w:rsid w:val="009E3E44"/>
    <w:rsid w:val="009E5038"/>
    <w:rsid w:val="009F1394"/>
    <w:rsid w:val="00A05EC4"/>
    <w:rsid w:val="00A24A44"/>
    <w:rsid w:val="00A47BE3"/>
    <w:rsid w:val="00A53410"/>
    <w:rsid w:val="00A53E9A"/>
    <w:rsid w:val="00A54092"/>
    <w:rsid w:val="00A8191C"/>
    <w:rsid w:val="00AA0D41"/>
    <w:rsid w:val="00AC542A"/>
    <w:rsid w:val="00AC7268"/>
    <w:rsid w:val="00AD64E1"/>
    <w:rsid w:val="00B05ED3"/>
    <w:rsid w:val="00B12C8F"/>
    <w:rsid w:val="00B16B29"/>
    <w:rsid w:val="00B16B7E"/>
    <w:rsid w:val="00B22FD1"/>
    <w:rsid w:val="00B33867"/>
    <w:rsid w:val="00B40F53"/>
    <w:rsid w:val="00B42BED"/>
    <w:rsid w:val="00B47FCC"/>
    <w:rsid w:val="00B53DE4"/>
    <w:rsid w:val="00B54ED4"/>
    <w:rsid w:val="00B574F4"/>
    <w:rsid w:val="00B61F58"/>
    <w:rsid w:val="00B63D8C"/>
    <w:rsid w:val="00B673E8"/>
    <w:rsid w:val="00B7324F"/>
    <w:rsid w:val="00B765E6"/>
    <w:rsid w:val="00B83902"/>
    <w:rsid w:val="00B873C2"/>
    <w:rsid w:val="00B87C9F"/>
    <w:rsid w:val="00B906CF"/>
    <w:rsid w:val="00B92E94"/>
    <w:rsid w:val="00BA3951"/>
    <w:rsid w:val="00BC70B9"/>
    <w:rsid w:val="00C074EC"/>
    <w:rsid w:val="00C106F5"/>
    <w:rsid w:val="00C12DC4"/>
    <w:rsid w:val="00C247CC"/>
    <w:rsid w:val="00C250BB"/>
    <w:rsid w:val="00C56E07"/>
    <w:rsid w:val="00CA2B18"/>
    <w:rsid w:val="00CD5EFF"/>
    <w:rsid w:val="00CD7F5A"/>
    <w:rsid w:val="00CF27F5"/>
    <w:rsid w:val="00CF51EC"/>
    <w:rsid w:val="00D64095"/>
    <w:rsid w:val="00D77271"/>
    <w:rsid w:val="00D77DDF"/>
    <w:rsid w:val="00D93999"/>
    <w:rsid w:val="00D951AA"/>
    <w:rsid w:val="00DA3540"/>
    <w:rsid w:val="00DA5AD7"/>
    <w:rsid w:val="00DA6EEA"/>
    <w:rsid w:val="00DB1F3A"/>
    <w:rsid w:val="00DB2D43"/>
    <w:rsid w:val="00DC05BA"/>
    <w:rsid w:val="00E14C79"/>
    <w:rsid w:val="00E208AE"/>
    <w:rsid w:val="00E342F0"/>
    <w:rsid w:val="00E34380"/>
    <w:rsid w:val="00E368DF"/>
    <w:rsid w:val="00E468BA"/>
    <w:rsid w:val="00E567D1"/>
    <w:rsid w:val="00E83779"/>
    <w:rsid w:val="00E87C3A"/>
    <w:rsid w:val="00EE6E45"/>
    <w:rsid w:val="00F04AD3"/>
    <w:rsid w:val="00F109C4"/>
    <w:rsid w:val="00F17E80"/>
    <w:rsid w:val="00F36A4D"/>
    <w:rsid w:val="00F401E7"/>
    <w:rsid w:val="00F5364E"/>
    <w:rsid w:val="00F60A1C"/>
    <w:rsid w:val="00F649E3"/>
    <w:rsid w:val="00F834A7"/>
    <w:rsid w:val="00FA240D"/>
    <w:rsid w:val="00FA5E84"/>
    <w:rsid w:val="00FC50FB"/>
    <w:rsid w:val="00FD05C9"/>
    <w:rsid w:val="00FD0BDF"/>
    <w:rsid w:val="00FD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D84CB"/>
  <w15:chartTrackingRefBased/>
  <w15:docId w15:val="{13DD9723-4C25-48E9-8361-4DFD9A8DB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5DF"/>
    <w:rPr>
      <w:rFonts w:ascii="Arial Unicode MS" w:hAnsi="Arial Unicode MS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67C0"/>
    <w:pPr>
      <w:keepNext/>
      <w:keepLines/>
      <w:shd w:val="clear" w:color="auto" w:fill="76B4A6"/>
      <w:spacing w:before="240" w:after="0"/>
      <w:outlineLvl w:val="0"/>
    </w:pPr>
    <w:rPr>
      <w:rFonts w:ascii="Tahoma" w:eastAsiaTheme="majorEastAsia" w:hAnsi="Tahoma" w:cstheme="majorBidi"/>
      <w:color w:val="FFFFFF" w:themeColor="background1"/>
      <w:sz w:val="4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00EE"/>
    <w:pPr>
      <w:keepNext/>
      <w:keepLines/>
      <w:spacing w:before="40" w:after="0"/>
      <w:outlineLvl w:val="1"/>
    </w:pPr>
    <w:rPr>
      <w:rFonts w:ascii="Palatino Linotype" w:eastAsiaTheme="majorEastAsia" w:hAnsi="Palatino Linotype" w:cstheme="majorBidi"/>
      <w:b/>
      <w:color w:val="76B4A6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7C3A"/>
    <w:pPr>
      <w:keepNext/>
      <w:keepLines/>
      <w:spacing w:before="40" w:after="0"/>
      <w:outlineLvl w:val="2"/>
    </w:pPr>
    <w:rPr>
      <w:rFonts w:ascii="Palatino Linotype" w:eastAsiaTheme="majorEastAsia" w:hAnsi="Palatino Linotype" w:cstheme="majorBidi"/>
      <w:color w:val="76B4A6"/>
      <w:sz w:val="3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AEA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6B4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48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850"/>
  </w:style>
  <w:style w:type="paragraph" w:styleId="Footer">
    <w:name w:val="footer"/>
    <w:basedOn w:val="Normal"/>
    <w:link w:val="FooterChar"/>
    <w:uiPriority w:val="99"/>
    <w:unhideWhenUsed/>
    <w:rsid w:val="009048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850"/>
  </w:style>
  <w:style w:type="character" w:customStyle="1" w:styleId="Heading1Char">
    <w:name w:val="Heading 1 Char"/>
    <w:basedOn w:val="DefaultParagraphFont"/>
    <w:link w:val="Heading1"/>
    <w:uiPriority w:val="9"/>
    <w:rsid w:val="003067C0"/>
    <w:rPr>
      <w:rFonts w:ascii="Tahoma" w:eastAsiaTheme="majorEastAsia" w:hAnsi="Tahoma" w:cstheme="majorBidi"/>
      <w:color w:val="FFFFFF" w:themeColor="background1"/>
      <w:sz w:val="46"/>
      <w:szCs w:val="32"/>
      <w:shd w:val="clear" w:color="auto" w:fill="76B4A6"/>
    </w:rPr>
  </w:style>
  <w:style w:type="paragraph" w:styleId="TOC1">
    <w:name w:val="toc 1"/>
    <w:basedOn w:val="Normal"/>
    <w:next w:val="Normal"/>
    <w:autoRedefine/>
    <w:uiPriority w:val="39"/>
    <w:unhideWhenUsed/>
    <w:rsid w:val="00826C50"/>
    <w:pPr>
      <w:spacing w:after="0"/>
      <w:ind w:left="425" w:hanging="425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826C50"/>
    <w:pPr>
      <w:spacing w:after="0"/>
      <w:ind w:left="709" w:hanging="284"/>
    </w:pPr>
    <w:rPr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826C50"/>
    <w:pPr>
      <w:tabs>
        <w:tab w:val="right" w:leader="dot" w:pos="9016"/>
      </w:tabs>
      <w:spacing w:after="0"/>
      <w:ind w:left="993" w:hanging="284"/>
    </w:pPr>
    <w:rPr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3067C0"/>
    <w:pPr>
      <w:outlineLvl w:val="9"/>
    </w:pPr>
    <w:rPr>
      <w:b/>
      <w:lang w:val="en-US"/>
    </w:rPr>
  </w:style>
  <w:style w:type="character" w:styleId="Hyperlink">
    <w:name w:val="Hyperlink"/>
    <w:basedOn w:val="DefaultParagraphFont"/>
    <w:uiPriority w:val="99"/>
    <w:unhideWhenUsed/>
    <w:rsid w:val="003067C0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C00EE"/>
    <w:rPr>
      <w:rFonts w:ascii="Palatino Linotype" w:eastAsiaTheme="majorEastAsia" w:hAnsi="Palatino Linotype" w:cstheme="majorBidi"/>
      <w:b/>
      <w:color w:val="76B4A6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87C3A"/>
    <w:rPr>
      <w:rFonts w:ascii="Palatino Linotype" w:eastAsiaTheme="majorEastAsia" w:hAnsi="Palatino Linotype" w:cstheme="majorBidi"/>
      <w:color w:val="76B4A6"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84AEA"/>
    <w:rPr>
      <w:rFonts w:ascii="Arial Unicode MS" w:eastAsiaTheme="majorEastAsia" w:hAnsi="Arial Unicode MS" w:cstheme="majorBidi"/>
      <w:i/>
      <w:iCs/>
      <w:color w:val="76B4A6"/>
      <w:sz w:val="26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26C50"/>
    <w:pPr>
      <w:spacing w:after="0"/>
      <w:ind w:left="839"/>
    </w:pPr>
    <w:rPr>
      <w:sz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826C50"/>
    <w:pPr>
      <w:spacing w:after="0"/>
      <w:ind w:left="1123"/>
    </w:pPr>
    <w:rPr>
      <w:sz w:val="22"/>
    </w:rPr>
  </w:style>
  <w:style w:type="character" w:styleId="IntenseEmphasis">
    <w:name w:val="Intense Emphasis"/>
    <w:basedOn w:val="DefaultParagraphFont"/>
    <w:uiPriority w:val="21"/>
    <w:qFormat/>
    <w:rsid w:val="000F59A1"/>
    <w:rPr>
      <w:i/>
      <w:iCs/>
      <w:color w:val="76B4A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59A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76B4A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59A1"/>
    <w:rPr>
      <w:rFonts w:ascii="Arial Unicode MS" w:hAnsi="Arial Unicode MS"/>
      <w:i/>
      <w:iCs/>
      <w:color w:val="76B4A6"/>
      <w:sz w:val="28"/>
    </w:rPr>
  </w:style>
  <w:style w:type="character" w:styleId="IntenseReference">
    <w:name w:val="Intense Reference"/>
    <w:basedOn w:val="DefaultParagraphFont"/>
    <w:uiPriority w:val="32"/>
    <w:qFormat/>
    <w:rsid w:val="000F59A1"/>
    <w:rPr>
      <w:b/>
      <w:bCs/>
      <w:smallCaps/>
      <w:color w:val="76B4A6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957136"/>
    <w:pPr>
      <w:ind w:left="720"/>
      <w:contextualSpacing/>
    </w:pPr>
  </w:style>
  <w:style w:type="paragraph" w:customStyle="1" w:styleId="Bulletlevel1">
    <w:name w:val="Bullet level 1"/>
    <w:basedOn w:val="ListParagraph"/>
    <w:link w:val="Bulletlevel1Char"/>
    <w:qFormat/>
    <w:rsid w:val="0072795A"/>
    <w:pPr>
      <w:numPr>
        <w:numId w:val="1"/>
      </w:numPr>
    </w:pPr>
  </w:style>
  <w:style w:type="paragraph" w:customStyle="1" w:styleId="Bulletlevel2">
    <w:name w:val="Bullet level 2"/>
    <w:basedOn w:val="Bulletlevel1"/>
    <w:link w:val="Bulletlevel2Char"/>
    <w:qFormat/>
    <w:rsid w:val="005F45DF"/>
    <w:pPr>
      <w:numPr>
        <w:ilvl w:val="1"/>
      </w:numPr>
      <w:ind w:left="714" w:hanging="357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2795A"/>
    <w:rPr>
      <w:rFonts w:ascii="Arial Unicode MS" w:hAnsi="Arial Unicode MS"/>
      <w:sz w:val="26"/>
    </w:rPr>
  </w:style>
  <w:style w:type="character" w:customStyle="1" w:styleId="Bulletlevel1Char">
    <w:name w:val="Bullet level 1 Char"/>
    <w:basedOn w:val="ListParagraphChar"/>
    <w:link w:val="Bulletlevel1"/>
    <w:rsid w:val="0072795A"/>
    <w:rPr>
      <w:rFonts w:ascii="Arial Unicode MS" w:hAnsi="Arial Unicode MS"/>
      <w:sz w:val="26"/>
    </w:rPr>
  </w:style>
  <w:style w:type="character" w:customStyle="1" w:styleId="Bulletlevel2Char">
    <w:name w:val="Bullet level 2 Char"/>
    <w:basedOn w:val="Bulletlevel1Char"/>
    <w:link w:val="Bulletlevel2"/>
    <w:rsid w:val="005F45DF"/>
    <w:rPr>
      <w:rFonts w:ascii="Arial Unicode MS" w:hAnsi="Arial Unicode MS"/>
      <w:sz w:val="26"/>
    </w:rPr>
  </w:style>
  <w:style w:type="paragraph" w:styleId="NormalWeb">
    <w:name w:val="Normal (Web)"/>
    <w:basedOn w:val="Normal"/>
    <w:uiPriority w:val="99"/>
    <w:semiHidden/>
    <w:unhideWhenUsed/>
    <w:rsid w:val="005B6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5B6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B6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5B68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21" Type="http://schemas.openxmlformats.org/officeDocument/2006/relationships/image" Target="media/image14.jpeg"/><Relationship Id="rId34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33" Type="http://schemas.openxmlformats.org/officeDocument/2006/relationships/image" Target="media/image20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3.jpeg"/><Relationship Id="rId29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7.png"/><Relationship Id="rId32" Type="http://schemas.openxmlformats.org/officeDocument/2006/relationships/image" Target="media/image19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6.png"/><Relationship Id="rId28" Type="http://schemas.openxmlformats.org/officeDocument/2006/relationships/image" Target="media/image15.jpeg"/><Relationship Id="rId36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image" Target="media/image12.jpeg"/><Relationship Id="rId31" Type="http://schemas.openxmlformats.org/officeDocument/2006/relationships/image" Target="media/image18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image" Target="media/image17.jpeg"/><Relationship Id="rId35" Type="http://schemas.openxmlformats.org/officeDocument/2006/relationships/header" Target="header3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60.jpeg"/><Relationship Id="rId2" Type="http://schemas.openxmlformats.org/officeDocument/2006/relationships/image" Target="media/image22.jpeg"/><Relationship Id="rId1" Type="http://schemas.openxmlformats.org/officeDocument/2006/relationships/image" Target="media/image2.jpeg"/><Relationship Id="rId4" Type="http://schemas.openxmlformats.org/officeDocument/2006/relationships/image" Target="media/image17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D5B72-B22D-4A05-A70F-53B60D631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2758</Words>
  <Characters>15722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Rawling</dc:creator>
  <cp:keywords/>
  <dc:description/>
  <cp:lastModifiedBy>admin</cp:lastModifiedBy>
  <cp:revision>29</cp:revision>
  <dcterms:created xsi:type="dcterms:W3CDTF">2022-07-19T08:27:00Z</dcterms:created>
  <dcterms:modified xsi:type="dcterms:W3CDTF">2022-08-30T12:45:00Z</dcterms:modified>
</cp:coreProperties>
</file>